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2BFA" w:rsidRDefault="00362BFA" w:rsidP="00011509">
      <w:pPr>
        <w:jc w:val="center"/>
        <w:rPr>
          <w:rFonts w:ascii="Times New Roman" w:eastAsia="Times New Roman" w:hAnsi="Times New Roman" w:cs="Times New Roman"/>
          <w:b/>
          <w:sz w:val="72"/>
          <w:szCs w:val="72"/>
          <w:lang w:val="uk-UA"/>
        </w:rPr>
      </w:pPr>
    </w:p>
    <w:p w:rsidR="00362BFA" w:rsidRDefault="00362BFA" w:rsidP="00011509">
      <w:pPr>
        <w:jc w:val="center"/>
        <w:rPr>
          <w:rFonts w:ascii="Times New Roman" w:eastAsia="Times New Roman" w:hAnsi="Times New Roman" w:cs="Times New Roman"/>
          <w:b/>
          <w:sz w:val="72"/>
          <w:szCs w:val="72"/>
          <w:lang w:val="uk-UA"/>
        </w:rPr>
      </w:pPr>
    </w:p>
    <w:p w:rsidR="00362BFA" w:rsidRDefault="007040D0" w:rsidP="00011509">
      <w:pPr>
        <w:jc w:val="center"/>
        <w:rPr>
          <w:rFonts w:ascii="Times New Roman" w:eastAsia="Times New Roman" w:hAnsi="Times New Roman" w:cs="Times New Roman"/>
          <w:b/>
          <w:sz w:val="72"/>
          <w:szCs w:val="72"/>
          <w:lang w:val="uk-UA"/>
        </w:rPr>
      </w:pPr>
      <w:r>
        <w:rPr>
          <w:noProof/>
        </w:rPr>
      </w:r>
      <w:r>
        <w:pict>
          <v:rect id="AutoShape 3" o:spid="_x0000_s102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Ceru3goDAABCBgAADgAAAAAAAAAAAAAAAAAuAgAAZHJzL2Uyb0RvYy54bWxQ&#10;SwECLQAUAAYACAAAACEATKDpLNgAAAADAQAADwAAAAAAAAAAAAAAAABkBQAAZHJzL2Rvd25yZXYu&#10;eG1sUEsFBgAAAAAEAAQA8wAAAGkGAAAAAA==&#10;" filled="f" stroked="f">
            <o:lock v:ext="edit" aspectratio="t"/>
            <w10:anchorlock/>
          </v:rect>
        </w:pict>
      </w:r>
      <w:r>
        <w:rPr>
          <w:noProof/>
        </w:rPr>
      </w:r>
      <w:r>
        <w:pict>
          <v:rect id="AutoShape 2" o:spid="_x0000_s1027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eQHwaQoDAABCBgAADgAAAAAAAAAAAAAAAAAuAgAAZHJzL2Uyb0RvYy54bWxQ&#10;SwECLQAUAAYACAAAACEATKDpLNgAAAADAQAADwAAAAAAAAAAAAAAAABkBQAAZHJzL2Rvd25yZXYu&#10;eG1sUEsFBgAAAAAEAAQA8wAAAGkGAAAAAA==&#10;" filled="f" stroked="f">
            <o:lock v:ext="edit" aspectratio="t"/>
            <w10:anchorlock/>
          </v:rect>
        </w:pict>
      </w:r>
      <w:r>
        <w:rPr>
          <w:noProof/>
        </w:rPr>
      </w:r>
      <w:r>
        <w:pict>
          <v:rect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" filled="f" stroked="f">
            <o:lock v:ext="edit" aspectratio="t"/>
            <w10:anchorlock/>
          </v:rect>
        </w:pict>
      </w:r>
    </w:p>
    <w:p w:rsidR="00362BFA" w:rsidRPr="007040D0" w:rsidRDefault="007040D0" w:rsidP="007040D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7040D0"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drawing>
          <wp:inline distT="0" distB="0" distL="0" distR="0" wp14:anchorId="2701EB14" wp14:editId="5531676B">
            <wp:extent cx="3126994" cy="2712188"/>
            <wp:effectExtent l="0" t="0" r="0" b="0"/>
            <wp:docPr id="5" name="Рисунок 5" descr="C:\Users\L\OneDrive\Робочий стіл\79574_1d45411a1a96c12a68afd48fcd059c05.jpg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\OneDrive\Робочий стіл\79574_1d45411a1a96c12a68afd48fcd059c05.jpg (1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0608" cy="2723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1509" w:rsidRPr="00E21405" w:rsidRDefault="00011509" w:rsidP="00011509">
      <w:pPr>
        <w:jc w:val="center"/>
        <w:rPr>
          <w:rFonts w:ascii="Times New Roman" w:eastAsia="Times New Roman" w:hAnsi="Times New Roman" w:cs="Times New Roman"/>
          <w:b/>
          <w:color w:val="0070C0"/>
          <w:sz w:val="72"/>
          <w:szCs w:val="72"/>
          <w:lang w:val="uk-UA"/>
        </w:rPr>
      </w:pPr>
      <w:r w:rsidRPr="00E21405">
        <w:rPr>
          <w:rFonts w:ascii="Times New Roman" w:eastAsia="Times New Roman" w:hAnsi="Times New Roman" w:cs="Times New Roman"/>
          <w:b/>
          <w:color w:val="0070C0"/>
          <w:sz w:val="72"/>
          <w:szCs w:val="72"/>
          <w:lang w:val="uk-UA"/>
        </w:rPr>
        <w:t>Ми йдемо до дитячого садка</w:t>
      </w:r>
    </w:p>
    <w:p w:rsidR="00011509" w:rsidRPr="00E21405" w:rsidRDefault="00011509" w:rsidP="00A23E1C">
      <w:pPr>
        <w:jc w:val="center"/>
        <w:rPr>
          <w:rFonts w:ascii="Times New Roman" w:eastAsia="Times New Roman" w:hAnsi="Times New Roman" w:cs="Times New Roman"/>
          <w:b/>
          <w:color w:val="0070C0"/>
          <w:sz w:val="32"/>
          <w:szCs w:val="32"/>
          <w:lang w:val="uk-UA"/>
        </w:rPr>
      </w:pPr>
      <w:r w:rsidRPr="00E21405">
        <w:rPr>
          <w:rFonts w:ascii="Times New Roman" w:eastAsia="Times New Roman" w:hAnsi="Times New Roman" w:cs="Times New Roman"/>
          <w:b/>
          <w:color w:val="0070C0"/>
          <w:sz w:val="32"/>
          <w:szCs w:val="32"/>
          <w:lang w:val="uk-UA"/>
        </w:rPr>
        <w:t>(Тренінгове заняття з батьками)</w:t>
      </w:r>
    </w:p>
    <w:p w:rsidR="00362BFA" w:rsidRPr="00E21405" w:rsidRDefault="00362BFA" w:rsidP="00A23E1C">
      <w:pPr>
        <w:jc w:val="center"/>
        <w:rPr>
          <w:rFonts w:ascii="Times New Roman" w:eastAsia="Times New Roman" w:hAnsi="Times New Roman" w:cs="Times New Roman"/>
          <w:b/>
          <w:color w:val="0070C0"/>
          <w:sz w:val="32"/>
          <w:szCs w:val="32"/>
          <w:lang w:val="uk-UA"/>
        </w:rPr>
      </w:pPr>
    </w:p>
    <w:p w:rsidR="00362BFA" w:rsidRPr="00E21405" w:rsidRDefault="00362BFA" w:rsidP="00A23E1C">
      <w:pPr>
        <w:jc w:val="center"/>
        <w:rPr>
          <w:rFonts w:ascii="Times New Roman" w:eastAsia="Times New Roman" w:hAnsi="Times New Roman" w:cs="Times New Roman"/>
          <w:b/>
          <w:color w:val="0070C0"/>
          <w:sz w:val="32"/>
          <w:szCs w:val="32"/>
          <w:lang w:val="uk-UA"/>
        </w:rPr>
      </w:pPr>
    </w:p>
    <w:p w:rsidR="00362BFA" w:rsidRPr="00E21405" w:rsidRDefault="00362BFA" w:rsidP="00A23E1C">
      <w:pPr>
        <w:jc w:val="center"/>
        <w:rPr>
          <w:rFonts w:ascii="Times New Roman" w:eastAsia="Times New Roman" w:hAnsi="Times New Roman" w:cs="Times New Roman"/>
          <w:b/>
          <w:color w:val="0070C0"/>
          <w:sz w:val="32"/>
          <w:szCs w:val="32"/>
          <w:lang w:val="uk-UA"/>
        </w:rPr>
      </w:pPr>
    </w:p>
    <w:p w:rsidR="00362BFA" w:rsidRPr="00E21405" w:rsidRDefault="00362BFA" w:rsidP="00362BFA">
      <w:pPr>
        <w:rPr>
          <w:rFonts w:ascii="Times New Roman" w:eastAsia="Times New Roman" w:hAnsi="Times New Roman" w:cs="Times New Roman"/>
          <w:b/>
          <w:color w:val="0070C0"/>
          <w:sz w:val="32"/>
          <w:szCs w:val="32"/>
          <w:lang w:val="uk-UA"/>
        </w:rPr>
      </w:pPr>
      <w:bookmarkStart w:id="0" w:name="_GoBack"/>
      <w:bookmarkEnd w:id="0"/>
    </w:p>
    <w:p w:rsidR="00362BFA" w:rsidRPr="00E21405" w:rsidRDefault="00362BFA" w:rsidP="00362BFA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70C0"/>
          <w:spacing w:val="-6"/>
          <w:sz w:val="28"/>
          <w:szCs w:val="28"/>
          <w:lang w:val="uk-UA"/>
        </w:rPr>
      </w:pPr>
      <w:r w:rsidRPr="00E21405">
        <w:rPr>
          <w:rFonts w:ascii="Times New Roman" w:hAnsi="Times New Roman" w:cs="Times New Roman"/>
          <w:color w:val="0070C0"/>
          <w:spacing w:val="-6"/>
          <w:sz w:val="28"/>
          <w:szCs w:val="28"/>
          <w:lang w:val="uk-UA"/>
        </w:rPr>
        <w:t>Практичний психолог</w:t>
      </w:r>
    </w:p>
    <w:p w:rsidR="00362BFA" w:rsidRPr="00E21405" w:rsidRDefault="00362BFA" w:rsidP="00362BFA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70C0"/>
          <w:spacing w:val="-6"/>
          <w:sz w:val="28"/>
          <w:szCs w:val="28"/>
          <w:lang w:val="uk-UA"/>
        </w:rPr>
      </w:pPr>
      <w:r w:rsidRPr="00E21405">
        <w:rPr>
          <w:rFonts w:ascii="Times New Roman" w:hAnsi="Times New Roman" w:cs="Times New Roman"/>
          <w:color w:val="0070C0"/>
          <w:spacing w:val="-6"/>
          <w:sz w:val="28"/>
          <w:szCs w:val="28"/>
          <w:lang w:val="uk-UA"/>
        </w:rPr>
        <w:t xml:space="preserve"> ЗДО «Дзвіночок»                                                                             </w:t>
      </w:r>
    </w:p>
    <w:p w:rsidR="00362BFA" w:rsidRPr="00E21405" w:rsidRDefault="00362BFA" w:rsidP="00362BFA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70C0"/>
          <w:spacing w:val="-6"/>
          <w:sz w:val="28"/>
          <w:szCs w:val="28"/>
          <w:lang w:val="uk-UA"/>
        </w:rPr>
      </w:pPr>
      <w:r w:rsidRPr="00E21405">
        <w:rPr>
          <w:rFonts w:ascii="Times New Roman" w:hAnsi="Times New Roman" w:cs="Times New Roman"/>
          <w:color w:val="0070C0"/>
          <w:spacing w:val="-6"/>
          <w:sz w:val="28"/>
          <w:szCs w:val="28"/>
          <w:lang w:val="uk-UA"/>
        </w:rPr>
        <w:t>Деркач Л.Л.</w:t>
      </w:r>
    </w:p>
    <w:p w:rsidR="00362BFA" w:rsidRDefault="00362BFA" w:rsidP="00A23E1C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</w:p>
    <w:p w:rsidR="00362BFA" w:rsidRDefault="00362BFA" w:rsidP="00A23E1C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</w:p>
    <w:p w:rsidR="00362BFA" w:rsidRDefault="00362BFA" w:rsidP="00A23E1C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</w:p>
    <w:p w:rsidR="00362BFA" w:rsidRDefault="00362BFA" w:rsidP="00A23E1C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</w:p>
    <w:p w:rsidR="00362BFA" w:rsidRPr="00011509" w:rsidRDefault="00362BFA" w:rsidP="00A23E1C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</w:p>
    <w:p w:rsidR="00011509" w:rsidRPr="00292A5C" w:rsidRDefault="00011509" w:rsidP="00011509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92A5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Мета: </w:t>
      </w:r>
      <w:r w:rsidRPr="00292A5C">
        <w:rPr>
          <w:rFonts w:ascii="Times New Roman" w:eastAsia="Times New Roman" w:hAnsi="Times New Roman" w:cs="Times New Roman"/>
          <w:sz w:val="28"/>
          <w:szCs w:val="28"/>
          <w:lang w:val="uk-UA"/>
        </w:rPr>
        <w:t>ознайомити батьків із проблемами адаптації дітей до умов дитячого садка; підвищити психологічну компетентність щодо виховання і взаємодії з дітьми в період адаптації; навчити краще розуміти дітей; активізувати процес комунікації в родині; ознайомити з показниками психомоторного розвитку в ранньому віці.</w:t>
      </w:r>
    </w:p>
    <w:p w:rsidR="00011509" w:rsidRPr="00292A5C" w:rsidRDefault="00011509" w:rsidP="00011509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92A5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Матеріал: </w:t>
      </w:r>
      <w:r w:rsidRPr="00292A5C">
        <w:rPr>
          <w:rFonts w:ascii="Times New Roman" w:eastAsia="Times New Roman" w:hAnsi="Times New Roman" w:cs="Times New Roman"/>
          <w:sz w:val="28"/>
          <w:szCs w:val="28"/>
          <w:lang w:val="uk-UA"/>
        </w:rPr>
        <w:t>три аркуші формату А3, аркуші для кожного з батьків, маркери, гуаш, пензлики, 2 тарілки, 4 блюдця, макаронні вироби 4-х видів, 4 м’які іграшки, прищіпки трьох кольорів.</w:t>
      </w:r>
    </w:p>
    <w:p w:rsidR="00011509" w:rsidRPr="00292A5C" w:rsidRDefault="00011509" w:rsidP="00011509">
      <w:pPr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92A5C">
        <w:rPr>
          <w:rFonts w:ascii="Times New Roman" w:eastAsia="Times New Roman" w:hAnsi="Times New Roman" w:cs="Times New Roman"/>
          <w:sz w:val="28"/>
          <w:szCs w:val="28"/>
          <w:lang w:val="uk-UA"/>
        </w:rPr>
        <w:t>Хід заняття</w:t>
      </w:r>
    </w:p>
    <w:p w:rsidR="00011509" w:rsidRPr="00292A5C" w:rsidRDefault="00011509" w:rsidP="0001150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292A5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Привітання</w:t>
      </w:r>
    </w:p>
    <w:p w:rsidR="00011509" w:rsidRPr="00292A5C" w:rsidRDefault="00011509" w:rsidP="00011509">
      <w:pPr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92A5C">
        <w:rPr>
          <w:rFonts w:ascii="Times New Roman" w:eastAsia="Times New Roman" w:hAnsi="Times New Roman" w:cs="Times New Roman"/>
          <w:sz w:val="28"/>
          <w:szCs w:val="28"/>
          <w:lang w:val="uk-UA"/>
        </w:rPr>
        <w:t>(батьки сидять півколом)</w:t>
      </w:r>
    </w:p>
    <w:p w:rsidR="00011509" w:rsidRPr="00292A5C" w:rsidRDefault="00011509" w:rsidP="00BF2AFE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92A5C">
        <w:rPr>
          <w:rFonts w:ascii="Times New Roman" w:eastAsia="Times New Roman" w:hAnsi="Times New Roman" w:cs="Times New Roman"/>
          <w:sz w:val="28"/>
          <w:szCs w:val="28"/>
          <w:lang w:val="uk-UA"/>
        </w:rPr>
        <w:t>Психолог. Добрий день, шановні батьки! Сьогодні ми з вами зібрались, щоб полегшити адаптацію вашого малюка до умов дитячого садка. Я хочу, щоб ви почули цікаві думки, пофантазували, перенеслись у своє дитинство й навчились краще розуміти своїх дітей. Зараз ми з вами привітаємось, але не звичайно, а так, діти вітаються в групі.</w:t>
      </w:r>
    </w:p>
    <w:p w:rsidR="00011509" w:rsidRPr="00292A5C" w:rsidRDefault="00011509" w:rsidP="00011509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92A5C">
        <w:rPr>
          <w:rFonts w:ascii="Times New Roman" w:eastAsia="Times New Roman" w:hAnsi="Times New Roman" w:cs="Times New Roman"/>
          <w:sz w:val="28"/>
          <w:szCs w:val="28"/>
          <w:lang w:val="uk-UA"/>
        </w:rPr>
        <w:t>Усміхніться одне одному, усміхніться до мене. У всіх добрий настрій!</w:t>
      </w:r>
      <w:r w:rsidR="00292A5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Тож, почнемо!</w:t>
      </w:r>
    </w:p>
    <w:p w:rsidR="005764BD" w:rsidRPr="00292A5C" w:rsidRDefault="00292A5C" w:rsidP="00011509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Щ</w:t>
      </w:r>
      <w:r w:rsidR="00011509" w:rsidRPr="00292A5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об нам було цікавіше працювати, ми з вами познайомимося. </w:t>
      </w:r>
    </w:p>
    <w:p w:rsidR="00011509" w:rsidRPr="00292A5C" w:rsidRDefault="00011509" w:rsidP="0001150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292A5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Вправа «Знайомство»</w:t>
      </w:r>
    </w:p>
    <w:p w:rsidR="005764BD" w:rsidRPr="00292A5C" w:rsidRDefault="00011509" w:rsidP="00BF2AFE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92A5C">
        <w:rPr>
          <w:rFonts w:ascii="Times New Roman" w:eastAsia="Times New Roman" w:hAnsi="Times New Roman" w:cs="Times New Roman"/>
          <w:sz w:val="28"/>
          <w:szCs w:val="28"/>
          <w:lang w:val="uk-UA"/>
        </w:rPr>
        <w:t>Мета: познайомити батьків один з одним, створити дружню атмосферу, налаштувати батьків на роботу. (психолог пропонує батькам написати ім’я своєї дитини й намалювати явище природи, тварину, дерево,</w:t>
      </w:r>
      <w:r w:rsidR="00292A5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 яким асоціюється їхня дитина</w:t>
      </w:r>
      <w:r w:rsidRPr="00292A5C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292A5C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011509" w:rsidRPr="00292A5C" w:rsidRDefault="00011509" w:rsidP="0001150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292A5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Вправа «Очікування»</w:t>
      </w:r>
    </w:p>
    <w:p w:rsidR="005764BD" w:rsidRPr="00292A5C" w:rsidRDefault="00011509" w:rsidP="00BF2AFE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92A5C">
        <w:rPr>
          <w:rFonts w:ascii="Times New Roman" w:eastAsia="Times New Roman" w:hAnsi="Times New Roman" w:cs="Times New Roman"/>
          <w:sz w:val="28"/>
          <w:szCs w:val="28"/>
          <w:lang w:val="uk-UA"/>
        </w:rPr>
        <w:t>Психолог. Перед вами кубики. Ваші діти полюбляють будувати з них. Ми теж побудуємо башточку! До кожного кубика приклеєний стікер. Напишіть на них, чого ви очікуєте від нашої зустрічі.</w:t>
      </w:r>
    </w:p>
    <w:p w:rsidR="00011509" w:rsidRPr="00292A5C" w:rsidRDefault="00011509" w:rsidP="0001150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292A5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Групова робота</w:t>
      </w:r>
    </w:p>
    <w:p w:rsidR="00011509" w:rsidRPr="00292A5C" w:rsidRDefault="00011509" w:rsidP="00BF2AFE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92A5C">
        <w:rPr>
          <w:rFonts w:ascii="Times New Roman" w:eastAsia="Times New Roman" w:hAnsi="Times New Roman" w:cs="Times New Roman"/>
          <w:sz w:val="28"/>
          <w:szCs w:val="28"/>
          <w:lang w:val="uk-UA"/>
        </w:rPr>
        <w:t>Психолог. Для наступного етапу роботи нам потрібно розділитися на 3 групи. Витягніть із кошика прищіпку і причепіть її собі на одяг. Учасники з прищіпками одного кольору утворять групу. Кожна група отримає великий аркуш із запитанням. Висловіть на аркуші свої думки з приводу поставленого запитання.</w:t>
      </w:r>
    </w:p>
    <w:p w:rsidR="00011509" w:rsidRPr="00292A5C" w:rsidRDefault="00292A5C" w:rsidP="00011509">
      <w:pPr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292A5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Група 1. Що може дати дітям ЗДО</w:t>
      </w:r>
      <w:r w:rsidR="00011509" w:rsidRPr="00292A5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?</w:t>
      </w:r>
    </w:p>
    <w:p w:rsidR="00011509" w:rsidRPr="00292A5C" w:rsidRDefault="00011509" w:rsidP="00BF2AFE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92A5C">
        <w:rPr>
          <w:rFonts w:ascii="Times New Roman" w:eastAsia="Times New Roman" w:hAnsi="Times New Roman" w:cs="Times New Roman"/>
          <w:sz w:val="28"/>
          <w:szCs w:val="28"/>
          <w:lang w:val="uk-UA"/>
        </w:rPr>
        <w:t>Контактність, спілкування, колектив, розуміння правил, уміння дотримуватися черги, чуйність, здатність стримувати бажання, емоційність, розвиток.</w:t>
      </w:r>
    </w:p>
    <w:p w:rsidR="00011509" w:rsidRPr="00292A5C" w:rsidRDefault="00011509" w:rsidP="00011509">
      <w:pPr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292A5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Група 2. Що пови</w:t>
      </w:r>
      <w:r w:rsidR="00292A5C" w:rsidRPr="00292A5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нна вміти дитина, яка йде до ЗДО</w:t>
      </w:r>
      <w:r w:rsidRPr="00292A5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?</w:t>
      </w:r>
    </w:p>
    <w:p w:rsidR="00011509" w:rsidRPr="00292A5C" w:rsidRDefault="00011509" w:rsidP="00BF2AFE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92A5C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Дитина повинна вміти умиватися, мити руки з незначною допомогою дорослого, дбати про свій зовнішній вигляд, правильно поводитися за столом, доглядати за речами й іграшками, одягатися, гратися.</w:t>
      </w:r>
    </w:p>
    <w:p w:rsidR="00011509" w:rsidRPr="00292A5C" w:rsidRDefault="00011509" w:rsidP="00011509">
      <w:pPr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292A5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Група</w:t>
      </w:r>
      <w:r w:rsidR="00292A5C" w:rsidRPr="00292A5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3. Що можна робити дитині в ЗДО</w:t>
      </w:r>
      <w:r w:rsidRPr="00292A5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?</w:t>
      </w:r>
    </w:p>
    <w:p w:rsidR="005764BD" w:rsidRPr="00292A5C" w:rsidRDefault="00011509" w:rsidP="00BF2AFE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92A5C">
        <w:rPr>
          <w:rFonts w:ascii="Times New Roman" w:eastAsia="Times New Roman" w:hAnsi="Times New Roman" w:cs="Times New Roman"/>
          <w:sz w:val="28"/>
          <w:szCs w:val="28"/>
          <w:lang w:val="uk-UA"/>
        </w:rPr>
        <w:t>Дитина повинна говорити добрі, приємні слова, гратися з іграшками, обирати ігри за бажанням, ділитися іграшками, говорити тихим, спокійним голосом, радіти успіху товаришів.</w:t>
      </w:r>
    </w:p>
    <w:p w:rsidR="00011509" w:rsidRPr="00292A5C" w:rsidRDefault="00011509" w:rsidP="0001150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292A5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Інформаційне повідомлення.</w:t>
      </w:r>
    </w:p>
    <w:p w:rsidR="00292A5C" w:rsidRDefault="00011509" w:rsidP="00BF2AFE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92A5C">
        <w:rPr>
          <w:rFonts w:ascii="Times New Roman" w:eastAsia="Times New Roman" w:hAnsi="Times New Roman" w:cs="Times New Roman"/>
          <w:sz w:val="28"/>
          <w:szCs w:val="28"/>
          <w:lang w:val="uk-UA"/>
        </w:rPr>
        <w:t>Психолог. Період раннього віку має низку особливостей. Передусім він характеризується інтенсивним темпом як фізичного, так і нервово-</w:t>
      </w:r>
      <w:proofErr w:type="spellStart"/>
      <w:r w:rsidRPr="00292A5C">
        <w:rPr>
          <w:rFonts w:ascii="Times New Roman" w:eastAsia="Times New Roman" w:hAnsi="Times New Roman" w:cs="Times New Roman"/>
          <w:sz w:val="28"/>
          <w:szCs w:val="28"/>
          <w:lang w:val="uk-UA"/>
        </w:rPr>
        <w:t>пчихічного</w:t>
      </w:r>
      <w:proofErr w:type="spellEnd"/>
      <w:r w:rsidRPr="00292A5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розвитку.</w:t>
      </w:r>
    </w:p>
    <w:p w:rsidR="00011509" w:rsidRPr="00292A5C" w:rsidRDefault="00011509" w:rsidP="00292A5C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92A5C">
        <w:rPr>
          <w:rFonts w:ascii="Times New Roman" w:eastAsia="Times New Roman" w:hAnsi="Times New Roman" w:cs="Times New Roman"/>
          <w:sz w:val="28"/>
          <w:szCs w:val="28"/>
          <w:lang w:val="uk-UA"/>
        </w:rPr>
        <w:t>Ми зібралися, щоб більше дізнатися п</w:t>
      </w:r>
      <w:r w:rsidR="00292A5C" w:rsidRPr="00292A5C">
        <w:rPr>
          <w:rFonts w:ascii="Times New Roman" w:eastAsia="Times New Roman" w:hAnsi="Times New Roman" w:cs="Times New Roman"/>
          <w:sz w:val="28"/>
          <w:szCs w:val="28"/>
          <w:lang w:val="uk-UA"/>
        </w:rPr>
        <w:t>ро розвиток ваших дітей, про ЗДО</w:t>
      </w:r>
      <w:r w:rsidRPr="00292A5C">
        <w:rPr>
          <w:rFonts w:ascii="Times New Roman" w:eastAsia="Times New Roman" w:hAnsi="Times New Roman" w:cs="Times New Roman"/>
          <w:sz w:val="28"/>
          <w:szCs w:val="28"/>
          <w:lang w:val="uk-UA"/>
        </w:rPr>
        <w:t>, щоб зазирнути в дитинство.</w:t>
      </w:r>
    </w:p>
    <w:p w:rsidR="00011509" w:rsidRPr="00292A5C" w:rsidRDefault="00011509" w:rsidP="00292A5C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92A5C">
        <w:rPr>
          <w:rFonts w:ascii="Times New Roman" w:eastAsia="Times New Roman" w:hAnsi="Times New Roman" w:cs="Times New Roman"/>
          <w:sz w:val="28"/>
          <w:szCs w:val="28"/>
          <w:lang w:val="uk-UA"/>
        </w:rPr>
        <w:t>Рано чи пізно дітям доведеться відірватися від своїх батьків і стати на п</w:t>
      </w:r>
      <w:r w:rsidR="00292A5C" w:rsidRPr="00292A5C">
        <w:rPr>
          <w:rFonts w:ascii="Times New Roman" w:eastAsia="Times New Roman" w:hAnsi="Times New Roman" w:cs="Times New Roman"/>
          <w:sz w:val="28"/>
          <w:szCs w:val="28"/>
          <w:lang w:val="uk-UA"/>
        </w:rPr>
        <w:t>ершу сходинку. Ця сходинка – ЗДО. У ЗДО</w:t>
      </w:r>
      <w:r w:rsidRPr="00292A5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краще всього вступати у віці 2-3 років, тому що клітини в цьому віці більше пристосовані до зосередження. Дитина менше втомлюється, залишається бадьорою 6-7 годин. У цьому віці дитина може спілкуватися не лише з мамою й татом, а з іншими дітьми.</w:t>
      </w:r>
    </w:p>
    <w:p w:rsidR="00011509" w:rsidRPr="00292A5C" w:rsidRDefault="00011509" w:rsidP="00292A5C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92A5C">
        <w:rPr>
          <w:rFonts w:ascii="Times New Roman" w:eastAsia="Times New Roman" w:hAnsi="Times New Roman" w:cs="Times New Roman"/>
          <w:sz w:val="28"/>
          <w:szCs w:val="28"/>
          <w:lang w:val="uk-UA"/>
        </w:rPr>
        <w:t>Для кожного малюка початок відвідування дитячого закладу – це стрес. Будь-яка дитина розгубитися, уперше потрапивши в зовсім незнайоме оточення, де немає мами, де багато чужих дітей, деякі з них плачуть, де є чужі дорослі, яких слід слухатися , де чужий посуд, незвична їжа, де немає улюбленої іграшки, звичного, такого рідного ліжечка.</w:t>
      </w:r>
    </w:p>
    <w:p w:rsidR="00011509" w:rsidRPr="00292A5C" w:rsidRDefault="00011509" w:rsidP="00292A5C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92A5C">
        <w:rPr>
          <w:rFonts w:ascii="Times New Roman" w:eastAsia="Times New Roman" w:hAnsi="Times New Roman" w:cs="Times New Roman"/>
          <w:sz w:val="28"/>
          <w:szCs w:val="28"/>
          <w:lang w:val="uk-UA"/>
        </w:rPr>
        <w:t>Саме від дорослого залежить, наскільки  загостряться ці переживання.</w:t>
      </w:r>
    </w:p>
    <w:p w:rsidR="00292A5C" w:rsidRPr="00A23E1C" w:rsidRDefault="00011509" w:rsidP="00A23E1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2A5C">
        <w:rPr>
          <w:rFonts w:ascii="Times New Roman" w:eastAsia="Times New Roman" w:hAnsi="Times New Roman" w:cs="Times New Roman"/>
          <w:sz w:val="28"/>
          <w:szCs w:val="28"/>
          <w:lang w:val="uk-UA"/>
        </w:rPr>
        <w:t>Адаптація – це пристосування до нових умов. Хлопчикам адаптуватися складніше, ніж дівчатам, тому що вони більше прив’язані до мами, тяжко адаптується 73% хлопчиків і 52% дівчат.</w:t>
      </w:r>
    </w:p>
    <w:p w:rsidR="0006052B" w:rsidRPr="00292A5C" w:rsidRDefault="0006052B" w:rsidP="0006052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92A5C">
        <w:rPr>
          <w:rFonts w:ascii="Times New Roman" w:hAnsi="Times New Roman" w:cs="Times New Roman"/>
          <w:b/>
          <w:sz w:val="28"/>
          <w:szCs w:val="28"/>
          <w:lang w:val="uk-UA"/>
        </w:rPr>
        <w:t>Консультація для батьків «Адаптація та її види»</w:t>
      </w:r>
    </w:p>
    <w:p w:rsidR="0006052B" w:rsidRPr="00292A5C" w:rsidRDefault="0006052B" w:rsidP="0006052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2A5C">
        <w:rPr>
          <w:rFonts w:ascii="Times New Roman" w:hAnsi="Times New Roman" w:cs="Times New Roman"/>
          <w:sz w:val="28"/>
          <w:szCs w:val="28"/>
          <w:lang w:val="uk-UA"/>
        </w:rPr>
        <w:t xml:space="preserve">Адаптація – це пристосування організму до </w:t>
      </w:r>
      <w:r w:rsidR="0009406B">
        <w:rPr>
          <w:rFonts w:ascii="Times New Roman" w:hAnsi="Times New Roman" w:cs="Times New Roman"/>
          <w:sz w:val="28"/>
          <w:szCs w:val="28"/>
          <w:lang w:val="uk-UA"/>
        </w:rPr>
        <w:t>нових обставин, а для дитини ЗДО</w:t>
      </w:r>
      <w:r w:rsidRPr="00292A5C">
        <w:rPr>
          <w:rFonts w:ascii="Times New Roman" w:hAnsi="Times New Roman" w:cs="Times New Roman"/>
          <w:sz w:val="28"/>
          <w:szCs w:val="28"/>
          <w:lang w:val="uk-UA"/>
        </w:rPr>
        <w:t>, безсумнівно, є новим, ще невідомим простором, з новим оточенням і новими взаєминами.</w:t>
      </w:r>
    </w:p>
    <w:p w:rsidR="0006052B" w:rsidRPr="00292A5C" w:rsidRDefault="0006052B" w:rsidP="0006052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2A5C">
        <w:rPr>
          <w:rFonts w:ascii="Times New Roman" w:hAnsi="Times New Roman" w:cs="Times New Roman"/>
          <w:sz w:val="28"/>
          <w:szCs w:val="28"/>
          <w:lang w:val="uk-UA"/>
        </w:rPr>
        <w:t>Адаптація охоплює широкий спектр індивідуальних реакцій, характер яких залежить від психофізіологічних і особистісних особливостей дитини, від сімейних відносин, від умов у дошкільному закладі.</w:t>
      </w:r>
    </w:p>
    <w:p w:rsidR="0006052B" w:rsidRDefault="00292A5C" w:rsidP="0006052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2A5C">
        <w:rPr>
          <w:rFonts w:ascii="Times New Roman" w:hAnsi="Times New Roman" w:cs="Times New Roman"/>
          <w:sz w:val="28"/>
          <w:szCs w:val="28"/>
          <w:lang w:val="uk-UA"/>
        </w:rPr>
        <w:t>Вступаючи до ЗДО</w:t>
      </w:r>
      <w:r w:rsidR="0006052B" w:rsidRPr="00292A5C">
        <w:rPr>
          <w:rFonts w:ascii="Times New Roman" w:hAnsi="Times New Roman" w:cs="Times New Roman"/>
          <w:sz w:val="28"/>
          <w:szCs w:val="28"/>
          <w:lang w:val="uk-UA"/>
        </w:rPr>
        <w:t xml:space="preserve">, дитина вперше постає перед проблемою зламу сформованого стереотипу через зміну звичних умов життя і встановлення нових соціальних зв’язків. </w:t>
      </w:r>
      <w:r w:rsidR="0006052B" w:rsidRPr="00292A5C">
        <w:rPr>
          <w:rFonts w:ascii="Times New Roman" w:hAnsi="Times New Roman" w:cs="Times New Roman"/>
          <w:sz w:val="28"/>
          <w:szCs w:val="28"/>
          <w:lang w:val="uk-UA"/>
        </w:rPr>
        <w:lastRenderedPageBreak/>
        <w:t>Уперше дитина надовго</w:t>
      </w:r>
      <w:r w:rsidR="0006052B">
        <w:rPr>
          <w:rFonts w:ascii="Times New Roman" w:hAnsi="Times New Roman" w:cs="Times New Roman"/>
          <w:sz w:val="28"/>
          <w:szCs w:val="28"/>
          <w:lang w:val="uk-UA"/>
        </w:rPr>
        <w:t xml:space="preserve"> залишається без близьких у колі зовсім незнайомих і сторонніх людей.</w:t>
      </w:r>
    </w:p>
    <w:p w:rsidR="0006052B" w:rsidRDefault="0006052B" w:rsidP="0006052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Іншим надзвичайно психотравмувальним чинником є розлука з матір’ю й іншими близькими дорослими, що дбали про дитину від її народження. Важливо, що малюк не вміє мислити у часовій перспективі, а також вважає, що мама йде назавжди. Це породжує тривогу, невпевненість, почуття незахищеності, дитина відчуває, що її покинули, що вона непотрібна. У таких обставинах дитина інколи починає поводитися неприпустимо, наче перевіряючи, наскільки може розгніватися мама чи ця «тітка», з якої залишать, щоб визначити, добрі вони чи злі.</w:t>
      </w:r>
    </w:p>
    <w:p w:rsidR="0006052B" w:rsidRDefault="0006052B" w:rsidP="0006052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Питання зміни способу життя малюка завжди турбує не лише його, а й батьків</w:t>
      </w:r>
      <w:r w:rsidR="00292A5C">
        <w:rPr>
          <w:rFonts w:ascii="Times New Roman" w:hAnsi="Times New Roman" w:cs="Times New Roman"/>
          <w:sz w:val="28"/>
          <w:szCs w:val="28"/>
          <w:lang w:val="uk-UA"/>
        </w:rPr>
        <w:t xml:space="preserve"> і працівників ЗДО</w:t>
      </w:r>
      <w:r>
        <w:rPr>
          <w:rFonts w:ascii="Times New Roman" w:hAnsi="Times New Roman" w:cs="Times New Roman"/>
          <w:sz w:val="28"/>
          <w:szCs w:val="28"/>
          <w:lang w:val="uk-UA"/>
        </w:rPr>
        <w:t>. Саме від дорослих залежить, як перебігатиме процес</w:t>
      </w:r>
      <w:r w:rsidR="00292A5C">
        <w:rPr>
          <w:rFonts w:ascii="Times New Roman" w:hAnsi="Times New Roman" w:cs="Times New Roman"/>
          <w:sz w:val="28"/>
          <w:szCs w:val="28"/>
          <w:lang w:val="uk-UA"/>
        </w:rPr>
        <w:t xml:space="preserve"> звикання малюка до умов ЗДО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 саме дорослим під силу зробити цей процес максимально безболісним.</w:t>
      </w:r>
    </w:p>
    <w:p w:rsidR="0006052B" w:rsidRDefault="00292A5C" w:rsidP="0006052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Перші кроки дитини в ЗДО</w:t>
      </w:r>
      <w:r w:rsidR="0006052B">
        <w:rPr>
          <w:rFonts w:ascii="Times New Roman" w:hAnsi="Times New Roman" w:cs="Times New Roman"/>
          <w:sz w:val="28"/>
          <w:szCs w:val="28"/>
          <w:lang w:val="uk-UA"/>
        </w:rPr>
        <w:t xml:space="preserve"> зазвичай непрості. Початок відвідування дошкільного навчального закладу – це не лише нові умови життя і діяльності, режиму харчування, а й нові контакти й обов’язки. Це дуже напружений період, що вимагає від кожного малюка активного психологічного й фізичног</w:t>
      </w:r>
      <w:r w:rsidR="001D4D52">
        <w:rPr>
          <w:rFonts w:ascii="Times New Roman" w:hAnsi="Times New Roman" w:cs="Times New Roman"/>
          <w:sz w:val="28"/>
          <w:szCs w:val="28"/>
          <w:lang w:val="uk-UA"/>
        </w:rPr>
        <w:t>о пристосування. Звикання до ЗДО</w:t>
      </w:r>
      <w:r w:rsidR="0006052B">
        <w:rPr>
          <w:rFonts w:ascii="Times New Roman" w:hAnsi="Times New Roman" w:cs="Times New Roman"/>
          <w:sz w:val="28"/>
          <w:szCs w:val="28"/>
          <w:lang w:val="uk-UA"/>
        </w:rPr>
        <w:t xml:space="preserve"> часто супроводжується порушенням емоційного стану дошкільника, погіршенням сну, апетиту, підвищенням захворюваності.</w:t>
      </w:r>
    </w:p>
    <w:p w:rsidR="0006052B" w:rsidRDefault="0006052B" w:rsidP="0006052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Адаптація в усіх дітей відбувається по-різному. Це залежить від багатьох факторів.</w:t>
      </w:r>
    </w:p>
    <w:p w:rsidR="0006052B" w:rsidRDefault="0006052B" w:rsidP="0006052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Існує чотири види адаптації:</w:t>
      </w:r>
    </w:p>
    <w:p w:rsidR="0006052B" w:rsidRDefault="0006052B" w:rsidP="0006052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Легка (1-2 тижні) – «ніби там і був».</w:t>
      </w:r>
    </w:p>
    <w:p w:rsidR="0006052B" w:rsidRDefault="0006052B" w:rsidP="0006052B">
      <w:pPr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4D75">
        <w:rPr>
          <w:rFonts w:ascii="Times New Roman" w:hAnsi="Times New Roman" w:cs="Times New Roman"/>
          <w:sz w:val="28"/>
          <w:szCs w:val="28"/>
          <w:lang w:val="uk-UA"/>
        </w:rPr>
        <w:t xml:space="preserve">У цю групу входять діти, які адаптуються легко і безболісно. Вони: </w:t>
      </w:r>
      <w:r>
        <w:rPr>
          <w:rFonts w:ascii="Times New Roman" w:hAnsi="Times New Roman" w:cs="Times New Roman"/>
          <w:sz w:val="28"/>
          <w:szCs w:val="28"/>
          <w:lang w:val="uk-UA"/>
        </w:rPr>
        <w:t>самостійні; комунікабельні; врівноважені; зацікавлені (спілкуванням, іграми, іграшками).</w:t>
      </w:r>
    </w:p>
    <w:p w:rsidR="0006052B" w:rsidRDefault="0006052B" w:rsidP="0006052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Середня (від 2-3 тижнів до 2-3 місяців) – «чи тут, чи там».</w:t>
      </w:r>
    </w:p>
    <w:p w:rsidR="0006052B" w:rsidRDefault="0006052B" w:rsidP="0006052B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цю групу входять діти, котрі проходять процес адаптації важче й повільніше. Вони: малоініціативні; менш самостійні; щось можуть робити самі, але в основному залежать від дорослих; навички гри та спілкування в таких дітей розвинені недостатньо.</w:t>
      </w:r>
    </w:p>
    <w:p w:rsidR="0006052B" w:rsidRDefault="0006052B" w:rsidP="0006052B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6052B" w:rsidRDefault="0006052B" w:rsidP="0006052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Важка  (від 1 місяця до півроку) – «точно не тут».</w:t>
      </w:r>
    </w:p>
    <w:p w:rsidR="0006052B" w:rsidRDefault="0006052B" w:rsidP="0006052B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Діти, котрі важко адаптуються до нових умов. Воно: несамостійні; неконтактні; швидко стомлюються; ігрові навички в них не сформовані; такі діти часто зустрічаються з проявами авторитаризму, жорстокості; або, навпаки, у родині панує ліберально-потуральний стиль. Із цього випливає страх, недовіра до дорослих, ігнорування. Ці діти часто хворіють. Сон і апетит у них поганий або взагалі відсутні.</w:t>
      </w:r>
    </w:p>
    <w:p w:rsidR="0006052B" w:rsidRDefault="0006052B" w:rsidP="0006052B">
      <w:pPr>
        <w:pStyle w:val="a3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06052B" w:rsidRDefault="0006052B" w:rsidP="0006052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Діти взагалі не для садочка.</w:t>
      </w:r>
    </w:p>
    <w:p w:rsidR="0006052B" w:rsidRDefault="0006052B" w:rsidP="0006052B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Домашні діти, котр</w:t>
      </w:r>
      <w:r w:rsidR="00292A5C">
        <w:rPr>
          <w:rFonts w:ascii="Times New Roman" w:hAnsi="Times New Roman" w:cs="Times New Roman"/>
          <w:sz w:val="28"/>
          <w:szCs w:val="28"/>
          <w:lang w:val="uk-UA"/>
        </w:rPr>
        <w:t>і не можуть звикнути до умов ЗДО</w:t>
      </w:r>
      <w:r>
        <w:rPr>
          <w:rFonts w:ascii="Times New Roman" w:hAnsi="Times New Roman" w:cs="Times New Roman"/>
          <w:sz w:val="28"/>
          <w:szCs w:val="28"/>
          <w:lang w:val="uk-UA"/>
        </w:rPr>
        <w:t>. Таких дітей від 2 до 4 %.</w:t>
      </w:r>
    </w:p>
    <w:p w:rsidR="0006052B" w:rsidRDefault="0006052B" w:rsidP="0006052B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6052B" w:rsidRPr="00292A5C" w:rsidRDefault="0006052B" w:rsidP="00292A5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2A5C">
        <w:rPr>
          <w:rFonts w:ascii="Times New Roman" w:hAnsi="Times New Roman" w:cs="Times New Roman"/>
          <w:sz w:val="28"/>
          <w:szCs w:val="28"/>
          <w:lang w:val="uk-UA"/>
        </w:rPr>
        <w:t>ФАКТОРИ, ВІД ЯКИХ ЗАЛЕЖИТЬ АДАПТАЦІЯ</w:t>
      </w:r>
      <w:r w:rsidR="00292A5C" w:rsidRPr="00292A5C">
        <w:rPr>
          <w:rFonts w:ascii="Times New Roman" w:hAnsi="Times New Roman" w:cs="Times New Roman"/>
          <w:sz w:val="28"/>
          <w:szCs w:val="28"/>
          <w:lang w:val="uk-UA"/>
        </w:rPr>
        <w:t xml:space="preserve"> дітей раннього віку до умов ЗДО</w:t>
      </w:r>
      <w:r w:rsidRPr="00292A5C">
        <w:rPr>
          <w:rFonts w:ascii="Times New Roman" w:hAnsi="Times New Roman" w:cs="Times New Roman"/>
          <w:sz w:val="28"/>
          <w:szCs w:val="28"/>
          <w:lang w:val="uk-UA"/>
        </w:rPr>
        <w:t>. Це такі фактори, як:</w:t>
      </w:r>
    </w:p>
    <w:p w:rsidR="0006052B" w:rsidRDefault="0006052B" w:rsidP="0006052B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Вік дитини. Найважче адаптуються діти у віці від 1 до 2 років. Після 2 років значно легше пристосовуватися до нових умов життя. Діти вже можуть трохи говорити, розуміють мову дорослого, в них є досвід спілкування з дорослими, певні навички самообслуговування.</w:t>
      </w:r>
    </w:p>
    <w:p w:rsidR="0006052B" w:rsidRDefault="0006052B" w:rsidP="0006052B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Стан здоров’я й рівень  розвитку. Добре розвинута дитина легше переносить труднощі адаптації. Ослаблені діти частіше хворіють, важко переживають розлуку з близькими.</w:t>
      </w:r>
    </w:p>
    <w:p w:rsidR="0006052B" w:rsidRDefault="0006052B" w:rsidP="0006052B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Індивідуальні особливості дитини: тип нервової системи, тип темпераменту, стиль емоційного реагування на введення дорослими заборон, норм і правил.</w:t>
      </w:r>
    </w:p>
    <w:p w:rsidR="0006052B" w:rsidRDefault="0006052B" w:rsidP="0006052B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Батьківська опіка. Помірне почуття залежності від батьків, стабільний позитивний контакт з матір’ю, сила прихильності до неї, наявність навичок слухняності.</w:t>
      </w:r>
    </w:p>
    <w:p w:rsidR="0006052B" w:rsidRDefault="0006052B" w:rsidP="0006052B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Сформованість навичок спілкування з однолітками і дорослими. Бажання в дитини спілкуватися тільки з близькими родичами, очікування їхньої уваги й ніжності чи потреба спілкуватися не тільки з близькими, але й з іншими дорослими та дітьми для одержання пізнавальної інформації й активної самостійної діяльності.</w:t>
      </w:r>
    </w:p>
    <w:p w:rsidR="0006052B" w:rsidRDefault="0006052B" w:rsidP="0006052B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Сформованість умінь і навичок самообслуговування. Вміння самостійно їсти, одягатися, роздягатися, повідомляти про свої фізіологічні проблеми.</w:t>
      </w:r>
    </w:p>
    <w:p w:rsidR="0006052B" w:rsidRDefault="0006052B" w:rsidP="0006052B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Біологічні фактори. Токсикози й захворювання матері під час вагітності, ускладнення при пологах і захворювання дитини в перші 3 місяці життя, часті захворювання до вступу в дитячий садок.</w:t>
      </w:r>
    </w:p>
    <w:p w:rsidR="0006052B" w:rsidRPr="00292A5C" w:rsidRDefault="0006052B" w:rsidP="00292A5C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Соціальні фактори. Умови життя дитини в родині, дотримання режиму дня, вміння гратися з іграшками. Дезадаптованість спричиняють негативний емоційний клімат у родині, конфлікти між батьками, стиль виховання в </w:t>
      </w:r>
      <w:r w:rsidR="00292A5C">
        <w:rPr>
          <w:rFonts w:ascii="Times New Roman" w:hAnsi="Times New Roman" w:cs="Times New Roman"/>
          <w:sz w:val="28"/>
          <w:szCs w:val="28"/>
          <w:lang w:val="uk-UA"/>
        </w:rPr>
        <w:t>родині, ставлення батьків до ЗДО</w:t>
      </w:r>
      <w:r>
        <w:rPr>
          <w:rFonts w:ascii="Times New Roman" w:hAnsi="Times New Roman" w:cs="Times New Roman"/>
          <w:sz w:val="28"/>
          <w:szCs w:val="28"/>
          <w:lang w:val="uk-UA"/>
        </w:rPr>
        <w:t>, негатив</w:t>
      </w:r>
      <w:r w:rsidR="00292A5C">
        <w:rPr>
          <w:rFonts w:ascii="Times New Roman" w:hAnsi="Times New Roman" w:cs="Times New Roman"/>
          <w:sz w:val="28"/>
          <w:szCs w:val="28"/>
          <w:lang w:val="uk-UA"/>
        </w:rPr>
        <w:t>ні відгуки про вихователів і ЗДО</w:t>
      </w:r>
      <w:r w:rsidRPr="00292A5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6052B" w:rsidRDefault="0006052B" w:rsidP="0006052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Потрібно чимало часу, щоб дитина призвичаїлася до нових обставин, звикла до нового розпорядку дня, до спілкування з раніше незнайомими дітьми, зрозуміла вимоги вихователів, навчилася засвоювати нові знання в процесі групового навчання.</w:t>
      </w:r>
    </w:p>
    <w:p w:rsidR="00011509" w:rsidRPr="00292A5C" w:rsidRDefault="00011509" w:rsidP="00292A5C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92A5C">
        <w:rPr>
          <w:rFonts w:ascii="Times New Roman" w:eastAsia="Times New Roman" w:hAnsi="Times New Roman" w:cs="Times New Roman"/>
          <w:sz w:val="28"/>
          <w:szCs w:val="28"/>
          <w:lang w:val="uk-UA"/>
        </w:rPr>
        <w:t>У групах раннього віку можна спостерігати «емоційне зараження»: якщо починає плакати одна дитина, її одразу підтримує ще хтось або й усі діти.</w:t>
      </w:r>
    </w:p>
    <w:p w:rsidR="00011509" w:rsidRPr="00292A5C" w:rsidRDefault="00011509" w:rsidP="00292A5C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92A5C">
        <w:rPr>
          <w:rFonts w:ascii="Times New Roman" w:eastAsia="Times New Roman" w:hAnsi="Times New Roman" w:cs="Times New Roman"/>
          <w:sz w:val="28"/>
          <w:szCs w:val="28"/>
          <w:lang w:val="uk-UA"/>
        </w:rPr>
        <w:t>Якщо малюк досить товариський і без особливих страждань розлуку з мамою, якщо він досить чітко повідомляє про свої потреби, володіє необхідними навичками самообслуговування, він</w:t>
      </w:r>
      <w:r w:rsidR="00292A5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успішно адаптується до умов ЗДО</w:t>
      </w:r>
      <w:r w:rsidRPr="00292A5C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011509" w:rsidRPr="00292A5C" w:rsidRDefault="00011509" w:rsidP="00292A5C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92A5C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Здорова дитина – це завжди життєрадісна, активна, комунікабельна дитина.</w:t>
      </w:r>
    </w:p>
    <w:p w:rsidR="00011509" w:rsidRPr="00292A5C" w:rsidRDefault="00011509" w:rsidP="00011509">
      <w:pPr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011509" w:rsidRPr="00292A5C" w:rsidRDefault="00011509" w:rsidP="00292A5C">
      <w:pPr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  <w:r w:rsidRPr="00292A5C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«Дві речі можуть подарувати батьки своїй дитині на все життя: одна – коріння, друга – крила.»</w:t>
      </w:r>
    </w:p>
    <w:p w:rsidR="00011509" w:rsidRPr="00292A5C" w:rsidRDefault="00011509" w:rsidP="00011509">
      <w:pPr>
        <w:ind w:left="720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92A5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Джордж </w:t>
      </w:r>
      <w:proofErr w:type="spellStart"/>
      <w:r w:rsidRPr="00292A5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Чейні</w:t>
      </w:r>
      <w:proofErr w:type="spellEnd"/>
    </w:p>
    <w:p w:rsidR="00011509" w:rsidRPr="00292A5C" w:rsidRDefault="00011509" w:rsidP="00292A5C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92A5C">
        <w:rPr>
          <w:rFonts w:ascii="Times New Roman" w:eastAsia="Times New Roman" w:hAnsi="Times New Roman" w:cs="Times New Roman"/>
          <w:sz w:val="28"/>
          <w:szCs w:val="28"/>
          <w:lang w:val="uk-UA"/>
        </w:rPr>
        <w:t>Ми, педагоги, допоможемо вам батькам, зробити своїм дітям ці подарунки.</w:t>
      </w:r>
    </w:p>
    <w:p w:rsidR="00011509" w:rsidRPr="00292A5C" w:rsidRDefault="00011509" w:rsidP="0001150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292A5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Вправа «Граємося разом із мамою й татом»</w:t>
      </w:r>
    </w:p>
    <w:p w:rsidR="00011509" w:rsidRPr="00292A5C" w:rsidRDefault="00011509" w:rsidP="00BF2AFE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92A5C">
        <w:rPr>
          <w:rFonts w:ascii="Times New Roman" w:eastAsia="Times New Roman" w:hAnsi="Times New Roman" w:cs="Times New Roman"/>
          <w:sz w:val="28"/>
          <w:szCs w:val="28"/>
          <w:lang w:val="uk-UA"/>
        </w:rPr>
        <w:t>На тарілочці насипані макаронні вироби 4-х видів. Четверо батьків трьома пальцями розкладають макарони в різні блюдця – для зайчика, для вовчика, для ведмедика і для лисички – обмінюються враженнями.</w:t>
      </w:r>
    </w:p>
    <w:p w:rsidR="00011509" w:rsidRPr="00292A5C" w:rsidRDefault="00011509" w:rsidP="0001150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292A5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Вправа «Малюнок»</w:t>
      </w:r>
    </w:p>
    <w:p w:rsidR="00011509" w:rsidRPr="00292A5C" w:rsidRDefault="00011509" w:rsidP="00BF2AFE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92A5C">
        <w:rPr>
          <w:rFonts w:ascii="Times New Roman" w:eastAsia="Times New Roman" w:hAnsi="Times New Roman" w:cs="Times New Roman"/>
          <w:sz w:val="28"/>
          <w:szCs w:val="28"/>
          <w:lang w:val="uk-UA"/>
        </w:rPr>
        <w:t>Психолог. Зараз ми помалюємо. Ви всі дома малювали зі своєю дитину що ви малювали? Намалюйте те, що зможе намалювати ваш малюнок. (Батьки малюють. Психолог коментує їхні роботи і робить висновок.)</w:t>
      </w:r>
    </w:p>
    <w:p w:rsidR="00011509" w:rsidRPr="00292A5C" w:rsidRDefault="00011509" w:rsidP="00292A5C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92A5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Психолог. Труднощі в адаптації до </w:t>
      </w:r>
      <w:proofErr w:type="spellStart"/>
      <w:r w:rsidRPr="00292A5C">
        <w:rPr>
          <w:rFonts w:ascii="Times New Roman" w:eastAsia="Times New Roman" w:hAnsi="Times New Roman" w:cs="Times New Roman"/>
          <w:sz w:val="28"/>
          <w:szCs w:val="28"/>
          <w:lang w:val="uk-UA"/>
        </w:rPr>
        <w:t>днз</w:t>
      </w:r>
      <w:proofErr w:type="spellEnd"/>
      <w:r w:rsidRPr="00292A5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виникають майже у кожної дитини, та ми з вами зробимо так, щоб ваші діти адаптувалися якомога легше.</w:t>
      </w:r>
    </w:p>
    <w:p w:rsidR="00011509" w:rsidRPr="00292A5C" w:rsidRDefault="00011509" w:rsidP="00011509">
      <w:pPr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011509" w:rsidRPr="00292A5C" w:rsidRDefault="00011509" w:rsidP="0001150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292A5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Притча «Крамничка можливостей»</w:t>
      </w:r>
    </w:p>
    <w:p w:rsidR="00011509" w:rsidRPr="00292A5C" w:rsidRDefault="00011509" w:rsidP="00BF2AFE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92A5C">
        <w:rPr>
          <w:rFonts w:ascii="Times New Roman" w:eastAsia="Times New Roman" w:hAnsi="Times New Roman" w:cs="Times New Roman"/>
          <w:sz w:val="28"/>
          <w:szCs w:val="28"/>
          <w:lang w:val="uk-UA"/>
        </w:rPr>
        <w:t>Якось чоловікові наснилося, що він ішов містом і зайшов до крамнички. Довго ходив між полицями, де лежали різноманітні екзотичні овочі і фрукти. Вони приголомшили його своїм незвичайним виглядом, яскравими кольорами, вишуканими пахощами.</w:t>
      </w:r>
    </w:p>
    <w:p w:rsidR="00011509" w:rsidRPr="00292A5C" w:rsidRDefault="00011509" w:rsidP="00292A5C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92A5C">
        <w:rPr>
          <w:rFonts w:ascii="Times New Roman" w:eastAsia="Times New Roman" w:hAnsi="Times New Roman" w:cs="Times New Roman"/>
          <w:sz w:val="28"/>
          <w:szCs w:val="28"/>
          <w:lang w:val="uk-UA"/>
        </w:rPr>
        <w:t>Адже варто було чоловікові взяти з полички плід, як той одразу перетворювався на крихітне зернятко. Тоді він вирішив звернутися до продавця:</w:t>
      </w:r>
    </w:p>
    <w:p w:rsidR="00011509" w:rsidRPr="00292A5C" w:rsidRDefault="00011509" w:rsidP="0001150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92A5C">
        <w:rPr>
          <w:rFonts w:ascii="Times New Roman" w:eastAsia="Times New Roman" w:hAnsi="Times New Roman" w:cs="Times New Roman"/>
          <w:sz w:val="28"/>
          <w:szCs w:val="28"/>
          <w:lang w:val="uk-UA"/>
        </w:rPr>
        <w:t>Дайте мені, будь-ласка, той фрукт.</w:t>
      </w:r>
    </w:p>
    <w:p w:rsidR="00011509" w:rsidRPr="00292A5C" w:rsidRDefault="00011509" w:rsidP="00011509">
      <w:pPr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92A5C">
        <w:rPr>
          <w:rFonts w:ascii="Times New Roman" w:eastAsia="Times New Roman" w:hAnsi="Times New Roman" w:cs="Times New Roman"/>
          <w:sz w:val="28"/>
          <w:szCs w:val="28"/>
          <w:lang w:val="uk-UA"/>
        </w:rPr>
        <w:t>Але господар відповів:</w:t>
      </w:r>
    </w:p>
    <w:p w:rsidR="00011509" w:rsidRPr="00292A5C" w:rsidRDefault="00011509" w:rsidP="0001150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92A5C">
        <w:rPr>
          <w:rFonts w:ascii="Times New Roman" w:eastAsia="Times New Roman" w:hAnsi="Times New Roman" w:cs="Times New Roman"/>
          <w:sz w:val="28"/>
          <w:szCs w:val="28"/>
          <w:lang w:val="uk-UA"/>
        </w:rPr>
        <w:t>Ми не продаємо плоди, ми продаємо насіння.</w:t>
      </w:r>
    </w:p>
    <w:p w:rsidR="00011509" w:rsidRPr="00292A5C" w:rsidRDefault="00011509" w:rsidP="00011509">
      <w:pPr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92A5C">
        <w:rPr>
          <w:rFonts w:ascii="Times New Roman" w:eastAsia="Times New Roman" w:hAnsi="Times New Roman" w:cs="Times New Roman"/>
          <w:sz w:val="28"/>
          <w:szCs w:val="28"/>
          <w:lang w:val="uk-UA"/>
        </w:rPr>
        <w:t>Щоб виростити гарний плід, потрібно доглядати ще за насіниною.</w:t>
      </w:r>
    </w:p>
    <w:p w:rsidR="00011509" w:rsidRPr="00292A5C" w:rsidRDefault="00011509" w:rsidP="00011509">
      <w:pPr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011509" w:rsidRPr="00292A5C" w:rsidRDefault="00011509" w:rsidP="0001150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292A5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Рефлексія.</w:t>
      </w:r>
    </w:p>
    <w:p w:rsidR="00011509" w:rsidRPr="00292A5C" w:rsidRDefault="00011509" w:rsidP="00BF2AFE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92A5C">
        <w:rPr>
          <w:rFonts w:ascii="Times New Roman" w:eastAsia="Times New Roman" w:hAnsi="Times New Roman" w:cs="Times New Roman"/>
          <w:sz w:val="28"/>
          <w:szCs w:val="28"/>
          <w:lang w:val="uk-UA"/>
        </w:rPr>
        <w:t>Батьки по черзі висловлюють свої почуття й думки з приводу заняття, описують їх на аркуші паперу й кидають у кошик.</w:t>
      </w:r>
    </w:p>
    <w:p w:rsidR="00011509" w:rsidRPr="00292A5C" w:rsidRDefault="00011509" w:rsidP="00011509">
      <w:pPr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011509" w:rsidRPr="00292A5C" w:rsidRDefault="00011509" w:rsidP="00292A5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2A5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lastRenderedPageBreak/>
        <w:t>Психолог.</w:t>
      </w:r>
      <w:r w:rsidRPr="00292A5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Наша зустріч завершилася. Мені цікаво було з вами працювати.</w:t>
      </w:r>
      <w:r w:rsidRPr="00292A5C">
        <w:rPr>
          <w:rFonts w:ascii="Times New Roman" w:hAnsi="Times New Roman" w:cs="Times New Roman"/>
          <w:sz w:val="28"/>
          <w:szCs w:val="28"/>
          <w:lang w:val="uk-UA"/>
        </w:rPr>
        <w:t xml:space="preserve"> На згадку про нашу зустріч я хочу вам вручити поради, які допоможуть для проходження адаптації.</w:t>
      </w:r>
    </w:p>
    <w:p w:rsidR="00011509" w:rsidRPr="00292A5C" w:rsidRDefault="00011509" w:rsidP="00011509">
      <w:pPr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92A5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 побачення!</w:t>
      </w:r>
    </w:p>
    <w:p w:rsidR="00011509" w:rsidRPr="00292A5C" w:rsidRDefault="00011509" w:rsidP="00011509">
      <w:pPr>
        <w:ind w:left="720"/>
        <w:jc w:val="both"/>
        <w:rPr>
          <w:rFonts w:ascii="Calibri" w:eastAsia="Times New Roman" w:hAnsi="Calibri" w:cs="Times New Roman"/>
          <w:sz w:val="28"/>
          <w:szCs w:val="28"/>
          <w:lang w:val="uk-UA"/>
        </w:rPr>
      </w:pPr>
    </w:p>
    <w:p w:rsidR="00285954" w:rsidRDefault="00285954" w:rsidP="00011509">
      <w:pPr>
        <w:ind w:left="720"/>
        <w:jc w:val="both"/>
        <w:rPr>
          <w:rFonts w:ascii="Calibri" w:eastAsia="Times New Roman" w:hAnsi="Calibri" w:cs="Times New Roman"/>
          <w:sz w:val="28"/>
          <w:szCs w:val="28"/>
          <w:lang w:val="uk-UA"/>
        </w:rPr>
      </w:pPr>
    </w:p>
    <w:p w:rsidR="00285954" w:rsidRDefault="00285954" w:rsidP="00011509">
      <w:pPr>
        <w:ind w:left="720"/>
        <w:jc w:val="both"/>
        <w:rPr>
          <w:rFonts w:ascii="Calibri" w:eastAsia="Times New Roman" w:hAnsi="Calibri" w:cs="Times New Roman"/>
          <w:sz w:val="28"/>
          <w:szCs w:val="28"/>
          <w:lang w:val="uk-UA"/>
        </w:rPr>
      </w:pPr>
    </w:p>
    <w:p w:rsidR="00285954" w:rsidRDefault="00285954" w:rsidP="00011509">
      <w:pPr>
        <w:ind w:left="720"/>
        <w:jc w:val="both"/>
        <w:rPr>
          <w:rFonts w:ascii="Calibri" w:eastAsia="Times New Roman" w:hAnsi="Calibri" w:cs="Times New Roman"/>
          <w:sz w:val="28"/>
          <w:szCs w:val="28"/>
          <w:lang w:val="uk-UA"/>
        </w:rPr>
      </w:pPr>
    </w:p>
    <w:p w:rsidR="00285954" w:rsidRDefault="00285954" w:rsidP="00011509">
      <w:pPr>
        <w:ind w:left="720"/>
        <w:jc w:val="both"/>
        <w:rPr>
          <w:rFonts w:ascii="Calibri" w:eastAsia="Times New Roman" w:hAnsi="Calibri" w:cs="Times New Roman"/>
          <w:sz w:val="28"/>
          <w:szCs w:val="28"/>
          <w:lang w:val="uk-UA"/>
        </w:rPr>
      </w:pPr>
    </w:p>
    <w:p w:rsidR="00285954" w:rsidRDefault="00285954" w:rsidP="00011509">
      <w:pPr>
        <w:ind w:left="720"/>
        <w:jc w:val="both"/>
        <w:rPr>
          <w:rFonts w:ascii="Calibri" w:eastAsia="Times New Roman" w:hAnsi="Calibri" w:cs="Times New Roman"/>
          <w:sz w:val="28"/>
          <w:szCs w:val="28"/>
          <w:lang w:val="uk-UA"/>
        </w:rPr>
      </w:pPr>
    </w:p>
    <w:p w:rsidR="00285954" w:rsidRDefault="00285954" w:rsidP="00011509">
      <w:pPr>
        <w:ind w:left="720"/>
        <w:jc w:val="both"/>
        <w:rPr>
          <w:rFonts w:ascii="Calibri" w:eastAsia="Times New Roman" w:hAnsi="Calibri" w:cs="Times New Roman"/>
          <w:sz w:val="28"/>
          <w:szCs w:val="28"/>
          <w:lang w:val="uk-UA"/>
        </w:rPr>
      </w:pPr>
    </w:p>
    <w:p w:rsidR="00285954" w:rsidRDefault="00285954" w:rsidP="00011509">
      <w:pPr>
        <w:ind w:left="720"/>
        <w:jc w:val="both"/>
        <w:rPr>
          <w:rFonts w:ascii="Calibri" w:eastAsia="Times New Roman" w:hAnsi="Calibri" w:cs="Times New Roman"/>
          <w:sz w:val="28"/>
          <w:szCs w:val="28"/>
          <w:lang w:val="uk-UA"/>
        </w:rPr>
      </w:pPr>
    </w:p>
    <w:p w:rsidR="00285954" w:rsidRDefault="00285954" w:rsidP="00011509">
      <w:pPr>
        <w:ind w:left="720"/>
        <w:jc w:val="both"/>
        <w:rPr>
          <w:rFonts w:ascii="Calibri" w:eastAsia="Times New Roman" w:hAnsi="Calibri" w:cs="Times New Roman"/>
          <w:sz w:val="28"/>
          <w:szCs w:val="28"/>
          <w:lang w:val="uk-UA"/>
        </w:rPr>
      </w:pPr>
    </w:p>
    <w:p w:rsidR="00285954" w:rsidRDefault="00285954" w:rsidP="00011509">
      <w:pPr>
        <w:ind w:left="720"/>
        <w:jc w:val="both"/>
        <w:rPr>
          <w:rFonts w:ascii="Calibri" w:eastAsia="Times New Roman" w:hAnsi="Calibri" w:cs="Times New Roman"/>
          <w:sz w:val="28"/>
          <w:szCs w:val="28"/>
          <w:lang w:val="uk-UA"/>
        </w:rPr>
      </w:pPr>
    </w:p>
    <w:p w:rsidR="00285954" w:rsidRDefault="00285954" w:rsidP="00011509">
      <w:pPr>
        <w:ind w:left="720"/>
        <w:jc w:val="both"/>
        <w:rPr>
          <w:rFonts w:ascii="Calibri" w:eastAsia="Times New Roman" w:hAnsi="Calibri" w:cs="Times New Roman"/>
          <w:sz w:val="28"/>
          <w:szCs w:val="28"/>
          <w:lang w:val="uk-UA"/>
        </w:rPr>
      </w:pPr>
    </w:p>
    <w:p w:rsidR="00292A5C" w:rsidRDefault="00292A5C" w:rsidP="00011509">
      <w:pPr>
        <w:ind w:left="720"/>
        <w:jc w:val="both"/>
        <w:rPr>
          <w:rFonts w:ascii="Calibri" w:eastAsia="Times New Roman" w:hAnsi="Calibri" w:cs="Times New Roman"/>
          <w:sz w:val="28"/>
          <w:szCs w:val="28"/>
          <w:lang w:val="uk-UA"/>
        </w:rPr>
      </w:pPr>
    </w:p>
    <w:p w:rsidR="00292A5C" w:rsidRDefault="00292A5C" w:rsidP="00011509">
      <w:pPr>
        <w:ind w:left="720"/>
        <w:jc w:val="both"/>
        <w:rPr>
          <w:rFonts w:ascii="Calibri" w:eastAsia="Times New Roman" w:hAnsi="Calibri" w:cs="Times New Roman"/>
          <w:sz w:val="28"/>
          <w:szCs w:val="28"/>
          <w:lang w:val="uk-UA"/>
        </w:rPr>
      </w:pPr>
    </w:p>
    <w:p w:rsidR="00292A5C" w:rsidRDefault="00292A5C" w:rsidP="00011509">
      <w:pPr>
        <w:ind w:left="720"/>
        <w:jc w:val="both"/>
        <w:rPr>
          <w:rFonts w:ascii="Calibri" w:eastAsia="Times New Roman" w:hAnsi="Calibri" w:cs="Times New Roman"/>
          <w:sz w:val="28"/>
          <w:szCs w:val="28"/>
          <w:lang w:val="uk-UA"/>
        </w:rPr>
      </w:pPr>
    </w:p>
    <w:p w:rsidR="00292A5C" w:rsidRDefault="00292A5C" w:rsidP="00011509">
      <w:pPr>
        <w:ind w:left="720"/>
        <w:jc w:val="both"/>
        <w:rPr>
          <w:rFonts w:ascii="Calibri" w:eastAsia="Times New Roman" w:hAnsi="Calibri" w:cs="Times New Roman"/>
          <w:sz w:val="28"/>
          <w:szCs w:val="28"/>
          <w:lang w:val="uk-UA"/>
        </w:rPr>
      </w:pPr>
    </w:p>
    <w:p w:rsidR="00A23E1C" w:rsidRDefault="00A23E1C" w:rsidP="00011509">
      <w:pPr>
        <w:ind w:left="720"/>
        <w:jc w:val="both"/>
        <w:rPr>
          <w:rFonts w:ascii="Calibri" w:eastAsia="Times New Roman" w:hAnsi="Calibri" w:cs="Times New Roman"/>
          <w:sz w:val="28"/>
          <w:szCs w:val="28"/>
          <w:lang w:val="uk-UA"/>
        </w:rPr>
      </w:pPr>
    </w:p>
    <w:p w:rsidR="00205786" w:rsidRDefault="00205786" w:rsidP="00011509">
      <w:pPr>
        <w:ind w:left="720"/>
        <w:jc w:val="both"/>
        <w:rPr>
          <w:rFonts w:ascii="Calibri" w:eastAsia="Times New Roman" w:hAnsi="Calibri" w:cs="Times New Roman"/>
          <w:sz w:val="28"/>
          <w:szCs w:val="28"/>
          <w:lang w:val="uk-UA"/>
        </w:rPr>
      </w:pPr>
    </w:p>
    <w:p w:rsidR="00205786" w:rsidRDefault="00205786" w:rsidP="00011509">
      <w:pPr>
        <w:ind w:left="720"/>
        <w:jc w:val="both"/>
        <w:rPr>
          <w:rFonts w:ascii="Calibri" w:eastAsia="Times New Roman" w:hAnsi="Calibri" w:cs="Times New Roman"/>
          <w:sz w:val="28"/>
          <w:szCs w:val="28"/>
          <w:lang w:val="uk-UA"/>
        </w:rPr>
      </w:pPr>
    </w:p>
    <w:p w:rsidR="00D03808" w:rsidRPr="00404DBF" w:rsidRDefault="00285954" w:rsidP="00404DB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943634"/>
          <w:sz w:val="28"/>
          <w:szCs w:val="28"/>
          <w:lang w:val="uk-UA"/>
        </w:rPr>
      </w:pPr>
      <w:r w:rsidRPr="00285954">
        <w:rPr>
          <w:rFonts w:ascii="Times New Roman" w:hAnsi="Times New Roman" w:cs="Times New Roman"/>
          <w:color w:val="943634"/>
          <w:sz w:val="28"/>
          <w:szCs w:val="28"/>
          <w:lang w:val="uk-UA"/>
        </w:rPr>
        <w:t xml:space="preserve"> </w:t>
      </w:r>
    </w:p>
    <w:p w:rsidR="00D03808" w:rsidRDefault="00D03808" w:rsidP="00A23E1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pacing w:val="3"/>
          <w:sz w:val="28"/>
          <w:szCs w:val="28"/>
          <w:lang w:val="uk-UA"/>
        </w:rPr>
      </w:pPr>
    </w:p>
    <w:p w:rsidR="00D03808" w:rsidRPr="00C572BB" w:rsidRDefault="00D306A7" w:rsidP="00D038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Поради</w:t>
      </w:r>
      <w:r w:rsidR="00D0380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для батьків. </w:t>
      </w:r>
    </w:p>
    <w:p w:rsidR="00D03808" w:rsidRDefault="00D03808" w:rsidP="00D038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C572BB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ЯК  ТРЕБА ПОВОДИТИСЯ  бат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ькам з дитиною, коли вона</w:t>
      </w:r>
      <w:r w:rsidRPr="00C572BB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почала відвідувати </w:t>
      </w:r>
    </w:p>
    <w:p w:rsidR="00D03808" w:rsidRPr="00C572BB" w:rsidRDefault="00D03808" w:rsidP="00D038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ЗДО</w:t>
      </w:r>
      <w:r w:rsidRPr="00C572BB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.</w:t>
      </w:r>
    </w:p>
    <w:p w:rsidR="00D03808" w:rsidRPr="00C572BB" w:rsidRDefault="00D03808" w:rsidP="00D038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BB75AB">
        <w:rPr>
          <w:rFonts w:ascii="Times New Roman" w:eastAsia="Times New Roman" w:hAnsi="Times New Roman" w:cs="Times New Roman"/>
          <w:sz w:val="28"/>
          <w:szCs w:val="28"/>
          <w:lang w:val="uk-UA"/>
        </w:rPr>
        <w:t>. Не залишати дитину</w:t>
      </w:r>
      <w:r w:rsidRPr="00C572B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 дошкільній установі на цілий день, якомога раніше  забирати  додому.</w:t>
      </w:r>
    </w:p>
    <w:p w:rsidR="00D03808" w:rsidRPr="00C572BB" w:rsidRDefault="00D03808" w:rsidP="00D038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572BB">
        <w:rPr>
          <w:rFonts w:ascii="Times New Roman" w:eastAsia="Times New Roman" w:hAnsi="Times New Roman" w:cs="Times New Roman"/>
          <w:sz w:val="28"/>
          <w:szCs w:val="28"/>
          <w:lang w:val="uk-UA"/>
        </w:rPr>
        <w:t>2. Створити спокійн</w:t>
      </w:r>
      <w:r w:rsidR="00BB75AB">
        <w:rPr>
          <w:rFonts w:ascii="Times New Roman" w:eastAsia="Times New Roman" w:hAnsi="Times New Roman" w:cs="Times New Roman"/>
          <w:sz w:val="28"/>
          <w:szCs w:val="28"/>
          <w:lang w:val="uk-UA"/>
        </w:rPr>
        <w:t>ий безконфліктний клімат для малечі</w:t>
      </w:r>
      <w:r w:rsidRPr="00C572B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 родині.</w:t>
      </w:r>
    </w:p>
    <w:p w:rsidR="00D03808" w:rsidRPr="00C572BB" w:rsidRDefault="00D03808" w:rsidP="00D038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3. З</w:t>
      </w:r>
      <w:r w:rsidRPr="00C572BB">
        <w:rPr>
          <w:rFonts w:ascii="Times New Roman" w:eastAsia="Times New Roman" w:hAnsi="Times New Roman" w:cs="Times New Roman"/>
          <w:sz w:val="28"/>
          <w:szCs w:val="28"/>
          <w:lang w:val="uk-UA"/>
        </w:rPr>
        <w:t>меншувати навантаження на нервову систему.</w:t>
      </w:r>
    </w:p>
    <w:p w:rsidR="00D03808" w:rsidRPr="00C572BB" w:rsidRDefault="00D03808" w:rsidP="00D038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4. Якомога раніше</w:t>
      </w:r>
      <w:r w:rsidRPr="00C572B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повідомити медсестрі й вихователеві про особистісні особливості</w:t>
      </w:r>
      <w:r w:rsidR="006B1A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поведінки</w:t>
      </w:r>
      <w:r w:rsidRPr="00C572B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дитини.</w:t>
      </w:r>
    </w:p>
    <w:p w:rsidR="00D03808" w:rsidRPr="00C572BB" w:rsidRDefault="00D03808" w:rsidP="00D038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5. Не кутати дитину, а одягати так відповідно до</w:t>
      </w:r>
      <w:r w:rsidRPr="00C572B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температури.</w:t>
      </w:r>
    </w:p>
    <w:p w:rsidR="00D03808" w:rsidRPr="00C572BB" w:rsidRDefault="00D03808" w:rsidP="00D038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  <w:r w:rsidRPr="00C572BB">
        <w:rPr>
          <w:rFonts w:ascii="Times New Roman" w:eastAsia="Times New Roman" w:hAnsi="Times New Roman" w:cs="Times New Roman"/>
          <w:sz w:val="28"/>
          <w:szCs w:val="28"/>
          <w:lang w:val="uk-UA"/>
        </w:rPr>
        <w:t>. Створювати у вихідні дні вдома для неї режим такий же, як і в дитячому саду.</w:t>
      </w:r>
    </w:p>
    <w:p w:rsidR="00D03808" w:rsidRPr="00C572BB" w:rsidRDefault="00D03808" w:rsidP="00D038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7. Спокійно</w:t>
      </w:r>
      <w:r w:rsidRPr="00C572B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реагувати на витівки дитини й не карати його за капризи.</w:t>
      </w:r>
    </w:p>
    <w:p w:rsidR="00D03808" w:rsidRPr="00C572BB" w:rsidRDefault="00D03808" w:rsidP="00D038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8</w:t>
      </w:r>
      <w:r w:rsidRPr="00C572BB">
        <w:rPr>
          <w:rFonts w:ascii="Times New Roman" w:eastAsia="Times New Roman" w:hAnsi="Times New Roman" w:cs="Times New Roman"/>
          <w:sz w:val="28"/>
          <w:szCs w:val="28"/>
          <w:lang w:val="uk-UA"/>
        </w:rPr>
        <w:t>. При виявленій зміні у звичайному п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оводженні дитини якомога раніше</w:t>
      </w:r>
      <w:r w:rsidRPr="00C572B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звернутися до лікаря.</w:t>
      </w:r>
    </w:p>
    <w:p w:rsidR="00D03808" w:rsidRDefault="00D03808" w:rsidP="00D0380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3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9</w:t>
      </w:r>
      <w:r w:rsidRPr="00C572BB">
        <w:rPr>
          <w:rFonts w:ascii="Times New Roman" w:eastAsia="Times New Roman" w:hAnsi="Times New Roman" w:cs="Times New Roman"/>
          <w:sz w:val="28"/>
          <w:szCs w:val="28"/>
          <w:lang w:val="uk-UA"/>
        </w:rPr>
        <w:t>. П</w:t>
      </w:r>
      <w:r w:rsidR="002E3A42">
        <w:rPr>
          <w:rFonts w:ascii="Times New Roman" w:eastAsia="Times New Roman" w:hAnsi="Times New Roman" w:cs="Times New Roman"/>
          <w:sz w:val="28"/>
          <w:szCs w:val="28"/>
          <w:lang w:val="uk-UA"/>
        </w:rPr>
        <w:t>ри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перших проявах хвороби</w:t>
      </w:r>
      <w:r w:rsidRPr="00C572B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E3A42">
        <w:rPr>
          <w:rFonts w:ascii="Times New Roman" w:eastAsia="Times New Roman" w:hAnsi="Times New Roman" w:cs="Times New Roman"/>
          <w:sz w:val="28"/>
          <w:szCs w:val="28"/>
          <w:lang w:val="uk-UA"/>
        </w:rPr>
        <w:t>залишити маля вдома й виконувати призначення</w:t>
      </w:r>
      <w:r w:rsidRPr="00C572B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лікаря.          </w:t>
      </w:r>
    </w:p>
    <w:p w:rsidR="00D03808" w:rsidRDefault="00D03808" w:rsidP="00A23E1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pacing w:val="3"/>
          <w:sz w:val="28"/>
          <w:szCs w:val="28"/>
          <w:lang w:val="uk-UA"/>
        </w:rPr>
      </w:pPr>
    </w:p>
    <w:p w:rsidR="00D03808" w:rsidRDefault="00D03808" w:rsidP="00A23E1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pacing w:val="3"/>
          <w:sz w:val="28"/>
          <w:szCs w:val="28"/>
          <w:lang w:val="uk-UA"/>
        </w:rPr>
      </w:pPr>
    </w:p>
    <w:p w:rsidR="00D03808" w:rsidRDefault="00D03808" w:rsidP="00A23E1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pacing w:val="3"/>
          <w:sz w:val="28"/>
          <w:szCs w:val="28"/>
          <w:lang w:val="uk-UA"/>
        </w:rPr>
      </w:pPr>
    </w:p>
    <w:p w:rsidR="00D03808" w:rsidRDefault="00D03808" w:rsidP="00A23E1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pacing w:val="3"/>
          <w:sz w:val="28"/>
          <w:szCs w:val="28"/>
          <w:lang w:val="uk-UA"/>
        </w:rPr>
      </w:pPr>
    </w:p>
    <w:p w:rsidR="00D03808" w:rsidRDefault="00D03808" w:rsidP="00A23E1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pacing w:val="3"/>
          <w:sz w:val="28"/>
          <w:szCs w:val="28"/>
          <w:lang w:val="uk-UA"/>
        </w:rPr>
      </w:pPr>
    </w:p>
    <w:p w:rsidR="00D03808" w:rsidRDefault="00D03808" w:rsidP="00A23E1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pacing w:val="3"/>
          <w:sz w:val="28"/>
          <w:szCs w:val="28"/>
          <w:lang w:val="uk-UA"/>
        </w:rPr>
      </w:pPr>
    </w:p>
    <w:p w:rsidR="006B1A50" w:rsidRDefault="006B1A50" w:rsidP="00A23E1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pacing w:val="3"/>
          <w:sz w:val="28"/>
          <w:szCs w:val="28"/>
          <w:lang w:val="uk-UA"/>
        </w:rPr>
      </w:pPr>
    </w:p>
    <w:p w:rsidR="006B1A50" w:rsidRDefault="006B1A50" w:rsidP="00A23E1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pacing w:val="3"/>
          <w:sz w:val="28"/>
          <w:szCs w:val="28"/>
          <w:lang w:val="uk-UA"/>
        </w:rPr>
      </w:pPr>
    </w:p>
    <w:p w:rsidR="006B1A50" w:rsidRDefault="006B1A50" w:rsidP="00A23E1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pacing w:val="3"/>
          <w:sz w:val="28"/>
          <w:szCs w:val="28"/>
          <w:lang w:val="uk-UA"/>
        </w:rPr>
      </w:pPr>
    </w:p>
    <w:p w:rsidR="006B1A50" w:rsidRDefault="006B1A50" w:rsidP="00A23E1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pacing w:val="3"/>
          <w:sz w:val="28"/>
          <w:szCs w:val="28"/>
          <w:lang w:val="uk-UA"/>
        </w:rPr>
      </w:pPr>
    </w:p>
    <w:p w:rsidR="006B1A50" w:rsidRDefault="006B1A50" w:rsidP="00A23E1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pacing w:val="3"/>
          <w:sz w:val="28"/>
          <w:szCs w:val="28"/>
          <w:lang w:val="uk-UA"/>
        </w:rPr>
      </w:pPr>
    </w:p>
    <w:p w:rsidR="006B1A50" w:rsidRDefault="006B1A50" w:rsidP="00A23E1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pacing w:val="3"/>
          <w:sz w:val="28"/>
          <w:szCs w:val="28"/>
          <w:lang w:val="uk-UA"/>
        </w:rPr>
      </w:pPr>
    </w:p>
    <w:p w:rsidR="006B1A50" w:rsidRDefault="006B1A50" w:rsidP="00A23E1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pacing w:val="3"/>
          <w:sz w:val="28"/>
          <w:szCs w:val="28"/>
          <w:lang w:val="uk-UA"/>
        </w:rPr>
      </w:pPr>
    </w:p>
    <w:p w:rsidR="006B1A50" w:rsidRDefault="006B1A50" w:rsidP="00A23E1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pacing w:val="3"/>
          <w:sz w:val="28"/>
          <w:szCs w:val="28"/>
          <w:lang w:val="uk-UA"/>
        </w:rPr>
      </w:pPr>
    </w:p>
    <w:p w:rsidR="006B1A50" w:rsidRDefault="006B1A50" w:rsidP="00A23E1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pacing w:val="3"/>
          <w:sz w:val="28"/>
          <w:szCs w:val="28"/>
          <w:lang w:val="uk-UA"/>
        </w:rPr>
      </w:pPr>
    </w:p>
    <w:p w:rsidR="006B1A50" w:rsidRDefault="006B1A50" w:rsidP="00A23E1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pacing w:val="3"/>
          <w:sz w:val="28"/>
          <w:szCs w:val="28"/>
          <w:lang w:val="uk-UA"/>
        </w:rPr>
      </w:pPr>
    </w:p>
    <w:p w:rsidR="006B1A50" w:rsidRDefault="006B1A50" w:rsidP="00A23E1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pacing w:val="3"/>
          <w:sz w:val="28"/>
          <w:szCs w:val="28"/>
          <w:lang w:val="uk-UA"/>
        </w:rPr>
      </w:pPr>
    </w:p>
    <w:p w:rsidR="006B1A50" w:rsidRDefault="006B1A50" w:rsidP="00A23E1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pacing w:val="3"/>
          <w:sz w:val="28"/>
          <w:szCs w:val="28"/>
          <w:lang w:val="uk-UA"/>
        </w:rPr>
      </w:pPr>
    </w:p>
    <w:p w:rsidR="006B1A50" w:rsidRDefault="006B1A50" w:rsidP="00A23E1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pacing w:val="3"/>
          <w:sz w:val="28"/>
          <w:szCs w:val="28"/>
          <w:lang w:val="uk-UA"/>
        </w:rPr>
      </w:pPr>
    </w:p>
    <w:p w:rsidR="006B1A50" w:rsidRDefault="006B1A50" w:rsidP="00A23E1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pacing w:val="3"/>
          <w:sz w:val="28"/>
          <w:szCs w:val="28"/>
          <w:lang w:val="uk-UA"/>
        </w:rPr>
      </w:pPr>
    </w:p>
    <w:p w:rsidR="006B1A50" w:rsidRDefault="006B1A50" w:rsidP="00A23E1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pacing w:val="3"/>
          <w:sz w:val="28"/>
          <w:szCs w:val="28"/>
          <w:lang w:val="uk-UA"/>
        </w:rPr>
      </w:pPr>
    </w:p>
    <w:p w:rsidR="006B1A50" w:rsidRDefault="006B1A50" w:rsidP="00A23E1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pacing w:val="3"/>
          <w:sz w:val="28"/>
          <w:szCs w:val="28"/>
          <w:lang w:val="uk-UA"/>
        </w:rPr>
      </w:pPr>
    </w:p>
    <w:p w:rsidR="006B1A50" w:rsidRDefault="006B1A50" w:rsidP="00A23E1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pacing w:val="3"/>
          <w:sz w:val="28"/>
          <w:szCs w:val="28"/>
          <w:lang w:val="uk-UA"/>
        </w:rPr>
      </w:pPr>
    </w:p>
    <w:p w:rsidR="006B1A50" w:rsidRDefault="006B1A50" w:rsidP="00A23E1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pacing w:val="3"/>
          <w:sz w:val="28"/>
          <w:szCs w:val="28"/>
          <w:lang w:val="uk-UA"/>
        </w:rPr>
      </w:pPr>
    </w:p>
    <w:p w:rsidR="006B1A50" w:rsidRDefault="006B1A50" w:rsidP="00A23E1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pacing w:val="3"/>
          <w:sz w:val="28"/>
          <w:szCs w:val="28"/>
          <w:lang w:val="uk-UA"/>
        </w:rPr>
      </w:pPr>
    </w:p>
    <w:p w:rsidR="00404DBF" w:rsidRDefault="00404DBF" w:rsidP="00A23E1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pacing w:val="3"/>
          <w:sz w:val="28"/>
          <w:szCs w:val="28"/>
          <w:lang w:val="uk-UA"/>
        </w:rPr>
      </w:pPr>
    </w:p>
    <w:p w:rsidR="006B1A50" w:rsidRDefault="006B1A50" w:rsidP="00A23E1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pacing w:val="3"/>
          <w:sz w:val="28"/>
          <w:szCs w:val="28"/>
          <w:lang w:val="uk-UA"/>
        </w:rPr>
      </w:pPr>
    </w:p>
    <w:p w:rsidR="006B1A50" w:rsidRDefault="006B1A50" w:rsidP="00A23E1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pacing w:val="3"/>
          <w:sz w:val="28"/>
          <w:szCs w:val="28"/>
          <w:lang w:val="uk-UA"/>
        </w:rPr>
      </w:pPr>
    </w:p>
    <w:p w:rsidR="006B1A50" w:rsidRDefault="006B1A50" w:rsidP="00A23E1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pacing w:val="3"/>
          <w:sz w:val="28"/>
          <w:szCs w:val="28"/>
          <w:lang w:val="uk-UA"/>
        </w:rPr>
      </w:pPr>
    </w:p>
    <w:p w:rsidR="006B1A50" w:rsidRDefault="006B1A50" w:rsidP="00A23E1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pacing w:val="3"/>
          <w:sz w:val="28"/>
          <w:szCs w:val="28"/>
          <w:lang w:val="uk-UA"/>
        </w:rPr>
      </w:pPr>
    </w:p>
    <w:p w:rsidR="006B1A50" w:rsidRDefault="006B1A50" w:rsidP="00A23E1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pacing w:val="3"/>
          <w:sz w:val="28"/>
          <w:szCs w:val="28"/>
          <w:lang w:val="uk-UA"/>
        </w:rPr>
      </w:pPr>
    </w:p>
    <w:p w:rsidR="00285954" w:rsidRPr="00A23E1C" w:rsidRDefault="00285954" w:rsidP="00A23E1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pacing w:val="-3"/>
          <w:sz w:val="28"/>
          <w:szCs w:val="28"/>
          <w:lang w:val="uk-UA"/>
        </w:rPr>
      </w:pPr>
      <w:r w:rsidRPr="00A23E1C">
        <w:rPr>
          <w:rFonts w:ascii="Times New Roman" w:hAnsi="Times New Roman" w:cs="Times New Roman"/>
          <w:color w:val="000000" w:themeColor="text1"/>
          <w:spacing w:val="3"/>
          <w:sz w:val="28"/>
          <w:szCs w:val="28"/>
          <w:lang w:val="uk-UA"/>
        </w:rPr>
        <w:t>Спрогнозувати  адаптацію дитини до умов дошкільного навчального закладу допоможе наступна анкета</w:t>
      </w:r>
      <w:r w:rsidRPr="00A23E1C">
        <w:rPr>
          <w:rFonts w:ascii="Times New Roman" w:hAnsi="Times New Roman" w:cs="Times New Roman"/>
          <w:color w:val="000000" w:themeColor="text1"/>
          <w:spacing w:val="-3"/>
          <w:sz w:val="28"/>
          <w:szCs w:val="28"/>
          <w:lang w:val="uk-UA"/>
        </w:rPr>
        <w:t xml:space="preserve">. </w:t>
      </w:r>
    </w:p>
    <w:p w:rsidR="00F040AD" w:rsidRPr="00485026" w:rsidRDefault="00F040AD" w:rsidP="00F040A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850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Анкета для батьків  “ Чи готова ваша дитина до  вступу в ДНЗ?”</w:t>
      </w:r>
    </w:p>
    <w:p w:rsidR="00F040AD" w:rsidRPr="00485026" w:rsidRDefault="00F040AD" w:rsidP="00F040A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485026">
        <w:rPr>
          <w:rFonts w:ascii="Times New Roman" w:eastAsia="Times New Roman" w:hAnsi="Times New Roman" w:cs="Times New Roman"/>
          <w:sz w:val="28"/>
          <w:szCs w:val="28"/>
          <w:lang w:val="uk-UA"/>
        </w:rPr>
        <w:t>Прізвище, ім’я дитини           Дата народження</w:t>
      </w:r>
      <w:r w:rsidRPr="0048502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              Вік</w:t>
      </w:r>
      <w:r w:rsidRPr="0048502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F040AD" w:rsidRPr="00485026" w:rsidRDefault="00F040AD" w:rsidP="00F040A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850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Який настрій переважає </w:t>
      </w:r>
      <w:r w:rsidRPr="0048502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в</w:t>
      </w:r>
      <w:r w:rsidRPr="004850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дитини за  останній час в домашній обстановці?</w:t>
      </w:r>
    </w:p>
    <w:p w:rsidR="00F040AD" w:rsidRPr="00485026" w:rsidRDefault="00F040AD" w:rsidP="00F040A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48502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Бадьорий, урівноважений - 3 бали                                </w:t>
      </w:r>
    </w:p>
    <w:p w:rsidR="00F040AD" w:rsidRPr="00485026" w:rsidRDefault="00F040AD" w:rsidP="00F040A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85026">
        <w:rPr>
          <w:rFonts w:ascii="Times New Roman" w:eastAsia="Times New Roman" w:hAnsi="Times New Roman" w:cs="Times New Roman"/>
          <w:sz w:val="28"/>
          <w:szCs w:val="28"/>
          <w:lang w:val="uk-UA"/>
        </w:rPr>
        <w:t>Нестійкий</w:t>
      </w:r>
      <w:r w:rsidRPr="0048502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- 2 бали                                              </w:t>
      </w:r>
    </w:p>
    <w:p w:rsidR="00F040AD" w:rsidRPr="00485026" w:rsidRDefault="00F040AD" w:rsidP="00F040A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485026">
        <w:rPr>
          <w:rFonts w:ascii="Times New Roman" w:eastAsia="Times New Roman" w:hAnsi="Times New Roman" w:cs="Times New Roman"/>
          <w:sz w:val="28"/>
          <w:szCs w:val="28"/>
          <w:lang w:val="uk-UA"/>
        </w:rPr>
        <w:t>Пригнічений</w:t>
      </w:r>
      <w:r w:rsidRPr="0048502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- 1 бал                                          </w:t>
      </w:r>
    </w:p>
    <w:p w:rsidR="00F040AD" w:rsidRPr="00485026" w:rsidRDefault="00F040AD" w:rsidP="00F040A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4850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lastRenderedPageBreak/>
        <w:t xml:space="preserve">Як  малюк  </w:t>
      </w:r>
      <w:r w:rsidRPr="0048502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засинає</w:t>
      </w:r>
      <w:r w:rsidRPr="004850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?                              </w:t>
      </w:r>
    </w:p>
    <w:p w:rsidR="00F040AD" w:rsidRPr="00485026" w:rsidRDefault="00F040AD" w:rsidP="00F040A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8502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Швидко, спокійно (до 10 хвилин) — 3 </w:t>
      </w:r>
      <w:r w:rsidRPr="004850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бали</w:t>
      </w:r>
      <w:r w:rsidRPr="004850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    </w:t>
      </w:r>
    </w:p>
    <w:p w:rsidR="00F040AD" w:rsidRPr="00485026" w:rsidRDefault="00F040AD" w:rsidP="00F040A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8502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Довго не </w:t>
      </w:r>
      <w:r w:rsidRPr="00485026">
        <w:rPr>
          <w:rFonts w:ascii="Times New Roman" w:eastAsia="Times New Roman" w:hAnsi="Times New Roman" w:cs="Times New Roman"/>
          <w:sz w:val="28"/>
          <w:szCs w:val="28"/>
          <w:lang w:val="uk-UA"/>
        </w:rPr>
        <w:t>засинає</w:t>
      </w:r>
      <w:r w:rsidRPr="0048502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- 2 бали</w:t>
      </w:r>
    </w:p>
    <w:p w:rsidR="00F040AD" w:rsidRPr="00485026" w:rsidRDefault="00F040AD" w:rsidP="00F040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48502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Неспокійно - 1 бал</w:t>
      </w:r>
    </w:p>
    <w:p w:rsidR="00F040AD" w:rsidRPr="00485026" w:rsidRDefault="00F040AD" w:rsidP="00F040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48502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Чи використовуєте Ви додатковий вплив при засинанні дитини (заколисування, читання казок, масаж, колискові й ін.)?</w:t>
      </w:r>
    </w:p>
    <w:p w:rsidR="00F040AD" w:rsidRPr="00485026" w:rsidRDefault="00F040AD" w:rsidP="00F040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85026">
        <w:rPr>
          <w:rFonts w:ascii="Times New Roman" w:eastAsia="Times New Roman" w:hAnsi="Times New Roman" w:cs="Times New Roman"/>
          <w:sz w:val="28"/>
          <w:szCs w:val="28"/>
          <w:lang w:val="uk-UA"/>
        </w:rPr>
        <w:t>Так - 1 бал</w:t>
      </w:r>
    </w:p>
    <w:p w:rsidR="00F040AD" w:rsidRPr="00485026" w:rsidRDefault="00F040AD" w:rsidP="00F040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85026">
        <w:rPr>
          <w:rFonts w:ascii="Times New Roman" w:eastAsia="Times New Roman" w:hAnsi="Times New Roman" w:cs="Times New Roman"/>
          <w:sz w:val="28"/>
          <w:szCs w:val="28"/>
          <w:lang w:val="uk-UA"/>
        </w:rPr>
        <w:t>Ні - 3 бали</w:t>
      </w:r>
    </w:p>
    <w:p w:rsidR="00F040AD" w:rsidRPr="00485026" w:rsidRDefault="00F040AD" w:rsidP="00F040A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48502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Яка тривалість денного сну дитини?</w:t>
      </w:r>
    </w:p>
    <w:p w:rsidR="00F040AD" w:rsidRPr="00485026" w:rsidRDefault="00F040AD" w:rsidP="00F040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85026">
        <w:rPr>
          <w:rFonts w:ascii="Times New Roman" w:eastAsia="Times New Roman" w:hAnsi="Times New Roman" w:cs="Times New Roman"/>
          <w:sz w:val="28"/>
          <w:szCs w:val="28"/>
          <w:lang w:val="uk-UA"/>
        </w:rPr>
        <w:t>2 години - 3 бали</w:t>
      </w:r>
    </w:p>
    <w:p w:rsidR="00F040AD" w:rsidRPr="00485026" w:rsidRDefault="00F040AD" w:rsidP="00F040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85026">
        <w:rPr>
          <w:rFonts w:ascii="Times New Roman" w:eastAsia="Times New Roman" w:hAnsi="Times New Roman" w:cs="Times New Roman"/>
          <w:sz w:val="28"/>
          <w:szCs w:val="28"/>
          <w:lang w:val="uk-UA"/>
        </w:rPr>
        <w:t>1 година - 1 бал</w:t>
      </w:r>
    </w:p>
    <w:p w:rsidR="00F040AD" w:rsidRPr="00485026" w:rsidRDefault="00F040AD" w:rsidP="00F040A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48502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Який апетит у Вашої дитини?</w:t>
      </w:r>
    </w:p>
    <w:p w:rsidR="00F040AD" w:rsidRPr="00485026" w:rsidRDefault="00F040AD" w:rsidP="00F040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85026">
        <w:rPr>
          <w:rFonts w:ascii="Times New Roman" w:eastAsia="Times New Roman" w:hAnsi="Times New Roman" w:cs="Times New Roman"/>
          <w:sz w:val="28"/>
          <w:szCs w:val="28"/>
          <w:lang w:val="uk-UA"/>
        </w:rPr>
        <w:t>Гарний - 4 бали</w:t>
      </w:r>
    </w:p>
    <w:p w:rsidR="00F040AD" w:rsidRPr="00485026" w:rsidRDefault="00F040AD" w:rsidP="00F040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85026">
        <w:rPr>
          <w:rFonts w:ascii="Times New Roman" w:eastAsia="Times New Roman" w:hAnsi="Times New Roman" w:cs="Times New Roman"/>
          <w:sz w:val="28"/>
          <w:szCs w:val="28"/>
          <w:lang w:val="uk-UA"/>
        </w:rPr>
        <w:t>Вибірковий - 3 бали</w:t>
      </w:r>
    </w:p>
    <w:p w:rsidR="00F040AD" w:rsidRPr="00485026" w:rsidRDefault="00F040AD" w:rsidP="00F040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85026">
        <w:rPr>
          <w:rFonts w:ascii="Times New Roman" w:eastAsia="Times New Roman" w:hAnsi="Times New Roman" w:cs="Times New Roman"/>
          <w:sz w:val="28"/>
          <w:szCs w:val="28"/>
          <w:lang w:val="uk-UA"/>
        </w:rPr>
        <w:t>Нестійкий - 2 бали</w:t>
      </w:r>
    </w:p>
    <w:p w:rsidR="00F040AD" w:rsidRPr="00485026" w:rsidRDefault="00F040AD" w:rsidP="00F040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85026">
        <w:rPr>
          <w:rFonts w:ascii="Times New Roman" w:eastAsia="Times New Roman" w:hAnsi="Times New Roman" w:cs="Times New Roman"/>
          <w:sz w:val="28"/>
          <w:szCs w:val="28"/>
          <w:lang w:val="uk-UA"/>
        </w:rPr>
        <w:t>Поганий - 1 бал</w:t>
      </w:r>
    </w:p>
    <w:p w:rsidR="00F040AD" w:rsidRPr="00485026" w:rsidRDefault="00F040AD" w:rsidP="00F040A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48502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Як ставиться Ваша дитина до висаджування на горщик?</w:t>
      </w:r>
    </w:p>
    <w:p w:rsidR="00F040AD" w:rsidRPr="00485026" w:rsidRDefault="00F040AD" w:rsidP="00F040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85026">
        <w:rPr>
          <w:rFonts w:ascii="Times New Roman" w:eastAsia="Times New Roman" w:hAnsi="Times New Roman" w:cs="Times New Roman"/>
          <w:sz w:val="28"/>
          <w:szCs w:val="28"/>
          <w:lang w:val="uk-UA"/>
        </w:rPr>
        <w:t>Позитивно - 3 бали</w:t>
      </w:r>
    </w:p>
    <w:p w:rsidR="00F040AD" w:rsidRPr="00485026" w:rsidRDefault="00F040AD" w:rsidP="00F040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85026">
        <w:rPr>
          <w:rFonts w:ascii="Times New Roman" w:eastAsia="Times New Roman" w:hAnsi="Times New Roman" w:cs="Times New Roman"/>
          <w:sz w:val="28"/>
          <w:szCs w:val="28"/>
          <w:lang w:val="uk-UA"/>
        </w:rPr>
        <w:t>Негативно - 1 бал</w:t>
      </w:r>
    </w:p>
    <w:p w:rsidR="00F040AD" w:rsidRPr="00485026" w:rsidRDefault="00F040AD" w:rsidP="00F040A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48502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Чи проситься Ваша дитина на горщик?</w:t>
      </w:r>
    </w:p>
    <w:p w:rsidR="00F040AD" w:rsidRPr="00485026" w:rsidRDefault="00F040AD" w:rsidP="00F040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85026">
        <w:rPr>
          <w:rFonts w:ascii="Times New Roman" w:eastAsia="Times New Roman" w:hAnsi="Times New Roman" w:cs="Times New Roman"/>
          <w:sz w:val="28"/>
          <w:szCs w:val="28"/>
          <w:lang w:val="uk-UA"/>
        </w:rPr>
        <w:t>Так - 3 бали</w:t>
      </w:r>
    </w:p>
    <w:p w:rsidR="00F040AD" w:rsidRPr="00485026" w:rsidRDefault="00F040AD" w:rsidP="00F040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85026">
        <w:rPr>
          <w:rFonts w:ascii="Times New Roman" w:eastAsia="Times New Roman" w:hAnsi="Times New Roman" w:cs="Times New Roman"/>
          <w:sz w:val="28"/>
          <w:szCs w:val="28"/>
          <w:lang w:val="uk-UA"/>
        </w:rPr>
        <w:t>Ні,  але буває суха - 2 бали</w:t>
      </w:r>
    </w:p>
    <w:p w:rsidR="00F040AD" w:rsidRPr="00485026" w:rsidRDefault="00F040AD" w:rsidP="00F040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85026">
        <w:rPr>
          <w:rFonts w:ascii="Times New Roman" w:eastAsia="Times New Roman" w:hAnsi="Times New Roman" w:cs="Times New Roman"/>
          <w:sz w:val="28"/>
          <w:szCs w:val="28"/>
          <w:lang w:val="uk-UA"/>
        </w:rPr>
        <w:t>Ні  й ходить мокра - 1 бал</w:t>
      </w:r>
    </w:p>
    <w:p w:rsidR="00F040AD" w:rsidRPr="00485026" w:rsidRDefault="00F040AD" w:rsidP="00F040A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48502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Чи є  у Вашої дитини негативні звички?</w:t>
      </w:r>
    </w:p>
    <w:p w:rsidR="00F040AD" w:rsidRPr="00485026" w:rsidRDefault="00F040AD" w:rsidP="00F040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85026">
        <w:rPr>
          <w:rFonts w:ascii="Times New Roman" w:eastAsia="Times New Roman" w:hAnsi="Times New Roman" w:cs="Times New Roman"/>
          <w:sz w:val="28"/>
          <w:szCs w:val="28"/>
          <w:lang w:val="uk-UA"/>
        </w:rPr>
        <w:t>Смокче соску або  палець, розгойдується (указати інше)- 1 бал</w:t>
      </w:r>
    </w:p>
    <w:p w:rsidR="00F040AD" w:rsidRPr="00485026" w:rsidRDefault="00F040AD" w:rsidP="00F040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85026">
        <w:rPr>
          <w:rFonts w:ascii="Times New Roman" w:eastAsia="Times New Roman" w:hAnsi="Times New Roman" w:cs="Times New Roman"/>
          <w:sz w:val="28"/>
          <w:szCs w:val="28"/>
          <w:lang w:val="uk-UA"/>
        </w:rPr>
        <w:t>Немає - 3 бали</w:t>
      </w:r>
    </w:p>
    <w:p w:rsidR="00F040AD" w:rsidRPr="00485026" w:rsidRDefault="00F040AD" w:rsidP="00F040A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48502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Чи цікавиться дитина іграшками, предметами вжитку?</w:t>
      </w:r>
    </w:p>
    <w:p w:rsidR="00F040AD" w:rsidRPr="00485026" w:rsidRDefault="00F040AD" w:rsidP="00F040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85026">
        <w:rPr>
          <w:rFonts w:ascii="Times New Roman" w:eastAsia="Times New Roman" w:hAnsi="Times New Roman" w:cs="Times New Roman"/>
          <w:sz w:val="28"/>
          <w:szCs w:val="28"/>
          <w:lang w:val="uk-UA"/>
        </w:rPr>
        <w:t>Так - 3 бали</w:t>
      </w:r>
    </w:p>
    <w:p w:rsidR="00F040AD" w:rsidRPr="00485026" w:rsidRDefault="00F040AD" w:rsidP="00F040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85026">
        <w:rPr>
          <w:rFonts w:ascii="Times New Roman" w:eastAsia="Times New Roman" w:hAnsi="Times New Roman" w:cs="Times New Roman"/>
          <w:sz w:val="28"/>
          <w:szCs w:val="28"/>
          <w:lang w:val="uk-UA"/>
        </w:rPr>
        <w:t>Іноді - 2 бали</w:t>
      </w:r>
    </w:p>
    <w:p w:rsidR="00F040AD" w:rsidRPr="00485026" w:rsidRDefault="00F040AD" w:rsidP="00F040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85026">
        <w:rPr>
          <w:rFonts w:ascii="Times New Roman" w:eastAsia="Times New Roman" w:hAnsi="Times New Roman" w:cs="Times New Roman"/>
          <w:sz w:val="28"/>
          <w:szCs w:val="28"/>
          <w:lang w:val="uk-UA"/>
        </w:rPr>
        <w:t>Ні - 1 бал</w:t>
      </w:r>
    </w:p>
    <w:p w:rsidR="00F040AD" w:rsidRPr="00485026" w:rsidRDefault="00F040AD" w:rsidP="00F040A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48502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Чи проявляє дитина інтерес до дій дорослих?</w:t>
      </w:r>
    </w:p>
    <w:p w:rsidR="00F040AD" w:rsidRPr="00485026" w:rsidRDefault="00F040AD" w:rsidP="00F040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85026">
        <w:rPr>
          <w:rFonts w:ascii="Times New Roman" w:eastAsia="Times New Roman" w:hAnsi="Times New Roman" w:cs="Times New Roman"/>
          <w:sz w:val="28"/>
          <w:szCs w:val="28"/>
          <w:lang w:val="uk-UA"/>
        </w:rPr>
        <w:t>Так - 3 бали</w:t>
      </w:r>
    </w:p>
    <w:p w:rsidR="00F040AD" w:rsidRPr="00485026" w:rsidRDefault="00F040AD" w:rsidP="00F040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85026">
        <w:rPr>
          <w:rFonts w:ascii="Times New Roman" w:eastAsia="Times New Roman" w:hAnsi="Times New Roman" w:cs="Times New Roman"/>
          <w:sz w:val="28"/>
          <w:szCs w:val="28"/>
          <w:lang w:val="uk-UA"/>
        </w:rPr>
        <w:t>Іноді - 2 бали</w:t>
      </w:r>
    </w:p>
    <w:p w:rsidR="00F040AD" w:rsidRPr="00485026" w:rsidRDefault="00F040AD" w:rsidP="00F040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85026">
        <w:rPr>
          <w:rFonts w:ascii="Times New Roman" w:eastAsia="Times New Roman" w:hAnsi="Times New Roman" w:cs="Times New Roman"/>
          <w:sz w:val="28"/>
          <w:szCs w:val="28"/>
          <w:lang w:val="uk-UA"/>
        </w:rPr>
        <w:t>Ні - 1 бал</w:t>
      </w:r>
    </w:p>
    <w:p w:rsidR="00F040AD" w:rsidRPr="00485026" w:rsidRDefault="00F040AD" w:rsidP="00F040A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48502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Як Ваша дитина грається?</w:t>
      </w:r>
    </w:p>
    <w:p w:rsidR="00F040AD" w:rsidRPr="00485026" w:rsidRDefault="00F040AD" w:rsidP="00F040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85026">
        <w:rPr>
          <w:rFonts w:ascii="Times New Roman" w:eastAsia="Times New Roman" w:hAnsi="Times New Roman" w:cs="Times New Roman"/>
          <w:sz w:val="28"/>
          <w:szCs w:val="28"/>
          <w:lang w:val="uk-UA"/>
        </w:rPr>
        <w:t>Уміє гратися  самостійно - 3 бали</w:t>
      </w:r>
    </w:p>
    <w:p w:rsidR="00F040AD" w:rsidRPr="00485026" w:rsidRDefault="00F040AD" w:rsidP="00F040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85026">
        <w:rPr>
          <w:rFonts w:ascii="Times New Roman" w:eastAsia="Times New Roman" w:hAnsi="Times New Roman" w:cs="Times New Roman"/>
          <w:sz w:val="28"/>
          <w:szCs w:val="28"/>
          <w:lang w:val="uk-UA"/>
        </w:rPr>
        <w:t>Не завжди - 2 бали</w:t>
      </w:r>
    </w:p>
    <w:p w:rsidR="00F040AD" w:rsidRPr="00485026" w:rsidRDefault="00F040AD" w:rsidP="00F040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85026">
        <w:rPr>
          <w:rFonts w:ascii="Times New Roman" w:eastAsia="Times New Roman" w:hAnsi="Times New Roman" w:cs="Times New Roman"/>
          <w:sz w:val="28"/>
          <w:szCs w:val="28"/>
          <w:lang w:val="uk-UA"/>
        </w:rPr>
        <w:t>Не грає сама - 1 бал</w:t>
      </w:r>
    </w:p>
    <w:p w:rsidR="00F040AD" w:rsidRPr="00485026" w:rsidRDefault="00F040AD" w:rsidP="00F040A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48502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Які взаємини з дорослими?</w:t>
      </w:r>
    </w:p>
    <w:p w:rsidR="00F040AD" w:rsidRPr="00485026" w:rsidRDefault="00F040AD" w:rsidP="00F040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8502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Легко йде на контакт - 3 бали </w:t>
      </w:r>
    </w:p>
    <w:p w:rsidR="00F040AD" w:rsidRPr="00485026" w:rsidRDefault="00F040AD" w:rsidP="00F040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8502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Вибірково - 2 бали </w:t>
      </w:r>
    </w:p>
    <w:p w:rsidR="00F040AD" w:rsidRPr="00485026" w:rsidRDefault="00F040AD" w:rsidP="00F040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85026">
        <w:rPr>
          <w:rFonts w:ascii="Times New Roman" w:eastAsia="Times New Roman" w:hAnsi="Times New Roman" w:cs="Times New Roman"/>
          <w:sz w:val="28"/>
          <w:szCs w:val="28"/>
          <w:lang w:val="uk-UA"/>
        </w:rPr>
        <w:t>Важко - 1 бал</w:t>
      </w:r>
    </w:p>
    <w:p w:rsidR="00F040AD" w:rsidRPr="00485026" w:rsidRDefault="00F040AD" w:rsidP="00F040A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48502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Які взаємини з дітьми?</w:t>
      </w:r>
    </w:p>
    <w:p w:rsidR="00F040AD" w:rsidRPr="00485026" w:rsidRDefault="00F040AD" w:rsidP="00F040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85026">
        <w:rPr>
          <w:rFonts w:ascii="Times New Roman" w:eastAsia="Times New Roman" w:hAnsi="Times New Roman" w:cs="Times New Roman"/>
          <w:sz w:val="28"/>
          <w:szCs w:val="28"/>
          <w:lang w:val="uk-UA"/>
        </w:rPr>
        <w:t>Легко йде на контакт - 3 бали</w:t>
      </w:r>
    </w:p>
    <w:p w:rsidR="00F040AD" w:rsidRPr="00485026" w:rsidRDefault="00F040AD" w:rsidP="00F040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8502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Вибірково - 2 бали </w:t>
      </w:r>
    </w:p>
    <w:p w:rsidR="00F040AD" w:rsidRPr="00485026" w:rsidRDefault="00F040AD" w:rsidP="00F040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85026">
        <w:rPr>
          <w:rFonts w:ascii="Times New Roman" w:eastAsia="Times New Roman" w:hAnsi="Times New Roman" w:cs="Times New Roman"/>
          <w:sz w:val="28"/>
          <w:szCs w:val="28"/>
          <w:lang w:val="uk-UA"/>
        </w:rPr>
        <w:t>Важко - 1 бал</w:t>
      </w:r>
    </w:p>
    <w:p w:rsidR="00F040AD" w:rsidRPr="00485026" w:rsidRDefault="00F040AD" w:rsidP="00F040A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48502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Як ставиться до занять: уважна, посидюча, активна?</w:t>
      </w:r>
    </w:p>
    <w:p w:rsidR="00F040AD" w:rsidRPr="00485026" w:rsidRDefault="00F040AD" w:rsidP="00F040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85026">
        <w:rPr>
          <w:rFonts w:ascii="Times New Roman" w:eastAsia="Times New Roman" w:hAnsi="Times New Roman" w:cs="Times New Roman"/>
          <w:sz w:val="28"/>
          <w:szCs w:val="28"/>
          <w:lang w:val="uk-UA"/>
        </w:rPr>
        <w:t>Так - 3 бали</w:t>
      </w:r>
    </w:p>
    <w:p w:rsidR="00F040AD" w:rsidRPr="00485026" w:rsidRDefault="00F040AD" w:rsidP="00F040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85026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Не завжди - 2 бали</w:t>
      </w:r>
    </w:p>
    <w:p w:rsidR="00F040AD" w:rsidRPr="00485026" w:rsidRDefault="00F040AD" w:rsidP="00F040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85026">
        <w:rPr>
          <w:rFonts w:ascii="Times New Roman" w:eastAsia="Times New Roman" w:hAnsi="Times New Roman" w:cs="Times New Roman"/>
          <w:sz w:val="28"/>
          <w:szCs w:val="28"/>
          <w:lang w:val="uk-UA"/>
        </w:rPr>
        <w:t>Немає - 1 бал</w:t>
      </w:r>
    </w:p>
    <w:p w:rsidR="00F040AD" w:rsidRPr="00485026" w:rsidRDefault="00F040AD" w:rsidP="00F040A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48502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Чи  впевнена дитина у собі?</w:t>
      </w:r>
    </w:p>
    <w:p w:rsidR="00F040AD" w:rsidRPr="00485026" w:rsidRDefault="00F040AD" w:rsidP="00F040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85026">
        <w:rPr>
          <w:rFonts w:ascii="Times New Roman" w:eastAsia="Times New Roman" w:hAnsi="Times New Roman" w:cs="Times New Roman"/>
          <w:sz w:val="28"/>
          <w:szCs w:val="28"/>
          <w:lang w:val="uk-UA"/>
        </w:rPr>
        <w:t>Так - 3 бали</w:t>
      </w:r>
    </w:p>
    <w:p w:rsidR="00F040AD" w:rsidRPr="00485026" w:rsidRDefault="00F040AD" w:rsidP="00F040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85026">
        <w:rPr>
          <w:rFonts w:ascii="Times New Roman" w:eastAsia="Times New Roman" w:hAnsi="Times New Roman" w:cs="Times New Roman"/>
          <w:sz w:val="28"/>
          <w:szCs w:val="28"/>
          <w:lang w:val="uk-UA"/>
        </w:rPr>
        <w:t>Не завжди - 2 бали</w:t>
      </w:r>
    </w:p>
    <w:p w:rsidR="00F040AD" w:rsidRPr="00485026" w:rsidRDefault="00F040AD" w:rsidP="00F040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85026">
        <w:rPr>
          <w:rFonts w:ascii="Times New Roman" w:eastAsia="Times New Roman" w:hAnsi="Times New Roman" w:cs="Times New Roman"/>
          <w:sz w:val="28"/>
          <w:szCs w:val="28"/>
          <w:lang w:val="uk-UA"/>
        </w:rPr>
        <w:t>Ні - 1 бал</w:t>
      </w:r>
    </w:p>
    <w:p w:rsidR="00F040AD" w:rsidRPr="00485026" w:rsidRDefault="00F040AD" w:rsidP="00F040A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48502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Чи є  в дитини досвід розставання  із близькими?</w:t>
      </w:r>
    </w:p>
    <w:p w:rsidR="00F040AD" w:rsidRPr="00485026" w:rsidRDefault="00F040AD" w:rsidP="00F040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8502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Перенесла  розтавання легко - 3 бали </w:t>
      </w:r>
    </w:p>
    <w:p w:rsidR="00F040AD" w:rsidRPr="00485026" w:rsidRDefault="00F040AD" w:rsidP="00F040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85026">
        <w:rPr>
          <w:rFonts w:ascii="Times New Roman" w:eastAsia="Times New Roman" w:hAnsi="Times New Roman" w:cs="Times New Roman"/>
          <w:sz w:val="28"/>
          <w:szCs w:val="28"/>
          <w:lang w:val="uk-UA"/>
        </w:rPr>
        <w:t>Важко -  1 бал</w:t>
      </w:r>
    </w:p>
    <w:p w:rsidR="00F040AD" w:rsidRPr="00485026" w:rsidRDefault="00F040AD" w:rsidP="00F040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8502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Чи є в дитини  прихильність до кого-небудь із дорослих</w:t>
      </w:r>
      <w:r w:rsidRPr="00485026">
        <w:rPr>
          <w:rFonts w:ascii="Times New Roman" w:eastAsia="Times New Roman" w:hAnsi="Times New Roman" w:cs="Times New Roman"/>
          <w:sz w:val="28"/>
          <w:szCs w:val="28"/>
          <w:lang w:val="uk-UA"/>
        </w:rPr>
        <w:t>?</w:t>
      </w:r>
    </w:p>
    <w:p w:rsidR="00F040AD" w:rsidRPr="00485026" w:rsidRDefault="00F040AD" w:rsidP="00F040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85026">
        <w:rPr>
          <w:rFonts w:ascii="Times New Roman" w:eastAsia="Times New Roman" w:hAnsi="Times New Roman" w:cs="Times New Roman"/>
          <w:sz w:val="28"/>
          <w:szCs w:val="28"/>
          <w:lang w:val="uk-UA"/>
        </w:rPr>
        <w:t>Є - 1 бал</w:t>
      </w:r>
    </w:p>
    <w:p w:rsidR="00F040AD" w:rsidRDefault="00F040AD" w:rsidP="00F040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8502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Немає - 3 бали.</w:t>
      </w:r>
    </w:p>
    <w:p w:rsidR="00F040AD" w:rsidRPr="00485026" w:rsidRDefault="00F040AD" w:rsidP="00F040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040AD" w:rsidRPr="00485026" w:rsidRDefault="00F040AD" w:rsidP="00F040A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48502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Підрахувавши кількість позитивних відповідей можна зробити прогноз адаптації до умов ясла - садка: </w:t>
      </w:r>
    </w:p>
    <w:p w:rsidR="00F040AD" w:rsidRPr="00485026" w:rsidRDefault="00F040AD" w:rsidP="00F040AD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85026">
        <w:rPr>
          <w:rFonts w:ascii="Times New Roman" w:eastAsia="Times New Roman" w:hAnsi="Times New Roman" w:cs="Times New Roman"/>
          <w:sz w:val="28"/>
          <w:szCs w:val="28"/>
          <w:lang w:val="uk-UA"/>
        </w:rPr>
        <w:t>дитина</w:t>
      </w:r>
      <w:r w:rsidRPr="0048502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48502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готова до вступу  в ДНЗ  -  55-40 балів; </w:t>
      </w:r>
    </w:p>
    <w:p w:rsidR="00F040AD" w:rsidRPr="00485026" w:rsidRDefault="00F040AD" w:rsidP="00F040AD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8502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умовно готова - 39-24 бала; </w:t>
      </w:r>
    </w:p>
    <w:p w:rsidR="00F040AD" w:rsidRPr="00485026" w:rsidRDefault="00F040AD" w:rsidP="00F040AD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85026">
        <w:rPr>
          <w:rFonts w:ascii="Times New Roman" w:eastAsia="Times New Roman" w:hAnsi="Times New Roman" w:cs="Times New Roman"/>
          <w:sz w:val="28"/>
          <w:szCs w:val="28"/>
          <w:lang w:val="uk-UA"/>
        </w:rPr>
        <w:t>не готова - 23-16 балів.</w:t>
      </w:r>
    </w:p>
    <w:p w:rsidR="00FE616D" w:rsidRDefault="00FE616D">
      <w:pPr>
        <w:rPr>
          <w:lang w:val="uk-UA"/>
        </w:rPr>
      </w:pPr>
    </w:p>
    <w:p w:rsidR="00B15E4F" w:rsidRDefault="00B15E4F">
      <w:pPr>
        <w:rPr>
          <w:lang w:val="uk-UA"/>
        </w:rPr>
      </w:pPr>
    </w:p>
    <w:p w:rsidR="00B15E4F" w:rsidRDefault="00B15E4F">
      <w:pPr>
        <w:rPr>
          <w:lang w:val="uk-UA"/>
        </w:rPr>
      </w:pPr>
    </w:p>
    <w:p w:rsidR="00B15E4F" w:rsidRDefault="00B15E4F">
      <w:pPr>
        <w:rPr>
          <w:lang w:val="uk-UA"/>
        </w:rPr>
      </w:pPr>
    </w:p>
    <w:p w:rsidR="00B15E4F" w:rsidRDefault="00B15E4F">
      <w:pPr>
        <w:rPr>
          <w:lang w:val="uk-UA"/>
        </w:rPr>
      </w:pPr>
    </w:p>
    <w:p w:rsidR="00B15E4F" w:rsidRDefault="00B15E4F">
      <w:pPr>
        <w:rPr>
          <w:lang w:val="uk-UA"/>
        </w:rPr>
      </w:pPr>
    </w:p>
    <w:p w:rsidR="00B15E4F" w:rsidRDefault="00B15E4F">
      <w:pPr>
        <w:rPr>
          <w:lang w:val="uk-UA"/>
        </w:rPr>
      </w:pPr>
    </w:p>
    <w:p w:rsidR="00B15E4F" w:rsidRDefault="00B15E4F">
      <w:pPr>
        <w:rPr>
          <w:lang w:val="uk-UA"/>
        </w:rPr>
      </w:pPr>
    </w:p>
    <w:p w:rsidR="00B15E4F" w:rsidRDefault="00B15E4F">
      <w:pPr>
        <w:rPr>
          <w:lang w:val="uk-UA"/>
        </w:rPr>
      </w:pPr>
    </w:p>
    <w:p w:rsidR="00B15E4F" w:rsidRDefault="00B15E4F">
      <w:pPr>
        <w:rPr>
          <w:lang w:val="uk-UA"/>
        </w:rPr>
      </w:pPr>
    </w:p>
    <w:p w:rsidR="00B15E4F" w:rsidRDefault="00B15E4F">
      <w:pPr>
        <w:rPr>
          <w:lang w:val="uk-UA"/>
        </w:rPr>
      </w:pPr>
    </w:p>
    <w:p w:rsidR="00B15E4F" w:rsidRDefault="00B15E4F">
      <w:pPr>
        <w:rPr>
          <w:lang w:val="uk-UA"/>
        </w:rPr>
      </w:pPr>
    </w:p>
    <w:p w:rsidR="00B15E4F" w:rsidRDefault="00B15E4F">
      <w:pPr>
        <w:rPr>
          <w:lang w:val="uk-UA"/>
        </w:rPr>
      </w:pPr>
    </w:p>
    <w:p w:rsidR="00B15E4F" w:rsidRPr="00B15E4F" w:rsidRDefault="00B15E4F" w:rsidP="0026665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B15E4F" w:rsidRPr="00B15E4F" w:rsidSect="00E21405">
      <w:pgSz w:w="11906" w:h="16838"/>
      <w:pgMar w:top="567" w:right="567" w:bottom="567" w:left="851" w:header="708" w:footer="708" w:gutter="0"/>
      <w:pgBorders w:offsetFrom="page">
        <w:top w:val="single" w:sz="4" w:space="24" w:color="365F91" w:themeColor="accent1" w:themeShade="BF"/>
        <w:left w:val="single" w:sz="4" w:space="24" w:color="365F91" w:themeColor="accent1" w:themeShade="BF"/>
        <w:bottom w:val="single" w:sz="4" w:space="24" w:color="365F91" w:themeColor="accent1" w:themeShade="BF"/>
        <w:right w:val="single" w:sz="4" w:space="24" w:color="365F91" w:themeColor="accent1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96E12"/>
    <w:multiLevelType w:val="hybridMultilevel"/>
    <w:tmpl w:val="CE843A0C"/>
    <w:lvl w:ilvl="0" w:tplc="BF2226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94D10"/>
    <w:multiLevelType w:val="hybridMultilevel"/>
    <w:tmpl w:val="08CCCAFC"/>
    <w:lvl w:ilvl="0" w:tplc="D3725F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9C339F"/>
    <w:multiLevelType w:val="hybridMultilevel"/>
    <w:tmpl w:val="9A8088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DC0F6B"/>
    <w:multiLevelType w:val="hybridMultilevel"/>
    <w:tmpl w:val="0CC8AD68"/>
    <w:lvl w:ilvl="0" w:tplc="8262936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7F93143"/>
    <w:multiLevelType w:val="hybridMultilevel"/>
    <w:tmpl w:val="7B02972A"/>
    <w:lvl w:ilvl="0" w:tplc="7488F4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31550DD"/>
    <w:multiLevelType w:val="hybridMultilevel"/>
    <w:tmpl w:val="065EC06C"/>
    <w:lvl w:ilvl="0" w:tplc="826293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D016B16"/>
    <w:multiLevelType w:val="hybridMultilevel"/>
    <w:tmpl w:val="183C1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5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1509"/>
    <w:rsid w:val="00011509"/>
    <w:rsid w:val="00030079"/>
    <w:rsid w:val="0006052B"/>
    <w:rsid w:val="0009406B"/>
    <w:rsid w:val="001D4D52"/>
    <w:rsid w:val="00205786"/>
    <w:rsid w:val="0026665B"/>
    <w:rsid w:val="00285954"/>
    <w:rsid w:val="00292A5C"/>
    <w:rsid w:val="002C527A"/>
    <w:rsid w:val="002E3A42"/>
    <w:rsid w:val="00311831"/>
    <w:rsid w:val="00362BFA"/>
    <w:rsid w:val="00404DBF"/>
    <w:rsid w:val="00553B8B"/>
    <w:rsid w:val="005764BD"/>
    <w:rsid w:val="006B1A50"/>
    <w:rsid w:val="006B6C7F"/>
    <w:rsid w:val="007040D0"/>
    <w:rsid w:val="007661A0"/>
    <w:rsid w:val="00A23E1C"/>
    <w:rsid w:val="00B15E4F"/>
    <w:rsid w:val="00BB75AB"/>
    <w:rsid w:val="00BF2AFE"/>
    <w:rsid w:val="00CB0FF2"/>
    <w:rsid w:val="00D03808"/>
    <w:rsid w:val="00D306A7"/>
    <w:rsid w:val="00E21405"/>
    <w:rsid w:val="00F040AD"/>
    <w:rsid w:val="00FE6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76BEB17D"/>
  <w15:docId w15:val="{0862E8D1-3F3B-4279-8CBE-C456B6D71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E61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052B"/>
    <w:pPr>
      <w:ind w:left="720"/>
      <w:contextualSpacing/>
    </w:pPr>
  </w:style>
  <w:style w:type="paragraph" w:styleId="a4">
    <w:name w:val="Normal (Web)"/>
    <w:basedOn w:val="a"/>
    <w:uiPriority w:val="99"/>
    <w:rsid w:val="00285954"/>
    <w:pPr>
      <w:spacing w:before="200"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2859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77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10</Pages>
  <Words>9000</Words>
  <Characters>5131</Characters>
  <Application>Microsoft Office Word</Application>
  <DocSecurity>0</DocSecurity>
  <Lines>42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ДНЗ Калинка</dc:creator>
  <cp:keywords/>
  <dc:description/>
  <cp:lastModifiedBy>Наталія Слободян</cp:lastModifiedBy>
  <cp:revision>31</cp:revision>
  <cp:lastPrinted>2017-07-11T08:22:00Z</cp:lastPrinted>
  <dcterms:created xsi:type="dcterms:W3CDTF">2017-07-31T11:56:00Z</dcterms:created>
  <dcterms:modified xsi:type="dcterms:W3CDTF">2025-09-16T13:46:00Z</dcterms:modified>
</cp:coreProperties>
</file>