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0A9F" w:rsidRPr="00CD0A9F" w:rsidRDefault="00CD0A9F" w:rsidP="00CD0A9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CD0A9F">
        <w:rPr>
          <w:rFonts w:ascii="Times New Roman" w:eastAsia="Times New Roman" w:hAnsi="Times New Roman" w:cs="Times New Roman"/>
          <w:b/>
          <w:bCs/>
          <w:sz w:val="40"/>
          <w:szCs w:val="40"/>
        </w:rPr>
        <w:t>Гра «Володар комп’ютерної грамоти»</w:t>
      </w:r>
    </w:p>
    <w:p w:rsidR="00CD0A9F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 турнірі беруть участь 6 учнів 10-11 класів. Кожен учасник за кожен конкурс набирає певну кількість балів і після завершення п’ятого конкурсу підбиваються підсумки та визначається переможець. Обирається журі із вчителів школи. Турнір ведуть двоє ведучих. 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Ведучий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Шановні друзі! Розпочинаємо гру «Володар комп’ютерної грамоти!».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Ведучий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Сьогодні ми визначимо кращого знавця інформатики в нашій школі!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Ведучий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Жодна школа не може «випустити» спеціаліста високої кваліфікації. Спеціалістом робить його вл</w:t>
      </w:r>
      <w:r>
        <w:rPr>
          <w:rFonts w:ascii="Times New Roman" w:eastAsia="Times New Roman" w:hAnsi="Times New Roman" w:cs="Times New Roman"/>
          <w:sz w:val="28"/>
          <w:szCs w:val="28"/>
        </w:rPr>
        <w:t>асна діяльність. Треба лише, щоб він умів учитися, учитися все життя. Школа прищеплює учням культуру, любов до справи.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Ведучий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Кожен школяр повинен опановувати основи знань, критично їх засвоювати. Він повинен уміти знаходити інформацію, якої не вистача</w:t>
      </w:r>
      <w:r>
        <w:rPr>
          <w:rFonts w:ascii="Times New Roman" w:eastAsia="Times New Roman" w:hAnsi="Times New Roman" w:cs="Times New Roman"/>
          <w:sz w:val="28"/>
          <w:szCs w:val="28"/>
        </w:rPr>
        <w:t>є;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Ведучий 1</w:t>
      </w:r>
      <w:r>
        <w:rPr>
          <w:rFonts w:ascii="Times New Roman" w:eastAsia="Times New Roman" w:hAnsi="Times New Roman" w:cs="Times New Roman"/>
          <w:sz w:val="28"/>
          <w:szCs w:val="28"/>
        </w:rPr>
        <w:t>. знати, де її можна знайти і як нею скористатися, адже, як говорить народна мудрість «мудрим ніхто не вродився, а навчився»;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Ведучий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навчити можна того, хто хоче вчитися.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Ведучий 1. </w:t>
      </w:r>
      <w:r>
        <w:rPr>
          <w:rFonts w:ascii="Times New Roman" w:eastAsia="Times New Roman" w:hAnsi="Times New Roman" w:cs="Times New Roman"/>
          <w:sz w:val="28"/>
          <w:szCs w:val="28"/>
        </w:rPr>
        <w:t>Отож, давайте перевіримо, хто краще вміє працювати з інф</w:t>
      </w:r>
      <w:r>
        <w:rPr>
          <w:rFonts w:ascii="Times New Roman" w:eastAsia="Times New Roman" w:hAnsi="Times New Roman" w:cs="Times New Roman"/>
          <w:sz w:val="28"/>
          <w:szCs w:val="28"/>
        </w:rPr>
        <w:t>ормацією.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Ведучий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цього зараз проведемо жеребкування, хто першим буде виступати і показувати свої знання, вміння, спритність, кмітливість і дотепність.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(Проводиться жеребкування, після чого учасники займають свої місця)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Ведучий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розсудить, хто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ращий, вельмишановне журі у наступному складі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(називають членів журі)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Ведучий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Давайте познайомимося з учасниками гри.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Ведучий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Кожен учасник повинен себе представити, розказати про себе і про свої захоплення.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(Виступають учасники)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Ведучий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Переходим</w:t>
      </w:r>
      <w:r>
        <w:rPr>
          <w:rFonts w:ascii="Times New Roman" w:eastAsia="Times New Roman" w:hAnsi="Times New Roman" w:cs="Times New Roman"/>
          <w:sz w:val="28"/>
          <w:szCs w:val="28"/>
        </w:rPr>
        <w:t>о до першого конкурсу. У цьому конкурсі команди проявляють свою ерудицію і спритність.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Ведучий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 називається «Інформативна естафета». Ми задаємо запитання і хто швидше і правильно дасть відповідь на нього, то отримає 2 бали.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Ведучий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Якщо учасни</w:t>
      </w:r>
      <w:r>
        <w:rPr>
          <w:rFonts w:ascii="Times New Roman" w:eastAsia="Times New Roman" w:hAnsi="Times New Roman" w:cs="Times New Roman"/>
          <w:sz w:val="28"/>
          <w:szCs w:val="28"/>
        </w:rPr>
        <w:t>к дає неправильну відповідь, то може відповісти інший учасник.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(Ведучі задають запитання)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709"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Запитання конкурсу:</w:t>
      </w:r>
    </w:p>
    <w:p w:rsidR="008E15F8" w:rsidRDefault="004B179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Пристрій для передачі інформації від людини до комп’ютера. (клавіатура)</w:t>
      </w:r>
    </w:p>
    <w:p w:rsidR="008E15F8" w:rsidRDefault="004B179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Яка найменша одиниця вимірювання інформації? (біт)</w:t>
      </w:r>
    </w:p>
    <w:p w:rsidR="008E15F8" w:rsidRDefault="004B179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яких одиницях вимірюють швидкість роботи процесора? (Мегагерцах)</w:t>
      </w:r>
    </w:p>
    <w:p w:rsidR="008E15F8" w:rsidRDefault="004B179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допомогою якої програми можна набрати текст? (Microsoft Word)</w:t>
      </w:r>
    </w:p>
    <w:p w:rsidR="008E15F8" w:rsidRDefault="004B179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якому порядку включають  комп’ютер? (Спочатку включають зовнішні пристрої, а тоді системний блок)</w:t>
      </w:r>
    </w:p>
    <w:p w:rsidR="008E15F8" w:rsidRDefault="004B179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якому порядку виключають комп’ютер? (Спочатку виключають за допомогою кнопки «Пуск» системний блок, а тоді зовнішні пристрої)</w:t>
      </w:r>
    </w:p>
    <w:p w:rsidR="008E15F8" w:rsidRDefault="004B179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Скільки байт в 1 Мегабайті? (1Мбайт = 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байт = 1024*1024байт= 1048576 байт)</w:t>
      </w:r>
    </w:p>
    <w:p w:rsidR="008E15F8" w:rsidRDefault="004B179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Програма, яка призначена для полегшення роботи кори</w:t>
      </w:r>
      <w:r>
        <w:rPr>
          <w:rFonts w:ascii="Times New Roman" w:eastAsia="Times New Roman" w:hAnsi="Times New Roman" w:cs="Times New Roman"/>
          <w:sz w:val="28"/>
          <w:szCs w:val="28"/>
        </w:rPr>
        <w:t>стувача за комп’ютером. (Операційна система)</w:t>
      </w:r>
    </w:p>
    <w:p w:rsidR="008E15F8" w:rsidRDefault="004B179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Буває графічний і командний. (Інтерфейс)</w:t>
      </w:r>
    </w:p>
    <w:p w:rsidR="008E15F8" w:rsidRDefault="004B179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Скільки інформації може містити дискета?  (1,44 Мбайт)</w:t>
      </w:r>
    </w:p>
    <w:p w:rsidR="008E15F8" w:rsidRDefault="004B179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Що вимірюють в мегагерцах? (тактову частоту)</w:t>
      </w:r>
    </w:p>
    <w:p w:rsidR="008E15F8" w:rsidRDefault="004B179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Що таке кеш-пам’ять? (Кеш-пам’ять – це пам’ять комп’ютера, в якій збер</w:t>
      </w:r>
      <w:r>
        <w:rPr>
          <w:rFonts w:ascii="Times New Roman" w:eastAsia="Times New Roman" w:hAnsi="Times New Roman" w:cs="Times New Roman"/>
          <w:sz w:val="28"/>
          <w:szCs w:val="28"/>
        </w:rPr>
        <w:t>ігається інформація, до якої користувач часто звертається)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(Журі підбивають підсумки першого конкурсу)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Ведучий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Кожен знає, яку роль відіграє пам'ять у комп’ютері. Але не кожен знає, що пам'ять людини більша в мільярд разів від внутрішньої пам’яті сучасних потужних комп’ютерів.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Ведучий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другому конкурсі ми перевіримо, яка пам'ять у наших гравців, скільки інформ</w:t>
      </w:r>
      <w:r>
        <w:rPr>
          <w:rFonts w:ascii="Times New Roman" w:eastAsia="Times New Roman" w:hAnsi="Times New Roman" w:cs="Times New Roman"/>
          <w:sz w:val="28"/>
          <w:szCs w:val="28"/>
        </w:rPr>
        <w:t>ації вони зможуть запам’ятати.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Ведучий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 прочитаємо терміни, які ви повинні за 2 хв відтворити.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Ведучий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Хто відтворить більше термінів, то переможе в даному конкурсі.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Ведучий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Один термін оцінюється 0,5 б.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Ведучі читають терміни. 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Терміни: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Пам’ять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, процесор, програмне забезпечення, вірус, інсталяція, Інтернет, мишка, текстовий редактор, дисплей, дискретність, байт, </w:t>
      </w: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драйвер, оперативна пам’ять, адресність, шина, процесор, Word, комірка, документ, файл, відеоадаптер, піксель, регістр, форматування, д</w:t>
      </w:r>
      <w:r>
        <w:rPr>
          <w:rFonts w:ascii="Times New Roman" w:eastAsia="Times New Roman" w:hAnsi="Times New Roman" w:cs="Times New Roman"/>
          <w:sz w:val="32"/>
          <w:szCs w:val="32"/>
        </w:rPr>
        <w:t>ерево, діагностика, архівація, монітор, постійна пам’ять, апаратне забезпечення, інформація.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(Учасники записують терміни, в цей час лунає музика. Підводяться підсумки, зачитуються терміни)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Ведучий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Наступний конкурс називається «Чарівний художник».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Ведучий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 повинні намалювати із зав’язаними очима клавіатуру.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Ведучий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Хто зробить це гарніше і правильніше відтворить всі елементи, той отримає 5 балів.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Ведучий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Отож, розпочали!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(Учасники малюють, лунає музика.  Коли учасники намалювали малюнки,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то ці малюнки демонструються і журі їх оцінює, визначаючи переможця)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Ведучий 2. </w:t>
      </w:r>
      <w:r>
        <w:rPr>
          <w:rFonts w:ascii="Times New Roman" w:eastAsia="Times New Roman" w:hAnsi="Times New Roman" w:cs="Times New Roman"/>
          <w:sz w:val="28"/>
          <w:szCs w:val="28"/>
        </w:rPr>
        <w:t>Четвертий конкурс визначить спритність і ерудованість наших гравців.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Ведучий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1 хвилину учасники повинні дати найбільшу кількість правильних відповідей.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Ведучий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Кожна п</w:t>
      </w:r>
      <w:r>
        <w:rPr>
          <w:rFonts w:ascii="Times New Roman" w:eastAsia="Times New Roman" w:hAnsi="Times New Roman" w:cs="Times New Roman"/>
          <w:sz w:val="28"/>
          <w:szCs w:val="28"/>
        </w:rPr>
        <w:t>равильна відповідь оцінюється 1 балом.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Ведучі читають запитання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Запитання четвертого конкурсу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Пристрій для запам’ятовування інформації. (пам’ять)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Програма, яка призначена для полегшення роботи за комп’ютером. (операційна система)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Найменша одиниця вимірювання інформації. (біт)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Одиниця вимірювання тактової частоти. (Мегагерц)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Програма, призначена для малювання. (Графічний редактор або Paint)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Прилад, який відображає роботу на комп’ютері. (монітор або дисплей)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Програма, яка шкодить роб</w:t>
      </w:r>
      <w:r>
        <w:rPr>
          <w:rFonts w:ascii="Times New Roman" w:eastAsia="Times New Roman" w:hAnsi="Times New Roman" w:cs="Times New Roman"/>
          <w:sz w:val="28"/>
          <w:szCs w:val="28"/>
        </w:rPr>
        <w:t>оті комп’ютера. (вірус)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Спосіб розповсюдження інформації в просторі і в часі. (зберігання інформації)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Скільки біт у 1 байті? (8 біт)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 називають процеси зберігання, передавання і накопичення інформації? (інформаційні процеси)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чому вимірюється ємність ві</w:t>
      </w:r>
      <w:r>
        <w:rPr>
          <w:rFonts w:ascii="Times New Roman" w:eastAsia="Times New Roman" w:hAnsi="Times New Roman" w:cs="Times New Roman"/>
          <w:sz w:val="28"/>
          <w:szCs w:val="28"/>
        </w:rPr>
        <w:t>нчестера? (Мегагерцах)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Точка в графічному редакторі. (піксель)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Програма, призначена для друку тексту. (текстовий редактор або Word)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Cкільки байт у кілобайті? (1024 байт)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 шифрування інформації. (кодування)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Іменована сукупність інформації на диску. (файл)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Яке розширення має файл, що містить довідкову інформацію? (hlp)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Сукупність файлів. (каталог)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Перелік команд, який з’являється на екрані після натискання правої клавіші миші. (контекстне меню)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допомогою як</w:t>
      </w:r>
      <w:r>
        <w:rPr>
          <w:rFonts w:ascii="Times New Roman" w:eastAsia="Times New Roman" w:hAnsi="Times New Roman" w:cs="Times New Roman"/>
          <w:sz w:val="28"/>
          <w:szCs w:val="28"/>
        </w:rPr>
        <w:t>ої команди можна зберегти інформацію в текстовому редакторі? (зберегти)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Пристрій для опрацювання інформації. (процесор)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 Перший програміст. (Ада Лавлейс)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Технічні засоби, які входять до складу комп’ютера. (Апаратне забезпечення)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Пристрій для друку інформації. (принтер)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Скільки кілобайт містить 1 Мегабайт? (1024 Кілобайт)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Мільйон тактів за 1 секунду. (1 Мегагерц)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яких одиницях вимірюють розмір монітора? (дюйм)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Принтери бувають матричні, струминні і … (лазерні)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Скільки інформації </w:t>
      </w:r>
      <w:r>
        <w:rPr>
          <w:rFonts w:ascii="Times New Roman" w:eastAsia="Times New Roman" w:hAnsi="Times New Roman" w:cs="Times New Roman"/>
          <w:sz w:val="28"/>
          <w:szCs w:val="28"/>
        </w:rPr>
        <w:t>містить одна комірка пам’яті? ( 1 байт)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Пам’ять комп’ютера, в якій зберігається інформація і після вимкнення комп’ютера. (постійна)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Каталог, який міститься всередині іншого каталога. (підкаталог)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Стандартні зовнішні пристрої комп’ютера без яких робота комп</w:t>
      </w:r>
      <w:r>
        <w:rPr>
          <w:rFonts w:ascii="Times New Roman" w:eastAsia="Times New Roman" w:hAnsi="Times New Roman" w:cs="Times New Roman"/>
          <w:sz w:val="28"/>
          <w:szCs w:val="28"/>
        </w:rPr>
        <w:t>’ютера неможлива. (Клавіатура і монітор)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Головна мікросхема комп’ютера. (Процесор або мікропроцесор)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Інструкція для комп’ютера. (програма)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Що означає 40 Мега герц? (40 мільйонів тактів за одну секунду)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 називають геометричні фігури в графічному редакторі</w:t>
      </w:r>
      <w:r>
        <w:rPr>
          <w:rFonts w:ascii="Times New Roman" w:eastAsia="Times New Roman" w:hAnsi="Times New Roman" w:cs="Times New Roman"/>
          <w:sz w:val="28"/>
          <w:szCs w:val="28"/>
        </w:rPr>
        <w:t>? (примітиви)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Всесвітньо відома комп’ютерна мережа. (Інтернет)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Види інформації за суспільним значенням. (суспільна і особиста)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допомогою якої команди текстового редактора можна роздрукувати текст? (друк)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Скільки інформації містить 1 символ? (1 байт)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Якою буквою позначають гнучкий диск? (А)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 називається перелік команд вгорі робочого вікна текстового редактора? (головне меню)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якої кнопки слід починати роботу з графічним редактором? (пуск)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якій пам’яті інформація пропадає після вимкнення комп’ютер</w:t>
      </w:r>
      <w:r>
        <w:rPr>
          <w:rFonts w:ascii="Times New Roman" w:eastAsia="Times New Roman" w:hAnsi="Times New Roman" w:cs="Times New Roman"/>
          <w:sz w:val="28"/>
          <w:szCs w:val="28"/>
        </w:rPr>
        <w:t>а? (оперативній)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Програма, яка шкодить роботі комп’ютера. (вірус)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Скільки біт містить 5 байт? (40 біт)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Яку систему числення знає комп’ютер? (двійкову)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Види текстового редактора за кількістю мов. (однооафавітні і багатоалфавітні)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 встановлення прогр</w:t>
      </w:r>
      <w:r>
        <w:rPr>
          <w:rFonts w:ascii="Times New Roman" w:eastAsia="Times New Roman" w:hAnsi="Times New Roman" w:cs="Times New Roman"/>
          <w:sz w:val="28"/>
          <w:szCs w:val="28"/>
        </w:rPr>
        <w:t>ами в комп’ютері. (інсталяція)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Пристрій, який заносить графічну інформацію в пам’ять комп’ютера. (сканер)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 називають процес виправлення помилок в тексті? (редагування)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Кабель, який складається з великої кількості  проводів. (магістраль)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Програма, яка нео</w:t>
      </w:r>
      <w:r>
        <w:rPr>
          <w:rFonts w:ascii="Times New Roman" w:eastAsia="Times New Roman" w:hAnsi="Times New Roman" w:cs="Times New Roman"/>
          <w:sz w:val="28"/>
          <w:szCs w:val="28"/>
        </w:rPr>
        <w:t>бхідна для роботи пристрою комп’ютера. (драйвер)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Друга частина імені файла. (розширення)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Кількість точок повертикалі і горизонталі екрана комп’ютера. (роздільна здатність)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 встановлення лівої і правої межі тексту в текстовому редакторі. (форматування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 зробити в текстовому редакторі велику літеру (натиснути шіфт і дану літеру або клавішу капслук)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Пристрій, який передає музику. (колонки або навушники)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Скільки біт інформації містить 2 байти? (16 біт)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Програми, призначені для роботи з комп’ютером. (програмне забезпечення)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допомогою якої команди головного меню текстового редактора можна поставити малюнок? (вставка)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Чому називають операційну систему Windows? (тому що складається з вікон)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“Тваринка”, яка допомагає працювати за комп’ютером? (мишка)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допомогою якої команди можна зберегти інформацію з переміщенням її в іншу папку? (зберегти як)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Які цифри розуміє комп’ютер? (0 і 1)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Пристрій опрацювання інформації. (процесор)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Скільки Мегабайт </w:t>
      </w:r>
      <w:r>
        <w:rPr>
          <w:rFonts w:ascii="Times New Roman" w:eastAsia="Times New Roman" w:hAnsi="Times New Roman" w:cs="Times New Roman"/>
          <w:sz w:val="28"/>
          <w:szCs w:val="28"/>
        </w:rPr>
        <w:t>у 1 Гігабайті? (1024 Мегабайт)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“Ящик” біля монітору. (системний блок)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Яке розширення має документ створений в програмі Word? (doc)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Які є види пам’яті? (зовнішня і внутрішня)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Скільки інформації містить текст з 20 символів? (20 байт)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Зовнішні пристрої комп’</w:t>
      </w:r>
      <w:r>
        <w:rPr>
          <w:rFonts w:ascii="Times New Roman" w:eastAsia="Times New Roman" w:hAnsi="Times New Roman" w:cs="Times New Roman"/>
          <w:sz w:val="28"/>
          <w:szCs w:val="28"/>
        </w:rPr>
        <w:t>ютера поділяють на пристрої введення і … (виведення інформації)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Монітор – це пристрій введення чи виведення інформації? (виведення)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 вийти з програми? (натиснути на хрестик на вікні програми)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Види текстових редакторів за призначенням. (загального і спеці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призначення)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допомогою якої команди копіюють фрагмент тексту? (копіювати)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Які є види шрифтів? (жирний, курсив і підкреслений)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Який обсяг текстового файлу, що містить 32 символи? (32 байт)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допомогою якої клавіші можна перейти у новий рядок? (е</w:t>
      </w:r>
      <w:r>
        <w:rPr>
          <w:rFonts w:ascii="Times New Roman" w:eastAsia="Times New Roman" w:hAnsi="Times New Roman" w:cs="Times New Roman"/>
          <w:sz w:val="28"/>
          <w:szCs w:val="28"/>
        </w:rPr>
        <w:t>нтер)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того, щоб змінити колір літер потрібно спочатку… (виділити текст)</w:t>
      </w:r>
    </w:p>
    <w:p w:rsidR="008E15F8" w:rsidRDefault="004B179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Види текстових редакторів за формою тексту. (лінійні і нелінійні)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Ведучий 1. Надаємо слово журі для підведення підсумків 4-х конкурсів.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(слово голови журі)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Ведучий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Розгадувати загадки люблять всі. Наступний наш конкурс – «Відгадай загадку».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Ведучий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 будемо загадувати загадки, хто швидше відгадає, то отримає за правильну відповідь 2 бали.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Ведучий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Увага! Розпочали!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Загадки:</w:t>
      </w:r>
    </w:p>
    <w:p w:rsidR="008E15F8" w:rsidRDefault="004B179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Якщо треба знову й знову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вести з комп’ютером розмову,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є помічник – «тваринка» в нас,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що допоможе нам свяк час.    (Мишка)</w:t>
      </w:r>
    </w:p>
    <w:p w:rsidR="008E15F8" w:rsidRDefault="004B179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Ця всесвітня мережа 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Стільки знає – просто жах!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нею вчить ти працювати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теж багато будеш знати.    (Інтернет)</w:t>
      </w:r>
    </w:p>
    <w:p w:rsidR="008E15F8" w:rsidRDefault="004B179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Існує їх 10 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 знає їх кожний: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Дій з ними багато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Робити всім можна,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комп’ютера ж тільки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Лиш дві головні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що йде мова?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Хто скаже мені?</w:t>
      </w:r>
    </w:p>
    <w:p w:rsidR="008E15F8" w:rsidRDefault="004B179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Спочатку так називали місто у Великобританії, потім рушницю, а тепер так називають важливу частину комп’ютера. (Вінчестер)</w:t>
      </w:r>
    </w:p>
    <w:p w:rsidR="008E15F8" w:rsidRDefault="004B179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Було їй 1100 років,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>на ходила на уроки,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110-го вже класу,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Несла по 100 книжок одразу, 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Крокуючи десятком ніг,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Вона ходила вздовж доріг.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дуже дивним тут здається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Поміркувати доведеться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Нехай нам відповідь дадуть –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чому тут суть.    (Всі числа в 2-вій системі числення)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Ведучий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Ось і підійшов наш турнір до завершення.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Ведучий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 хто став переможцем  - володарем компютерної грамоти – знає наше журі. 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(Журі підводять підсумки. Оголошують остаточні результати змагань та нагороджують переможця)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Ведучий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Дякуємо за у</w:t>
      </w:r>
      <w:r>
        <w:rPr>
          <w:rFonts w:ascii="Times New Roman" w:eastAsia="Times New Roman" w:hAnsi="Times New Roman" w:cs="Times New Roman"/>
          <w:sz w:val="28"/>
          <w:szCs w:val="28"/>
        </w:rPr>
        <w:t>вагу!</w:t>
      </w:r>
    </w:p>
    <w:p w:rsidR="008E15F8" w:rsidRDefault="004B179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Ведучий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наступних зустрічей!</w:t>
      </w:r>
    </w:p>
    <w:p w:rsidR="008E15F8" w:rsidRDefault="008E15F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5F8" w:rsidRDefault="008E15F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8E15F8" w:rsidSect="008E15F8">
      <w:footerReference w:type="default" r:id="rId7"/>
      <w:pgSz w:w="11906" w:h="16838"/>
      <w:pgMar w:top="993" w:right="1133" w:bottom="1440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79D" w:rsidRDefault="004B179D" w:rsidP="008E15F8">
      <w:pPr>
        <w:spacing w:line="240" w:lineRule="auto"/>
      </w:pPr>
      <w:r>
        <w:separator/>
      </w:r>
    </w:p>
  </w:endnote>
  <w:endnote w:type="continuationSeparator" w:id="1">
    <w:p w:rsidR="004B179D" w:rsidRDefault="004B179D" w:rsidP="008E1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5F8" w:rsidRDefault="008E15F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 w:rsidR="004B179D">
      <w:rPr>
        <w:rFonts w:ascii="Times New Roman" w:eastAsia="Times New Roman" w:hAnsi="Times New Roman" w:cs="Times New Roman"/>
        <w:sz w:val="20"/>
        <w:szCs w:val="20"/>
      </w:rPr>
      <w:instrText>PAGE</w:instrText>
    </w:r>
    <w:r w:rsidR="00CD0A9F"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5B4123">
      <w:rPr>
        <w:rFonts w:ascii="Times New Roman" w:eastAsia="Times New Roman" w:hAnsi="Times New Roman" w:cs="Times New Roman"/>
        <w:noProof/>
        <w:sz w:val="20"/>
        <w:szCs w:val="20"/>
      </w:rPr>
      <w:t>8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8E15F8" w:rsidRDefault="008E15F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720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79D" w:rsidRDefault="004B179D" w:rsidP="008E15F8">
      <w:pPr>
        <w:spacing w:line="240" w:lineRule="auto"/>
      </w:pPr>
      <w:r>
        <w:separator/>
      </w:r>
    </w:p>
  </w:footnote>
  <w:footnote w:type="continuationSeparator" w:id="1">
    <w:p w:rsidR="004B179D" w:rsidRDefault="004B179D" w:rsidP="008E15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D1E73"/>
    <w:multiLevelType w:val="multilevel"/>
    <w:tmpl w:val="604810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5414C97"/>
    <w:multiLevelType w:val="multilevel"/>
    <w:tmpl w:val="0DE6AF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73B37A31"/>
    <w:multiLevelType w:val="multilevel"/>
    <w:tmpl w:val="1D082C9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5F8"/>
    <w:rsid w:val="004B179D"/>
    <w:rsid w:val="005B4123"/>
    <w:rsid w:val="008E15F8"/>
    <w:rsid w:val="00CD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k-UA" w:eastAsia="uk-UA" w:bidi="mr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8E15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8E15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E15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E15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8E15F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8E15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E15F8"/>
  </w:style>
  <w:style w:type="table" w:customStyle="1" w:styleId="TableNormal">
    <w:name w:val="Table Normal"/>
    <w:rsid w:val="008E15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E15F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8E15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6985</Words>
  <Characters>3982</Characters>
  <Application>Microsoft Office Word</Application>
  <DocSecurity>0</DocSecurity>
  <Lines>33</Lines>
  <Paragraphs>21</Paragraphs>
  <ScaleCrop>false</ScaleCrop>
  <Company/>
  <LinksUpToDate>false</LinksUpToDate>
  <CharactersWithSpaces>10946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</cp:lastModifiedBy>
  <cp:revision>3</cp:revision>
  <dcterms:created xsi:type="dcterms:W3CDTF">2022-01-31T11:12:00Z</dcterms:created>
  <dcterms:modified xsi:type="dcterms:W3CDTF">2022-01-31T11:17:00Z</dcterms:modified>
</cp:coreProperties>
</file>