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78" w:rsidRPr="00DD5D9C" w:rsidRDefault="002A5628" w:rsidP="002A5628">
      <w:pPr>
        <w:jc w:val="center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Лебеді материнства</w:t>
      </w:r>
    </w:p>
    <w:p w:rsidR="002A5628" w:rsidRPr="00DD5D9C" w:rsidRDefault="005B392D" w:rsidP="005B392D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Під мелодію (дим, </w:t>
      </w:r>
      <w:r w:rsidR="00CD46BE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д</w:t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зеркало)</w:t>
      </w:r>
    </w:p>
    <w:p w:rsidR="005B392D" w:rsidRPr="00DD5D9C" w:rsidRDefault="005B392D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Мріють крилами з туману лебеді рожеві,</w:t>
      </w:r>
    </w:p>
    <w:p w:rsidR="005B392D" w:rsidRPr="00DD5D9C" w:rsidRDefault="005B392D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Сиплють ночі із лиману зорі сургучеві.</w:t>
      </w:r>
    </w:p>
    <w:p w:rsidR="005B392D" w:rsidRPr="00DD5D9C" w:rsidRDefault="005B392D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Заглядає в шибку ласка сивими очима,</w:t>
      </w:r>
    </w:p>
    <w:p w:rsidR="005B392D" w:rsidRPr="00DD5D9C" w:rsidRDefault="005B392D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Материнська добра казка в неї за плечима.</w:t>
      </w:r>
    </w:p>
    <w:p w:rsidR="005B392D" w:rsidRPr="00DD5D9C" w:rsidRDefault="005B392D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Ой біжи </w:t>
      </w:r>
      <w:r w:rsidR="00FE57FA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досадо, не вертай до хати,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Не пущу тебе колиску синову гойдати.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Припливайте до колиски лебеді як мрії,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Опустіться тихі зорі, синові під вії.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Темряву тривожили крилами півні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Танцювали лебеді в хаті на стіні.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Лопотіли крилами і рожевим пір’ям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Лоскотали марево золотим сузір’ям.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Спів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Виростеш ти</w:t>
      </w:r>
      <w:r w:rsidR="008D5F3A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,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сину, вирушиш в дорогу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Виростуть з тобою приспані тривоги.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У хмільнім смерканні мавки чорноброві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Ждатимуть твоєї ніжності й любові.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Читання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Будуть тебе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кликать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у сади зелені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Хлопців чорночубих диво-наречені.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Можеш вибирати друзів і дружину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Вибрати не можна тільки Батьківщину.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Можна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вибрать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друга і по духу брата,</w:t>
      </w:r>
    </w:p>
    <w:p w:rsidR="00FE57FA" w:rsidRPr="00DD5D9C" w:rsidRDefault="00FE57FA" w:rsidP="008D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 не можна рідну матір вибирати.</w:t>
      </w:r>
      <w:r w:rsidR="008D5F3A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За тобою завше будуть мандрувати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Очі материнські і білява хата.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Спів </w:t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якщо впадеш ти на чужому полі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Прийдуть з України верби і тополі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Стануть над тобою листям затріпочуть</w:t>
      </w:r>
    </w:p>
    <w:p w:rsidR="00FE57FA" w:rsidRPr="00DD5D9C" w:rsidRDefault="00FE57F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Тугою </w:t>
      </w:r>
      <w:r w:rsidR="008D5F3A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прощання душу залоскочуть.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Читання </w:t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Можна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вибрать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друга і по духу брата,</w:t>
      </w:r>
    </w:p>
    <w:p w:rsidR="008D5F3A" w:rsidRPr="00DD5D9C" w:rsidRDefault="008D5F3A" w:rsidP="008D5F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60"/>
        </w:tabs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 не можна рідну матір вибирати.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</w:p>
    <w:p w:rsidR="008D5F3A" w:rsidRPr="00DD5D9C" w:rsidRDefault="008D5F3A" w:rsidP="005B392D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Спів </w:t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Можна все на світі вибирати, сину,</w:t>
      </w:r>
    </w:p>
    <w:p w:rsidR="008D5F3A" w:rsidRPr="00DD5D9C" w:rsidRDefault="008D5F3A" w:rsidP="008D5F3A">
      <w:pPr>
        <w:spacing w:after="0" w:line="240" w:lineRule="auto"/>
        <w:ind w:left="708" w:firstLine="708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Вибрати не можна тільки Батьківщину.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u w:val="single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u w:val="single"/>
          <w:lang w:val="uk-UA"/>
        </w:rPr>
        <w:t xml:space="preserve">Світло. 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жінка в світ приходить для любові!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Любити маму – поки ще мала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Любити ляльку – тільки підросла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А коли вперше вийшла за поріг – </w:t>
      </w:r>
    </w:p>
    <w:p w:rsidR="008D5F3A" w:rsidRPr="00DD5D9C" w:rsidRDefault="00C445BB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Любити небо і </w:t>
      </w:r>
      <w:proofErr w:type="spellStart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>мякий</w:t>
      </w:r>
      <w:proofErr w:type="spellEnd"/>
      <w:r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моріг</w:t>
      </w:r>
      <w:r w:rsidR="008D5F3A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- 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Дім батьківський і квіти чорноброві,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Бо жінка в світ приходить для любові.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Пісня 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lastRenderedPageBreak/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Росте вона, росте її любов,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Ростуть її бажання і надії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І от приходять роки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молодії</w:t>
      </w:r>
      <w:proofErr w:type="spellEnd"/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по землі вона не йде – несеться,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Сторожко прислухаючись до серця,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 в дзвоні міст,чи шелесті дібров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Підкаже їй: - Прийшла твоя любов!</w:t>
      </w:r>
    </w:p>
    <w:p w:rsidR="008D5F3A" w:rsidRPr="00DD5D9C" w:rsidRDefault="008D5F3A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="003244D1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Це ж та любов, що перша і остання!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Такої ще ні в кого не було!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До неї підступить не сміє зло!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Вона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яркіш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, ніж сотня сонць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сія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Вона твоя! Вона лишень твоя!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Тобі її на сотню років стане!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Це ж та любов, що перша і остання!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 xml:space="preserve">Пісня 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І відшумів весільний водограй,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 знову як же світу не радіти,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Коли народжуються в тебе діти!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ночі всі недоспані – дарма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Коли воно лепече вперше: «Ма…»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ти свята, і в серці ніби рай –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Хоч відшумів весільний водограй.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(з квітами)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(Іде мати із немовлям на руках)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Чуєте? Хто там? – З дороги!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Мати іде молода, сонячні очі вологі,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Горда і рівна хода.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Гляньте, яка величава,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Скільки надії в очах!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Сина як щастя на славу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 люди несе на руках.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Ні, їй немає зупину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Їй поступається все.</w:t>
      </w:r>
    </w:p>
    <w:p w:rsidR="003244D1" w:rsidRPr="00DD5D9C" w:rsidRDefault="003244D1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="009808D6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Знайте, майбутню людину</w:t>
      </w:r>
    </w:p>
    <w:p w:rsidR="009808D6" w:rsidRPr="00DD5D9C" w:rsidRDefault="009808D6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Радісно мати несе.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ab/>
        <w:t>(Мати зупиняється, колише дитину)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Скільки у серці любові,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Квітне для неї земля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Друзі, тихіше розмови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Спить на руках немовля.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(Мати іде за куліси)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Чуєте? Хто там? – З дороги!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Гляньте – краса – не хода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Кидайте квіти під ноги </w:t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(кидає квіти)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Мати іде молода.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Діти (садочок):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1.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Ой, яка ж бо ти, матусю,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Дорога та мила,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Того словом розказати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Ще не моя сила.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2.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 те сонечко на небі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 лузі квітка красна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Це, матусю, в нашій хаті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Добре все та ясне.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3.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Ясне сонце світить з неба,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Веселить та гріє, -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 рідній хаті при матусі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Кожне з нас радіє.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4.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Під опікою матусі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Весело гуляю – 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 це холод, що це голод,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 біда – не знаю…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5.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Над усіх, над все у світі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Матінку кохаю,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в таке велике свято</w:t>
      </w:r>
    </w:p>
    <w:p w:rsidR="00811485" w:rsidRPr="00DD5D9C" w:rsidRDefault="00811485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Гараздом вітаю.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6. 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Без журби та у здоров’ї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Жити дай вам, Боже!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віддячитись матусі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Бог мені поможе.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Танець.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І попливуть літа, літа, літа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Усіх годуєш, хоч сама </w:t>
      </w:r>
      <w:r w:rsid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голодна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часом нерви стримати негодна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 будеш захищати як в бою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Оту домашню каторгу свою.</w:t>
      </w:r>
    </w:p>
    <w:p w:rsidR="006746D4" w:rsidRPr="00DD5D9C" w:rsidRDefault="006746D4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Жінка-мати: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="00892863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Я просто жінка. Просто жінка я.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П’ять букв у слові. Ну куди простіше?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ніжна, я кохана, я твоя,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та, яка на світі найрідніша.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Сумна і ніжна. Мовчазна і ні,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Я та, якій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простягують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долоні.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Я палена у відьомськім вогні, 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писана у золотій іконі.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У муках я життя тобі даю,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Зціпивши зуби на війну пускає,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Біля вікна задивлена стою.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просто жінка… і немає краю,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Такій ось простоті. З ребра чи ні,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– Єва, що спокушує Адама.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– та, якій присвячують пісні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– та, якій гукають просто: «Мама!»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просто жінка. Грішна і свята.</w:t>
      </w:r>
    </w:p>
    <w:p w:rsidR="00892863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Слабка і сильна. Сіра </w:t>
      </w:r>
      <w:r w:rsidR="00892863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і яскрава.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просто жінка, просто жінка. Та,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Якій потрібно щастя, а не слава.</w:t>
      </w:r>
    </w:p>
    <w:p w:rsidR="00892863" w:rsidRPr="00DD5D9C" w:rsidRDefault="00892863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Пісня.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Мати варить і пече, діток доглядає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Тато ходить на роботу й клопоту не знає,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 б, якби одного разу, не чекаючи біди,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Помінялися ролями всі жінки й чоловіки.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(Фрагмент «Фараони»)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Хлопчики виконують частівки.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Разом: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Колектив наш чоловічий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Готував частівки сам,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всміхнулося обличчя</w:t>
      </w:r>
    </w:p>
    <w:p w:rsidR="00F04319" w:rsidRPr="00DD5D9C" w:rsidRDefault="00F04319" w:rsidP="008D5F3A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Наших кращих в світі мам.</w:t>
      </w:r>
    </w:p>
    <w:p w:rsidR="00F04319" w:rsidRPr="00DD5D9C" w:rsidRDefault="00F04319" w:rsidP="00F043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Я для мами так трудився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 миску я води налив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Наш будильник запилився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То я з милом його мив.</w:t>
      </w:r>
    </w:p>
    <w:p w:rsidR="00F04319" w:rsidRPr="00DD5D9C" w:rsidRDefault="00F04319" w:rsidP="00F043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Я сьогодні підмітав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Віником долівку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Все сміття чомусь попало 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Мені на голівку.</w:t>
      </w:r>
    </w:p>
    <w:p w:rsidR="00F04319" w:rsidRPr="00DD5D9C" w:rsidRDefault="00F04319" w:rsidP="00F043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Брав я мамині парфуми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Пирскав на волосся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І на мене, як на мед,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Позлітались оси.</w:t>
      </w:r>
    </w:p>
    <w:p w:rsidR="00F04319" w:rsidRPr="00DD5D9C" w:rsidRDefault="00F04319" w:rsidP="00F043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А учора у печі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Наварив я каші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Ой наїлися її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Усі свині наші.</w:t>
      </w:r>
    </w:p>
    <w:p w:rsidR="00F04319" w:rsidRPr="00DD5D9C" w:rsidRDefault="00F04319" w:rsidP="00F0431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А весною на городі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Ми садили огірки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Потім з лупами в кропиві</w:t>
      </w:r>
    </w:p>
    <w:p w:rsidR="00F04319" w:rsidRPr="00DD5D9C" w:rsidRDefault="00F04319" w:rsidP="00F04319">
      <w:pPr>
        <w:pStyle w:val="a3"/>
        <w:spacing w:after="0" w:line="240" w:lineRule="auto"/>
        <w:ind w:left="1065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Ми шукали ці рядки.</w:t>
      </w:r>
    </w:p>
    <w:p w:rsidR="00B3586E" w:rsidRPr="00DD5D9C" w:rsidRDefault="00F04319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Разом: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="00B3586E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Наймиліші, найдобріші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Дуже любимо ми вас,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тепер ловіть скоріше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Поцілуночки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від нас.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 твоїх очах – моя надія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ніжність, ніби два крила,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все здолаю, все зумію,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ти щасливою була.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Візьму усі твої печалі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не пущу до тебе зла</w:t>
      </w:r>
    </w:p>
    <w:p w:rsidR="00B3586E" w:rsidRPr="00DD5D9C" w:rsidRDefault="00B3586E" w:rsidP="00B3586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все здолаю, все зумію,</w:t>
      </w:r>
    </w:p>
    <w:p w:rsidR="00B3586E" w:rsidRPr="00DD5D9C" w:rsidRDefault="00B3586E" w:rsidP="00B3586E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ти щасливою була.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Зберу нектар з найкращих квітів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Як та турботлива бджола,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медом губи обігріти,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ти щасливою була.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З небес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зорину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вечорову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Спущу до ніжного чола.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ти мені всміхнулась знову,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ти щасливою була.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Танець (Катя)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Вже срібні роси заплітають вам коси,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Вже діти дорослі, онуки ростуть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серце таке молоде ще і досі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руки спочинку ніяк не знайдуть.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Дівчинка: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Пахнуть руки її огірочками,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Свіжовипраними сорочками.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Пахнуть рученьки ніжною ласкою</w:t>
      </w:r>
    </w:p>
    <w:p w:rsidR="00B3586E" w:rsidRPr="00DD5D9C" w:rsidRDefault="00B3586E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Онучаток маленьких колискою.</w:t>
      </w:r>
    </w:p>
    <w:p w:rsidR="00B3586E" w:rsidRPr="00DD5D9C" w:rsidRDefault="00744423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Непоміче</w:t>
      </w:r>
      <w:r w:rsidR="00B3586E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ні, вкрай </w:t>
      </w:r>
      <w:proofErr w:type="spellStart"/>
      <w:r w:rsidR="00B3586E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натружені</w:t>
      </w:r>
      <w:proofErr w:type="spellEnd"/>
    </w:p>
    <w:p w:rsidR="001459CD" w:rsidRPr="00DD5D9C" w:rsidRDefault="00744423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Невідзначені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, хоч засл</w:t>
      </w:r>
      <w:r w:rsidR="00B3586E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ужені. </w:t>
      </w:r>
    </w:p>
    <w:p w:rsidR="001459CD" w:rsidRPr="00DD5D9C" w:rsidRDefault="001459CD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Бабусі кохані, ми всі вам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бажаєм</w:t>
      </w:r>
      <w:proofErr w:type="spellEnd"/>
    </w:p>
    <w:p w:rsidR="001459CD" w:rsidRPr="00DD5D9C" w:rsidRDefault="001459CD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Многих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літ прожити з нами мов в раю.</w:t>
      </w:r>
    </w:p>
    <w:p w:rsidR="001459CD" w:rsidRPr="00DD5D9C" w:rsidRDefault="001459CD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Многих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літ прожити, прикрощів не знати</w:t>
      </w:r>
    </w:p>
    <w:p w:rsidR="001459CD" w:rsidRPr="00DD5D9C" w:rsidRDefault="001459CD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Від своїх онуків любові діждати.</w:t>
      </w:r>
    </w:p>
    <w:p w:rsidR="009A7820" w:rsidRPr="00DD5D9C" w:rsidRDefault="001459CD" w:rsidP="00F04319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Пісня.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Навчіть мене мамо молитись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Дівчинка: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(молиться до фігурки)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Богородице Діво і Мати,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Ми під милість Твою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прибігаєм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Ми опіки і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ласк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благодаті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Щирим серцем у Тебе </w:t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благаєм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Пресвята, не згордуй молитвами,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 постали в скорботі і тузі,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Простягни свої руки над нами,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Порятуй у біді і нарузі.</w:t>
      </w:r>
    </w:p>
    <w:p w:rsidR="009A7820" w:rsidRPr="00DD5D9C" w:rsidRDefault="0081148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="009A7820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О, Преславна </w:t>
      </w:r>
      <w:proofErr w:type="spellStart"/>
      <w:r w:rsidR="009A7820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Вседіва</w:t>
      </w:r>
      <w:proofErr w:type="spellEnd"/>
      <w:r w:rsidR="009A7820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єдина,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Ти Христа, Бога нашого Мати,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Донеси до Христа, свого сина,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Наші просьби в небесні палати.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проси, щоб Господь наш на небі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Ради Тебе в любові великій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Просвітив наші душі в потребі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щоб спас їх від злого навіки.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Пісня.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Навчіть мене молитись, мамо,</w:t>
      </w:r>
    </w:p>
    <w:p w:rsidR="009A7820" w:rsidRPr="00DD5D9C" w:rsidRDefault="009A7820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Не за себе – за цілий світ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Не словами – вашими піснями,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 ви плекали стільки літ.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Навчіть мене людей любити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Без заздрості і без образ,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в глибині очей відкритих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Вогонь довіри не погас.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Коли душа до неба лине,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 зачудовано мовчу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«Помилуй, Господи, Вкраїну,» - 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За вами тихо шепочу.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Жінка: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Є безліч країв, де ми ще не бували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безліч людей на планеті живуть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Усім нам земля дала розуму й сили,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Тому її матір’ю люди зовуть.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Погляньте на карту, дорослі і діти,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Вона манить око барвистим теплом.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Бо скільки країн, скільки в полі є квітів,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сонечко всіх обіймає теплом.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Та все ж найдорожче для кожного в світі –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Домівка, де виріс і «мама» сказав.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Той камінь, що мохом століття покритий,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Стежина, де перший твій крок ти ступав.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Де мови навчили тебе золотої,</w:t>
      </w:r>
    </w:p>
    <w:p w:rsidR="00D70425" w:rsidRPr="00DD5D9C" w:rsidRDefault="00D7042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Країна, де пружить коріння твоє</w:t>
      </w:r>
      <w:r w:rsidR="00195222"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де б не закинула доля нас в світі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Завжди пам’ятайте коріння своє.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Бо ми – українці, велика родина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Одна у нас мова і пісня батьків,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мати у нас є одна – Україна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Любімо усіх українців-братів.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Пісня.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Хоч сум торкає очі і уста,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хоч пливуть літа, літа, літа…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Але якби все те почати знов?!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Адже той борщ щоденний – то любов,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Сорочка чисто випрана – любов,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ночі, що не спала ти – любов,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lastRenderedPageBreak/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квіти, що посіяла – любов,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І очі правнуків ясні – любов,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Вся Україна – то твоя любов.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Все так було б, якби почати знов.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Жіноча доля в світі – це любов.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Танець «Вальс»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>Читець:</w:t>
      </w:r>
      <w:r w:rsidRPr="00DD5D9C">
        <w:rPr>
          <w:rFonts w:ascii="Times New Roman" w:hAnsi="Times New Roman" w:cs="Times New Roman"/>
          <w:b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(виходять діти на спортивний танець і хор)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Якби в словах була пророча сила,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А в серці полум’я цвіло,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То ми б для тебе все зробили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Щоб дня в житті сумного не було.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Всю доброту, яка існує в світі,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Всю радість, що живе поміж людей,</w:t>
      </w:r>
    </w:p>
    <w:p w:rsidR="00195222" w:rsidRPr="00DD5D9C" w:rsidRDefault="00195222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Найкращі всі на світі квіти</w:t>
      </w:r>
    </w:p>
    <w:p w:rsidR="003D4FEB" w:rsidRPr="00DD5D9C" w:rsidRDefault="003D4FEB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proofErr w:type="spellStart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>Даруєм</w:t>
      </w:r>
      <w:proofErr w:type="spellEnd"/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мамі в цей святковий день.</w:t>
      </w:r>
    </w:p>
    <w:p w:rsidR="003D4FEB" w:rsidRPr="00DD5D9C" w:rsidRDefault="003D4FEB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Достатком хай оселя буде повна,</w:t>
      </w:r>
    </w:p>
    <w:p w:rsidR="003D4FEB" w:rsidRPr="00DD5D9C" w:rsidRDefault="003D4FEB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Нехай скликає внуків та дітей,</w:t>
      </w:r>
    </w:p>
    <w:p w:rsidR="003D4FEB" w:rsidRPr="00DD5D9C" w:rsidRDefault="003D4FEB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А ти красива, горда і щаслива, </w:t>
      </w:r>
    </w:p>
    <w:p w:rsidR="003D4FEB" w:rsidRPr="00DD5D9C" w:rsidRDefault="003D4FEB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</w: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>До сотні літ стрічала щоб гостей.</w:t>
      </w:r>
    </w:p>
    <w:p w:rsidR="003D4FEB" w:rsidRPr="00DD5D9C" w:rsidRDefault="003D4FEB" w:rsidP="00F04319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Танець спортивний.</w:t>
      </w:r>
    </w:p>
    <w:p w:rsidR="003D4FEB" w:rsidRPr="00DD5D9C" w:rsidRDefault="003D4FEB" w:rsidP="00F04319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i/>
          <w:color w:val="7030A0"/>
          <w:sz w:val="28"/>
          <w:szCs w:val="28"/>
          <w:lang w:val="uk-UA"/>
        </w:rPr>
        <w:t>Хор «Побажальна»</w:t>
      </w:r>
    </w:p>
    <w:p w:rsidR="00811485" w:rsidRPr="00DD5D9C" w:rsidRDefault="00811485" w:rsidP="00F04319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uk-UA"/>
        </w:rPr>
      </w:pPr>
      <w:r w:rsidRPr="00DD5D9C">
        <w:rPr>
          <w:rFonts w:ascii="Times New Roman" w:hAnsi="Times New Roman" w:cs="Times New Roman"/>
          <w:color w:val="7030A0"/>
          <w:sz w:val="28"/>
          <w:szCs w:val="28"/>
          <w:lang w:val="uk-UA"/>
        </w:rPr>
        <w:tab/>
        <w:t xml:space="preserve"> </w:t>
      </w:r>
    </w:p>
    <w:sectPr w:rsidR="00811485" w:rsidRPr="00DD5D9C" w:rsidSect="0014017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E2" w:rsidRDefault="00D314E2" w:rsidP="008B5880">
      <w:pPr>
        <w:spacing w:after="0" w:line="240" w:lineRule="auto"/>
      </w:pPr>
      <w:r>
        <w:separator/>
      </w:r>
    </w:p>
  </w:endnote>
  <w:endnote w:type="continuationSeparator" w:id="0">
    <w:p w:rsidR="00D314E2" w:rsidRDefault="00D314E2" w:rsidP="008B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755106"/>
    </w:sdtPr>
    <w:sdtContent>
      <w:p w:rsidR="008B5880" w:rsidRDefault="00DB42B7">
        <w:pPr>
          <w:pStyle w:val="a6"/>
          <w:jc w:val="right"/>
        </w:pPr>
        <w:fldSimple w:instr=" PAGE   \* MERGEFORMAT ">
          <w:r w:rsidR="00CD46BE">
            <w:rPr>
              <w:noProof/>
            </w:rPr>
            <w:t>1</w:t>
          </w:r>
        </w:fldSimple>
      </w:p>
    </w:sdtContent>
  </w:sdt>
  <w:p w:rsidR="008B5880" w:rsidRDefault="008B58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E2" w:rsidRDefault="00D314E2" w:rsidP="008B5880">
      <w:pPr>
        <w:spacing w:after="0" w:line="240" w:lineRule="auto"/>
      </w:pPr>
      <w:r>
        <w:separator/>
      </w:r>
    </w:p>
  </w:footnote>
  <w:footnote w:type="continuationSeparator" w:id="0">
    <w:p w:rsidR="00D314E2" w:rsidRDefault="00D314E2" w:rsidP="008B5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B72"/>
    <w:multiLevelType w:val="hybridMultilevel"/>
    <w:tmpl w:val="2AE862D8"/>
    <w:lvl w:ilvl="0" w:tplc="107A5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628"/>
    <w:rsid w:val="00140178"/>
    <w:rsid w:val="001459CD"/>
    <w:rsid w:val="00195222"/>
    <w:rsid w:val="00245FC1"/>
    <w:rsid w:val="002A5628"/>
    <w:rsid w:val="003244D1"/>
    <w:rsid w:val="003D4FEB"/>
    <w:rsid w:val="00515E8D"/>
    <w:rsid w:val="005B392D"/>
    <w:rsid w:val="005E7F49"/>
    <w:rsid w:val="006746D4"/>
    <w:rsid w:val="00744423"/>
    <w:rsid w:val="00811485"/>
    <w:rsid w:val="00892863"/>
    <w:rsid w:val="008B5880"/>
    <w:rsid w:val="008D5F3A"/>
    <w:rsid w:val="008F2BF2"/>
    <w:rsid w:val="009808D6"/>
    <w:rsid w:val="009A7820"/>
    <w:rsid w:val="00B3586E"/>
    <w:rsid w:val="00B80132"/>
    <w:rsid w:val="00C445BB"/>
    <w:rsid w:val="00CD46BE"/>
    <w:rsid w:val="00D314E2"/>
    <w:rsid w:val="00D70425"/>
    <w:rsid w:val="00DB42B7"/>
    <w:rsid w:val="00DD5D9C"/>
    <w:rsid w:val="00E22822"/>
    <w:rsid w:val="00F04319"/>
    <w:rsid w:val="00FD58AC"/>
    <w:rsid w:val="00FD6B55"/>
    <w:rsid w:val="00F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B5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5880"/>
  </w:style>
  <w:style w:type="paragraph" w:styleId="a6">
    <w:name w:val="footer"/>
    <w:basedOn w:val="a"/>
    <w:link w:val="a7"/>
    <w:uiPriority w:val="99"/>
    <w:unhideWhenUsed/>
    <w:rsid w:val="008B5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5880"/>
  </w:style>
  <w:style w:type="paragraph" w:styleId="a8">
    <w:name w:val="Balloon Text"/>
    <w:basedOn w:val="a"/>
    <w:link w:val="a9"/>
    <w:uiPriority w:val="99"/>
    <w:semiHidden/>
    <w:unhideWhenUsed/>
    <w:rsid w:val="00CD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Techer</dc:creator>
  <cp:lastModifiedBy>Oksana</cp:lastModifiedBy>
  <cp:revision>18</cp:revision>
  <cp:lastPrinted>2016-03-22T18:20:00Z</cp:lastPrinted>
  <dcterms:created xsi:type="dcterms:W3CDTF">2016-03-18T15:42:00Z</dcterms:created>
  <dcterms:modified xsi:type="dcterms:W3CDTF">2016-12-19T22:12:00Z</dcterms:modified>
</cp:coreProperties>
</file>