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A1" w:rsidRDefault="00A66EEB" w:rsidP="00A66EEB">
      <w:pPr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6EE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Конспект  з  музичного мистецтва  5  клас.</w:t>
      </w:r>
      <w:r w:rsidR="00C12F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C12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DF237F" w:rsidRPr="00F72A8A" w:rsidRDefault="00A66EEB" w:rsidP="00A66EE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Тема:  Грає  ансамбль.</w:t>
      </w:r>
    </w:p>
    <w:p w:rsidR="0016695F" w:rsidRPr="00F72A8A" w:rsidRDefault="00A66EEB" w:rsidP="0016695F">
      <w:pPr>
        <w:ind w:left="284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967257" w:rsidRPr="00F72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 учнів  з ансамблевою музикою українських  композиторів, послухати </w:t>
      </w:r>
      <w:r w:rsidR="00967257"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A8A">
        <w:rPr>
          <w:rFonts w:ascii="Times New Roman" w:hAnsi="Times New Roman" w:cs="Times New Roman"/>
          <w:sz w:val="28"/>
          <w:szCs w:val="28"/>
          <w:lang w:val="uk-UA"/>
        </w:rPr>
        <w:t>справжні</w:t>
      </w:r>
      <w:r w:rsidR="00967257"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інструментальні  шедеври  української  професійної  музики, а саме «Квартет В. </w:t>
      </w:r>
      <w:r w:rsidR="00C12FA1"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Барвінського» і  « Український  гопак  у  виконанні  квартету народних  інструментів», </w:t>
      </w:r>
      <w:r w:rsidR="00967257" w:rsidRPr="00F72A8A">
        <w:rPr>
          <w:rFonts w:ascii="Times New Roman" w:hAnsi="Times New Roman" w:cs="Times New Roman"/>
          <w:sz w:val="28"/>
          <w:szCs w:val="28"/>
          <w:lang w:val="uk-UA"/>
        </w:rPr>
        <w:t>вивчити групи і  назви музичних  інструментів  на  прикладі ансамблевого  квартету,</w:t>
      </w:r>
      <w:r w:rsidR="00C12FA1"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норвезьку  народну  пісню  «Чарівний  смичок»</w:t>
      </w:r>
      <w:r w:rsidR="0016695F" w:rsidRPr="00F72A8A">
        <w:rPr>
          <w:rFonts w:ascii="Times New Roman" w:hAnsi="Times New Roman" w:cs="Times New Roman"/>
          <w:sz w:val="28"/>
          <w:szCs w:val="28"/>
          <w:lang w:val="uk-UA"/>
        </w:rPr>
        <w:t>; розвивати творчі здібності учнів, уяву, виконавські навички, вміння  слухати і  аналізувати  музичні  твори; виховувати любов  до  української  музики, інтерес.</w:t>
      </w:r>
    </w:p>
    <w:p w:rsidR="0016695F" w:rsidRPr="00F72A8A" w:rsidRDefault="0016695F" w:rsidP="0016695F">
      <w:pPr>
        <w:ind w:left="284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Тип  уроку:</w:t>
      </w:r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</w:t>
      </w:r>
    </w:p>
    <w:p w:rsidR="0016695F" w:rsidRPr="00F72A8A" w:rsidRDefault="0016695F" w:rsidP="0016695F">
      <w:pPr>
        <w:ind w:left="284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 акордеон, ілюстрації до музичних творів, портрети композиторів, С</w:t>
      </w:r>
      <w:r w:rsidRPr="00F72A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 –програвач.</w:t>
      </w:r>
    </w:p>
    <w:p w:rsidR="0016695F" w:rsidRPr="00F72A8A" w:rsidRDefault="0016695F" w:rsidP="0016695F">
      <w:pPr>
        <w:ind w:left="284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95F" w:rsidRPr="00F72A8A" w:rsidRDefault="0016695F" w:rsidP="0016695F">
      <w:pPr>
        <w:ind w:left="284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Хід  уроку</w:t>
      </w:r>
    </w:p>
    <w:p w:rsidR="0016695F" w:rsidRPr="00F72A8A" w:rsidRDefault="0016695F" w:rsidP="0081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 частина.</w:t>
      </w:r>
    </w:p>
    <w:p w:rsidR="00814E1A" w:rsidRPr="00F72A8A" w:rsidRDefault="00814E1A" w:rsidP="0081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Розспівування</w:t>
      </w:r>
      <w:proofErr w:type="spellEnd"/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14E1A" w:rsidRPr="00F72A8A" w:rsidRDefault="00814E1A" w:rsidP="00814E1A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Мета: підготувати  голосовий  апарат  учнів  до співу. </w:t>
      </w:r>
      <w:proofErr w:type="spellStart"/>
      <w:r w:rsidRPr="00F72A8A">
        <w:rPr>
          <w:rFonts w:ascii="Times New Roman" w:hAnsi="Times New Roman" w:cs="Times New Roman"/>
          <w:sz w:val="28"/>
          <w:szCs w:val="28"/>
          <w:lang w:val="uk-UA"/>
        </w:rPr>
        <w:t>Розспівки</w:t>
      </w:r>
      <w:proofErr w:type="spellEnd"/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  на  склади  мі,  </w:t>
      </w:r>
      <w:proofErr w:type="spellStart"/>
      <w:r w:rsidRPr="00F72A8A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2A8A"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2A8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2A8A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, тризвуком по  півтонах. </w:t>
      </w:r>
      <w:proofErr w:type="spellStart"/>
      <w:r w:rsidRPr="00F72A8A">
        <w:rPr>
          <w:rFonts w:ascii="Times New Roman" w:hAnsi="Times New Roman" w:cs="Times New Roman"/>
          <w:sz w:val="28"/>
          <w:szCs w:val="28"/>
          <w:lang w:val="uk-UA"/>
        </w:rPr>
        <w:t>Поспівка</w:t>
      </w:r>
      <w:proofErr w:type="spellEnd"/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  до,ре,мі,фа,соль, фа, мі, ре, до, по  півтонах  на  розширення  співацького діапазону.</w:t>
      </w:r>
    </w:p>
    <w:p w:rsidR="00814E1A" w:rsidRPr="00F72A8A" w:rsidRDefault="00814E1A" w:rsidP="0081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Сольфеджування </w:t>
      </w:r>
      <w:r w:rsidR="009F74E7" w:rsidRPr="00F72A8A">
        <w:rPr>
          <w:rFonts w:ascii="Times New Roman" w:hAnsi="Times New Roman" w:cs="Times New Roman"/>
          <w:b/>
          <w:sz w:val="28"/>
          <w:szCs w:val="28"/>
          <w:lang w:val="uk-UA"/>
        </w:rPr>
        <w:t>двоголосої  вправи.</w:t>
      </w:r>
    </w:p>
    <w:p w:rsidR="00814E1A" w:rsidRPr="005E7232" w:rsidRDefault="00BF0071" w:rsidP="0016695F">
      <w:pPr>
        <w:ind w:left="284" w:hanging="85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E723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E7232"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t>Презентація слайд № 3</w:t>
      </w:r>
    </w:p>
    <w:p w:rsidR="00BF0071" w:rsidRPr="00F72A8A" w:rsidRDefault="00565671" w:rsidP="00565671">
      <w:pPr>
        <w:ind w:left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2A8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Визначаємо  з учнями  розмір  вправи. Розмір</w:t>
      </w:r>
      <w:r w:rsidR="00681BD8" w:rsidRPr="00F72A8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2/4.  Вчимося  тактувати  розмір 2/4. Показую  учням, тактую  з  ними  з  рахунком. Наступний  момент – сольмізація  вправи. Дає  змогу  учням  вивчати  розміщення нот на  нотному  стані. Залучити  всіх  учнів.</w:t>
      </w:r>
      <w:r w:rsidR="00BF0071" w:rsidRPr="00F72A8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Дальше  ділимо  клас  на  дві  групи  учнів і  розучуємо мелодію  кожного голосу окремо, потім співаємо  разом. Мета добитися  чистого інтонування ступенів, чіткого  двоголосся.</w:t>
      </w:r>
    </w:p>
    <w:p w:rsidR="00565671" w:rsidRPr="00F72A8A" w:rsidRDefault="00BF0071" w:rsidP="00BF0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Виконання норвезької  народної  пісні « Чарівний  смичок»</w:t>
      </w:r>
    </w:p>
    <w:p w:rsidR="005E7232" w:rsidRDefault="008C7627" w:rsidP="008C7627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Спів  пісні  всім  класом, учні  сидять  за  партами, а потім  спів стоячи  біля  парт. Використовується  спів  у  парах, соло.  </w:t>
      </w:r>
    </w:p>
    <w:p w:rsidR="008C7627" w:rsidRPr="005E7232" w:rsidRDefault="005E7232" w:rsidP="008C7627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</w:t>
      </w:r>
      <w:r w:rsidR="008C7627"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t>резентаці</w:t>
      </w:r>
      <w:r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t>я  слайд № 4</w:t>
      </w:r>
      <w:r w:rsidR="008C7627"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6695F" w:rsidRPr="00F72A8A" w:rsidRDefault="008C7627" w:rsidP="008C7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Слухання  музики: В. Барвінський. Квартет. Український  гопак у  виконанні</w:t>
      </w:r>
      <w:r w:rsidR="004551C4" w:rsidRPr="00F72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квартету  народних  інструментів.</w:t>
      </w:r>
    </w:p>
    <w:p w:rsidR="005E7232" w:rsidRDefault="004551C4" w:rsidP="004551C4">
      <w:pPr>
        <w:ind w:left="284" w:firstLine="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Перед слуханням  музики, пригадаємо  на  які групи  поділяються  музичні  інструменти  залежно  від  способу  вид</w:t>
      </w:r>
      <w:r w:rsidR="001558EC">
        <w:rPr>
          <w:rFonts w:ascii="Times New Roman" w:hAnsi="Times New Roman" w:cs="Times New Roman"/>
          <w:sz w:val="28"/>
          <w:szCs w:val="28"/>
          <w:lang w:val="uk-UA"/>
        </w:rPr>
        <w:t>о</w:t>
      </w:r>
      <w:bookmarkStart w:id="0" w:name="_GoBack"/>
      <w:bookmarkEnd w:id="0"/>
      <w:r w:rsidRPr="00F72A8A">
        <w:rPr>
          <w:rFonts w:ascii="Times New Roman" w:hAnsi="Times New Roman" w:cs="Times New Roman"/>
          <w:sz w:val="28"/>
          <w:szCs w:val="28"/>
          <w:lang w:val="uk-UA"/>
        </w:rPr>
        <w:t>бування  звуків. Презентація</w:t>
      </w:r>
      <w:r w:rsidR="0048230E" w:rsidRPr="00F72A8A">
        <w:rPr>
          <w:rFonts w:ascii="Times New Roman" w:hAnsi="Times New Roman" w:cs="Times New Roman"/>
          <w:sz w:val="28"/>
          <w:szCs w:val="28"/>
          <w:lang w:val="uk-UA"/>
        </w:rPr>
        <w:t xml:space="preserve">, Розглядаємо  групи  музичних  інструментів. Дальше  розповідь  вчителя  про  слово  квартет, типи  та  види  квартету. </w:t>
      </w:r>
    </w:p>
    <w:p w:rsidR="005E7232" w:rsidRPr="005E7232" w:rsidRDefault="005E7232" w:rsidP="005E7232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Презентація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слайд № 4 -13</w:t>
      </w:r>
      <w:r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8230E" w:rsidRPr="00F72A8A" w:rsidRDefault="0048230E" w:rsidP="004551C4">
      <w:pPr>
        <w:ind w:left="284" w:firstLine="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Переходимо  до  прослуховування  наших  музичних  творів. Після  прослуховування  аналіз прослуханих  творів.</w:t>
      </w:r>
    </w:p>
    <w:p w:rsidR="0048230E" w:rsidRPr="00F72A8A" w:rsidRDefault="0048230E" w:rsidP="00482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Які  музичні  інструменти, виконують  квартет  В. Барвінського, а які – український  гопак.</w:t>
      </w:r>
    </w:p>
    <w:p w:rsidR="0048230E" w:rsidRPr="00F72A8A" w:rsidRDefault="0048230E" w:rsidP="00482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Як  звучать  інструменти  у  кожній  композиції? Чи  можна  виділити  з-поміж них  головний?</w:t>
      </w:r>
    </w:p>
    <w:p w:rsidR="00D7779D" w:rsidRPr="00F72A8A" w:rsidRDefault="00D7779D" w:rsidP="00482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Який  настрій  навіяла  тобі  музика В Барвінського? Якими  кольорами  її  можна  передати?</w:t>
      </w:r>
    </w:p>
    <w:p w:rsidR="00D7779D" w:rsidRPr="00F72A8A" w:rsidRDefault="00D7779D" w:rsidP="00D7779D">
      <w:pPr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Завдання  з  підручника.</w:t>
      </w:r>
    </w:p>
    <w:p w:rsidR="0016695F" w:rsidRPr="00F72A8A" w:rsidRDefault="00D7779D" w:rsidP="00D77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Підсумок  уроку.</w:t>
      </w:r>
    </w:p>
    <w:p w:rsidR="00D7779D" w:rsidRPr="00F72A8A" w:rsidRDefault="00D7779D" w:rsidP="00D7779D">
      <w:pPr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Що  таке  інструментальний квартет? Які  типи  квартетів  існують  у  музичному  мистецтві?</w:t>
      </w:r>
    </w:p>
    <w:p w:rsidR="00DC2295" w:rsidRPr="00F72A8A" w:rsidRDefault="00DC2295" w:rsidP="00D7779D">
      <w:pPr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Розкажіть, які  інструменти  утворюють  класичний  струнний квартет. Які  інструменти  входять  до  складу фортепіанного  та  духового  квартетів.</w:t>
      </w:r>
    </w:p>
    <w:p w:rsidR="00DC2295" w:rsidRDefault="00DC2295" w:rsidP="00D7779D">
      <w:pPr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Яка  музика звучала  на  уроці? Які  квартети  її  виконували?</w:t>
      </w:r>
    </w:p>
    <w:p w:rsidR="005E7232" w:rsidRPr="005E7232" w:rsidRDefault="005E7232" w:rsidP="005E7232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Презентація  слайд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Pr="005E7232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5E7232" w:rsidRPr="00F72A8A" w:rsidRDefault="005E7232" w:rsidP="00D7779D">
      <w:pPr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295" w:rsidRPr="00F72A8A" w:rsidRDefault="00DC2295" w:rsidP="00DC2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b/>
          <w:sz w:val="28"/>
          <w:szCs w:val="28"/>
          <w:lang w:val="uk-UA"/>
        </w:rPr>
        <w:t>Домашнє  завдання</w:t>
      </w:r>
    </w:p>
    <w:p w:rsidR="00DC2295" w:rsidRPr="00F72A8A" w:rsidRDefault="00DC2295" w:rsidP="00DC2295">
      <w:pPr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A8A">
        <w:rPr>
          <w:rFonts w:ascii="Times New Roman" w:hAnsi="Times New Roman" w:cs="Times New Roman"/>
          <w:sz w:val="28"/>
          <w:szCs w:val="28"/>
          <w:lang w:val="uk-UA"/>
        </w:rPr>
        <w:t>Послухайте  музику  за  власним  бажанням. Склади  свій  квартет  з  різних  інструментів.</w:t>
      </w:r>
    </w:p>
    <w:sectPr w:rsidR="00DC2295" w:rsidRPr="00F72A8A" w:rsidSect="00814E1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3D3"/>
    <w:multiLevelType w:val="hybridMultilevel"/>
    <w:tmpl w:val="AAE23EF2"/>
    <w:lvl w:ilvl="0" w:tplc="B92A0E3A">
      <w:start w:val="1"/>
      <w:numFmt w:val="decimal"/>
      <w:lvlText w:val="%1."/>
      <w:lvlJc w:val="left"/>
      <w:pPr>
        <w:ind w:left="-4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0CD4CBA"/>
    <w:multiLevelType w:val="hybridMultilevel"/>
    <w:tmpl w:val="F8962A14"/>
    <w:lvl w:ilvl="0" w:tplc="B92A0E3A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3CB505D"/>
    <w:multiLevelType w:val="hybridMultilevel"/>
    <w:tmpl w:val="01F20F68"/>
    <w:lvl w:ilvl="0" w:tplc="CBCA80A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4980D46"/>
    <w:multiLevelType w:val="hybridMultilevel"/>
    <w:tmpl w:val="E384FD28"/>
    <w:lvl w:ilvl="0" w:tplc="B92A0E3A">
      <w:start w:val="1"/>
      <w:numFmt w:val="decimal"/>
      <w:lvlText w:val="%1."/>
      <w:lvlJc w:val="left"/>
      <w:pPr>
        <w:ind w:left="-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2C9B7A45"/>
    <w:multiLevelType w:val="hybridMultilevel"/>
    <w:tmpl w:val="0AF6BB14"/>
    <w:lvl w:ilvl="0" w:tplc="CBCA80AA">
      <w:start w:val="1"/>
      <w:numFmt w:val="decimal"/>
      <w:lvlText w:val="%1."/>
      <w:lvlJc w:val="left"/>
      <w:pPr>
        <w:ind w:left="-41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0656248"/>
    <w:multiLevelType w:val="hybridMultilevel"/>
    <w:tmpl w:val="F8962A14"/>
    <w:lvl w:ilvl="0" w:tplc="B92A0E3A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EEB"/>
    <w:rsid w:val="001558EC"/>
    <w:rsid w:val="0016695F"/>
    <w:rsid w:val="004551C4"/>
    <w:rsid w:val="0048230E"/>
    <w:rsid w:val="00565671"/>
    <w:rsid w:val="005E7232"/>
    <w:rsid w:val="00681BD8"/>
    <w:rsid w:val="00807185"/>
    <w:rsid w:val="00814E1A"/>
    <w:rsid w:val="008C7627"/>
    <w:rsid w:val="00967257"/>
    <w:rsid w:val="009F74E7"/>
    <w:rsid w:val="00A66EEB"/>
    <w:rsid w:val="00BF0071"/>
    <w:rsid w:val="00C12FA1"/>
    <w:rsid w:val="00D7779D"/>
    <w:rsid w:val="00DC2295"/>
    <w:rsid w:val="00DF237F"/>
    <w:rsid w:val="00F7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5</cp:revision>
  <dcterms:created xsi:type="dcterms:W3CDTF">2016-12-13T16:19:00Z</dcterms:created>
  <dcterms:modified xsi:type="dcterms:W3CDTF">2016-12-15T10:51:00Z</dcterms:modified>
</cp:coreProperties>
</file>