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A4" w:rsidRPr="00255B35" w:rsidRDefault="000D32A4" w:rsidP="000D32A4">
      <w:pPr>
        <w:jc w:val="center"/>
        <w:rPr>
          <w:rFonts w:ascii="Monotype Corsiva" w:hAnsi="Monotype Corsiva"/>
          <w:b/>
          <w:color w:val="0070C0"/>
          <w:sz w:val="44"/>
          <w:szCs w:val="44"/>
          <w:lang w:val="uk-UA"/>
        </w:rPr>
      </w:pPr>
      <w:r w:rsidRPr="00255B35">
        <w:rPr>
          <w:rFonts w:ascii="Monotype Corsiva" w:hAnsi="Monotype Corsiva"/>
          <w:b/>
          <w:color w:val="0070C0"/>
          <w:sz w:val="44"/>
          <w:szCs w:val="44"/>
          <w:lang w:val="uk-UA"/>
        </w:rPr>
        <w:t>Головні напрямки роботи з батьками:</w:t>
      </w:r>
    </w:p>
    <w:p w:rsidR="000D32A4" w:rsidRPr="000D32A4" w:rsidRDefault="000D32A4" w:rsidP="000D32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1.Дитина в сім’ї: 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Дитина як виховний та соціальний інститут;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Зміст сімейного виховання і виховні завдання батьків;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Визначальні фактори формування особистості дитини;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Вплив освітнього та культурного рівня батьків на виховання дитини;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Мікроклімат у сім’ї, умови для розвитку та виховання дітей;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Охорона здоров’я та фізичний розвиток дитини;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Режим дня, психічний розвиток дитини;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Індивідуальні особливості дитини та їх урахування.</w:t>
      </w:r>
    </w:p>
    <w:p w:rsidR="000D32A4" w:rsidRPr="000D32A4" w:rsidRDefault="000D32A4" w:rsidP="000D32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32A4" w:rsidRPr="000D32A4" w:rsidRDefault="000D32A4" w:rsidP="000D32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2.Спілкування батьків з дітьми: </w:t>
      </w:r>
    </w:p>
    <w:p w:rsidR="000D32A4" w:rsidRPr="000D32A4" w:rsidRDefault="000D32A4" w:rsidP="000D32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Роль спілкування у встановленні довірливих стосунків між батьками та дітьми;</w:t>
      </w:r>
    </w:p>
    <w:p w:rsidR="000D32A4" w:rsidRPr="000D32A4" w:rsidRDefault="000D32A4" w:rsidP="000D32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Педагогічний такт у спілкування;</w:t>
      </w:r>
    </w:p>
    <w:p w:rsidR="000D32A4" w:rsidRPr="000D32A4" w:rsidRDefault="000D32A4" w:rsidP="000D32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Урахування вікових та індивідуальний особливостей, інтересів, потреб дітей, зміст і форми спілкування.</w:t>
      </w:r>
    </w:p>
    <w:p w:rsidR="000D32A4" w:rsidRPr="000D32A4" w:rsidRDefault="000D32A4" w:rsidP="000D32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32A4" w:rsidRPr="000D32A4" w:rsidRDefault="000D32A4" w:rsidP="000D32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3.Спільна діяльність батьків та дітей: </w:t>
      </w:r>
    </w:p>
    <w:p w:rsidR="000D32A4" w:rsidRPr="000D32A4" w:rsidRDefault="000D32A4" w:rsidP="000D32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Роль діяльності в розвитку і вихованні дітей;</w:t>
      </w:r>
    </w:p>
    <w:p w:rsidR="000D32A4" w:rsidRPr="000D32A4" w:rsidRDefault="000D32A4" w:rsidP="000D32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Сімейні обов’язки та доручення;</w:t>
      </w:r>
    </w:p>
    <w:p w:rsidR="000D32A4" w:rsidRPr="000D32A4" w:rsidRDefault="000D32A4" w:rsidP="000D32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Спільна суспільно корисна діяльність;</w:t>
      </w:r>
    </w:p>
    <w:p w:rsidR="000D32A4" w:rsidRPr="000D32A4" w:rsidRDefault="000D32A4" w:rsidP="000D32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Зміст і види спільної діяльності батьків та дітей – інтелектуальна, трудова, патріотична, природоохоронна, естетична, спортивна, милосердна;</w:t>
      </w:r>
    </w:p>
    <w:p w:rsidR="000D32A4" w:rsidRPr="000D32A4" w:rsidRDefault="000D32A4" w:rsidP="000D32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Оцінка результатів діяльності дитини, її стимулювання;</w:t>
      </w:r>
    </w:p>
    <w:p w:rsidR="000D32A4" w:rsidRPr="000D32A4" w:rsidRDefault="000D32A4" w:rsidP="000D32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Педагогічний такт у спільній діяльності з дітьми.</w:t>
      </w:r>
    </w:p>
    <w:p w:rsidR="000D32A4" w:rsidRPr="000D32A4" w:rsidRDefault="000D32A4" w:rsidP="000D32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2A4" w:rsidRPr="000D32A4" w:rsidRDefault="000D32A4" w:rsidP="000D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32A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Напрямки роботи з батьками в школі.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Ознайомлення з умовами життя сім’ї, її психологічним кліматом, особливостями поведінки дитини в сім’ї.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Визначення півня педагогічної культури батьків.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Виявлення труднощів, які відчувають батьки.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Виявлення позитивного досвіду сімейного виховання з метою його поширення.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Здійснення колективного, диференційованого та індивідуального педагогічного впливу на батьків на основі ретельного аналізу.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Допомога батькам у підвищенні їхньої педагогічної культури, організації родинного життя як джерела самовиховання дитини.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Залучення батьків до організації позашкільної виховної роботи.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Поширення досвіду роботи з батьками.</w:t>
      </w:r>
    </w:p>
    <w:p w:rsidR="000D32A4" w:rsidRPr="000D32A4" w:rsidRDefault="000D32A4" w:rsidP="000D3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банків науково-методичної інформації з проблем сім’ї, роботи з батьками та сімейного виховання. </w:t>
      </w:r>
    </w:p>
    <w:p w:rsidR="000D32A4" w:rsidRPr="000D32A4" w:rsidRDefault="000D32A4" w:rsidP="000D32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2A4" w:rsidRPr="000D32A4" w:rsidRDefault="000D32A4" w:rsidP="000D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32A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Методи вивчення сім'ї: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Спостереження.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Тестування.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Анкетування.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Діагностика.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Ділові ігри.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 xml:space="preserve">Аналіз дитячих малюнків про сім’ю. </w:t>
      </w:r>
    </w:p>
    <w:p w:rsidR="000D32A4" w:rsidRPr="000D32A4" w:rsidRDefault="000D32A4" w:rsidP="000D32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Аналіз дитячих творів про сім’ю.</w:t>
      </w:r>
    </w:p>
    <w:p w:rsidR="000D32A4" w:rsidRPr="000D32A4" w:rsidRDefault="000D32A4" w:rsidP="000D32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32A4" w:rsidRPr="000D32A4" w:rsidRDefault="000D32A4" w:rsidP="000D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32A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Форми роботи з батьками: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Батьківські збори.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Бесіди (колективні, групові, індивідуальні).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Конференції.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Диспути, дискусії.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Перегляд фільмів на педагогічні теми.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Дні відкритих дверей.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Відкриті уроки для батьків.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 xml:space="preserve">Клуби для батьків, </w:t>
      </w:r>
      <w:proofErr w:type="spellStart"/>
      <w:r w:rsidRPr="000D32A4">
        <w:rPr>
          <w:rFonts w:ascii="Times New Roman" w:hAnsi="Times New Roman" w:cs="Times New Roman"/>
          <w:sz w:val="28"/>
          <w:szCs w:val="28"/>
          <w:lang w:val="uk-UA"/>
        </w:rPr>
        <w:t>консультпункти</w:t>
      </w:r>
      <w:proofErr w:type="spellEnd"/>
      <w:r w:rsidRPr="000D32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Семінари практикуми.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Оформлення куточків для батьків.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Підготовка тематичних папок з конкретної проблеми для батьків.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Телефон довіри.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Проведення соціологічних досліджень.</w:t>
      </w:r>
    </w:p>
    <w:p w:rsidR="000D32A4" w:rsidRPr="000D32A4" w:rsidRDefault="000D32A4" w:rsidP="000D32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2A4">
        <w:rPr>
          <w:rFonts w:ascii="Times New Roman" w:hAnsi="Times New Roman" w:cs="Times New Roman"/>
          <w:sz w:val="28"/>
          <w:szCs w:val="28"/>
          <w:lang w:val="uk-UA"/>
        </w:rPr>
        <w:t>Сімейні вечори.</w:t>
      </w:r>
    </w:p>
    <w:p w:rsidR="000D32A4" w:rsidRPr="000D32A4" w:rsidRDefault="000D32A4" w:rsidP="000D32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4467" w:rsidRPr="000D32A4" w:rsidRDefault="00014467">
      <w:pPr>
        <w:rPr>
          <w:rFonts w:ascii="Times New Roman" w:hAnsi="Times New Roman" w:cs="Times New Roman"/>
          <w:sz w:val="28"/>
          <w:szCs w:val="28"/>
        </w:rPr>
      </w:pPr>
    </w:p>
    <w:sectPr w:rsidR="00014467" w:rsidRPr="000D32A4" w:rsidSect="00665D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1CD9"/>
    <w:multiLevelType w:val="hybridMultilevel"/>
    <w:tmpl w:val="BBC8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9E601D"/>
    <w:multiLevelType w:val="hybridMultilevel"/>
    <w:tmpl w:val="091C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273A9"/>
    <w:multiLevelType w:val="hybridMultilevel"/>
    <w:tmpl w:val="DE5C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5243A0"/>
    <w:multiLevelType w:val="hybridMultilevel"/>
    <w:tmpl w:val="25521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190C42"/>
    <w:multiLevelType w:val="hybridMultilevel"/>
    <w:tmpl w:val="CF6C0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84F6E"/>
    <w:multiLevelType w:val="hybridMultilevel"/>
    <w:tmpl w:val="DFBCE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2A4"/>
    <w:rsid w:val="00014467"/>
    <w:rsid w:val="000D32A4"/>
    <w:rsid w:val="00255B35"/>
    <w:rsid w:val="0066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2012-10-17T18:44:00Z</dcterms:created>
  <dcterms:modified xsi:type="dcterms:W3CDTF">2012-10-17T20:14:00Z</dcterms:modified>
</cp:coreProperties>
</file>