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73" w:rsidRDefault="00F469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2574224</wp:posOffset>
                </wp:positionH>
                <wp:positionV relativeFrom="paragraph">
                  <wp:posOffset>3474341</wp:posOffset>
                </wp:positionV>
                <wp:extent cx="750627" cy="13648"/>
                <wp:effectExtent l="38100" t="57150" r="0" b="10096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627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9ACB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02.7pt;margin-top:273.55pt;width:59.1pt;height:1.0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2737997</wp:posOffset>
                </wp:positionH>
                <wp:positionV relativeFrom="paragraph">
                  <wp:posOffset>4088489</wp:posOffset>
                </wp:positionV>
                <wp:extent cx="1146412" cy="1460311"/>
                <wp:effectExtent l="38100" t="0" r="34925" b="6413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6412" cy="1460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A0C0A" id="Прямая со стрелкой 18" o:spid="_x0000_s1026" type="#_x0000_t32" style="position:absolute;margin-left:215.6pt;margin-top:321.95pt;width:90.25pt;height:11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5003525</wp:posOffset>
                </wp:positionH>
                <wp:positionV relativeFrom="paragraph">
                  <wp:posOffset>4316967</wp:posOffset>
                </wp:positionV>
                <wp:extent cx="27296" cy="781457"/>
                <wp:effectExtent l="38100" t="0" r="6858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7814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31F5E" id="Прямая со стрелкой 17" o:spid="_x0000_s1026" type="#_x0000_t32" style="position:absolute;margin-left:394pt;margin-top:339.9pt;width:2.15pt;height:6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6095345</wp:posOffset>
                </wp:positionH>
                <wp:positionV relativeFrom="paragraph">
                  <wp:posOffset>4102137</wp:posOffset>
                </wp:positionV>
                <wp:extent cx="1433015" cy="1528549"/>
                <wp:effectExtent l="0" t="0" r="72390" b="5270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015" cy="1528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271BE" id="Прямая со стрелкой 16" o:spid="_x0000_s1026" type="#_x0000_t32" style="position:absolute;margin-left:479.95pt;margin-top:323pt;width:112.85pt;height:12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22AC5" wp14:editId="7CEFC225">
                <wp:simplePos x="0" y="0"/>
                <wp:positionH relativeFrom="column">
                  <wp:posOffset>6504305</wp:posOffset>
                </wp:positionH>
                <wp:positionV relativeFrom="paragraph">
                  <wp:posOffset>2571731</wp:posOffset>
                </wp:positionV>
                <wp:extent cx="900752" cy="493158"/>
                <wp:effectExtent l="0" t="38100" r="52070" b="2159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752" cy="4931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5D461" id="Прямая со стрелкой 14" o:spid="_x0000_s1026" type="#_x0000_t32" style="position:absolute;margin-left:512.15pt;margin-top:202.5pt;width:70.95pt;height:38.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B9287" wp14:editId="66A10A6D">
                <wp:simplePos x="0" y="0"/>
                <wp:positionH relativeFrom="column">
                  <wp:posOffset>6532073</wp:posOffset>
                </wp:positionH>
                <wp:positionV relativeFrom="paragraph">
                  <wp:posOffset>3774592</wp:posOffset>
                </wp:positionV>
                <wp:extent cx="887105" cy="655092"/>
                <wp:effectExtent l="0" t="0" r="65405" b="5016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105" cy="6550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8BB6" id="Прямая со стрелкой 15" o:spid="_x0000_s1026" type="#_x0000_t32" style="position:absolute;margin-left:514.35pt;margin-top:297.2pt;width:69.85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6040754</wp:posOffset>
                </wp:positionH>
                <wp:positionV relativeFrom="paragraph">
                  <wp:posOffset>1373527</wp:posOffset>
                </wp:positionV>
                <wp:extent cx="1324303" cy="1371600"/>
                <wp:effectExtent l="0" t="38100" r="4762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4303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15173" id="Прямая со стрелкой 13" o:spid="_x0000_s1026" type="#_x0000_t32" style="position:absolute;margin-left:475.65pt;margin-top:108.15pt;width:104.3pt;height:108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4952934</wp:posOffset>
                </wp:positionH>
                <wp:positionV relativeFrom="paragraph">
                  <wp:posOffset>1404642</wp:posOffset>
                </wp:positionV>
                <wp:extent cx="0" cy="1104002"/>
                <wp:effectExtent l="76200" t="38100" r="57150" b="203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040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D48C5" id="Прямая со стрелкой 12" o:spid="_x0000_s1026" type="#_x0000_t32" style="position:absolute;margin-left:390pt;margin-top:110.6pt;width:0;height:86.9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2477748</wp:posOffset>
                </wp:positionH>
                <wp:positionV relativeFrom="paragraph">
                  <wp:posOffset>1373527</wp:posOffset>
                </wp:positionV>
                <wp:extent cx="1292773" cy="1450427"/>
                <wp:effectExtent l="38100" t="38100" r="22225" b="1651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773" cy="14504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DC622" id="Прямая со стрелкой 11" o:spid="_x0000_s1026" type="#_x0000_t32" style="position:absolute;margin-left:195.1pt;margin-top:108.15pt;width:101.8pt;height:114.2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" strokecolor="#5b9bd5 [3204]" strokeweight=".5pt">
                <v:stroke endarrow="block" joinstyle="miter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2619003</wp:posOffset>
                </wp:positionV>
                <wp:extent cx="2538249" cy="1702676"/>
                <wp:effectExtent l="19050" t="19050" r="33655" b="50165"/>
                <wp:wrapNone/>
                <wp:docPr id="10" name="Блок-схема: альтернативный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249" cy="1702676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328A" w:rsidRPr="00E8328A" w:rsidRDefault="00E8328A" w:rsidP="00E832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Формування комунікативних здібностей на основі вивчення 2-х іноземних мов. </w:t>
                            </w: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>«Wer zwei Sprachen spricht, lebt zwei Leben</w:t>
                            </w: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0" o:spid="_x0000_s1026" type="#_x0000_t176" style="position:absolute;margin-left:0;margin-top:206.2pt;width:199.85pt;height:134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" fillcolor="#70ad47 [3209]" strokecolor="#f2f2f2 [3041]" strokeweight="3pt">
                <v:shadow on="t" color="#375623 [1609]" opacity=".5" offset="1pt"/>
                <v:textbox>
                  <w:txbxContent>
                    <w:p w:rsidR="00E8328A" w:rsidRPr="00E8328A" w:rsidRDefault="00E8328A" w:rsidP="00E832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Формування комунікативних здібностей на основі вивчення 2-х іноземних мов. </w:t>
                      </w: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de-DE"/>
                        </w:rPr>
                        <w:t>«Wer zwei Sprachen spricht, lebt zwei Leben</w:t>
                      </w: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E0C0F" wp14:editId="14319AFB">
                <wp:simplePos x="0" y="0"/>
                <wp:positionH relativeFrom="margin">
                  <wp:align>right</wp:align>
                </wp:positionH>
                <wp:positionV relativeFrom="paragraph">
                  <wp:posOffset>5377968</wp:posOffset>
                </wp:positionV>
                <wp:extent cx="2411708" cy="1560195"/>
                <wp:effectExtent l="19050" t="19050" r="46355" b="59055"/>
                <wp:wrapNone/>
                <wp:docPr id="7" name="Блок-схема: альтернативный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08" cy="156019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328A" w:rsidRPr="00E8328A" w:rsidRDefault="00E8328A" w:rsidP="00E832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Дитина – суб’єкт навчальної діяльності: «Важливо не примусити дитину з’їсти кашу, а допомогти в її приготуванні».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E0C0F" id="Блок-схема: альтернативный процесс 7" o:spid="_x0000_s1027" type="#_x0000_t176" style="position:absolute;margin-left:138.7pt;margin-top:423.45pt;width:189.9pt;height:122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" fillcolor="#70ad47 [3209]" strokecolor="#f2f2f2 [3041]" strokeweight="3pt">
                <v:shadow on="t" color="#375623 [1609]" opacity=".5" offset="1pt"/>
                <v:textbox>
                  <w:txbxContent>
                    <w:p w:rsidR="00E8328A" w:rsidRPr="00E8328A" w:rsidRDefault="00E8328A" w:rsidP="00E832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Дитина – суб’єкт навчальної діяльності: «Важливо не примусити дитину з’їсти кашу, а допомогти в її приготуванні».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4E632" wp14:editId="6390009A">
                <wp:simplePos x="0" y="0"/>
                <wp:positionH relativeFrom="margin">
                  <wp:align>right</wp:align>
                </wp:positionH>
                <wp:positionV relativeFrom="paragraph">
                  <wp:posOffset>3486106</wp:posOffset>
                </wp:positionV>
                <wp:extent cx="2490426" cy="1529080"/>
                <wp:effectExtent l="19050" t="19050" r="43815" b="52070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0426" cy="152908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328A" w:rsidRPr="00E8328A" w:rsidRDefault="00E8328A" w:rsidP="00E832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Позитивний психологічний клімат на </w:t>
                            </w:r>
                            <w:proofErr w:type="spellStart"/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уроці</w:t>
                            </w:r>
                            <w:proofErr w:type="spellEnd"/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: Девіз дня: «Не загуби усмішку до 6-го уроку».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E632" id="Блок-схема: альтернативный процесс 6" o:spid="_x0000_s1028" type="#_x0000_t176" style="position:absolute;margin-left:144.9pt;margin-top:274.5pt;width:196.1pt;height:120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" fillcolor="#70ad47 [3209]" strokecolor="#f2f2f2 [3041]" strokeweight="3pt">
                <v:shadow on="t" color="#375623 [1609]" opacity=".5" offset="1pt"/>
                <v:textbox>
                  <w:txbxContent>
                    <w:p w:rsidR="00E8328A" w:rsidRPr="00E8328A" w:rsidRDefault="00E8328A" w:rsidP="00E832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Позитивний психологічний клімат на </w:t>
                      </w:r>
                      <w:proofErr w:type="spellStart"/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уроці</w:t>
                      </w:r>
                      <w:proofErr w:type="spellEnd"/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: Девіз дня: «Не загуби усмішку до 6-го уроку».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3F820" wp14:editId="4A02B7D8">
                <wp:simplePos x="0" y="0"/>
                <wp:positionH relativeFrom="margin">
                  <wp:posOffset>7412355</wp:posOffset>
                </wp:positionH>
                <wp:positionV relativeFrom="paragraph">
                  <wp:posOffset>1799196</wp:posOffset>
                </wp:positionV>
                <wp:extent cx="2585129" cy="1339850"/>
                <wp:effectExtent l="19050" t="19050" r="43815" b="50800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129" cy="133985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328A" w:rsidRPr="00E8328A" w:rsidRDefault="00E8328A" w:rsidP="00E832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Особистісно–зорієнтований підхід. На </w:t>
                            </w:r>
                            <w:proofErr w:type="spellStart"/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уроці</w:t>
                            </w:r>
                            <w:proofErr w:type="spellEnd"/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повинні бути задіяні не всі, а кожен зокрема.</w:t>
                            </w:r>
                          </w:p>
                          <w:p w:rsidR="00E8328A" w:rsidRPr="001B2775" w:rsidRDefault="00E8328A" w:rsidP="00E8328A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F820" id="Блок-схема: альтернативный процесс 2" o:spid="_x0000_s1029" type="#_x0000_t176" style="position:absolute;margin-left:583.65pt;margin-top:141.65pt;width:203.55pt;height:10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" fillcolor="#70ad47 [3209]" strokecolor="#f2f2f2 [3041]" strokeweight="3pt">
                <v:shadow on="t" color="#375623 [1609]" opacity=".5" offset="1pt"/>
                <v:textbox>
                  <w:txbxContent>
                    <w:p w:rsidR="00E8328A" w:rsidRPr="00E8328A" w:rsidRDefault="00E8328A" w:rsidP="00E832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Особистісно–зорієнтований підхід. На </w:t>
                      </w:r>
                      <w:proofErr w:type="spellStart"/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уроці</w:t>
                      </w:r>
                      <w:proofErr w:type="spellEnd"/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повинні бути задіяні не всі, а кожен зокрема.</w:t>
                      </w:r>
                    </w:p>
                    <w:p w:rsidR="00E8328A" w:rsidRPr="001B2775" w:rsidRDefault="00E8328A" w:rsidP="00E8328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3B99A" wp14:editId="58042482">
                <wp:simplePos x="0" y="0"/>
                <wp:positionH relativeFrom="margin">
                  <wp:align>center</wp:align>
                </wp:positionH>
                <wp:positionV relativeFrom="paragraph">
                  <wp:posOffset>2534176</wp:posOffset>
                </wp:positionV>
                <wp:extent cx="3330054" cy="1760561"/>
                <wp:effectExtent l="57150" t="38100" r="60960" b="6858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054" cy="1760561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28A" w:rsidRDefault="00E8328A" w:rsidP="00E8328A">
                            <w:pPr>
                              <w:jc w:val="center"/>
                            </w:pPr>
                            <w:r w:rsidRPr="001B2775">
                              <w:rPr>
                                <w:rFonts w:ascii="Times New Roman" w:hAnsi="Times New Roman" w:cs="Times New Roman"/>
                                <w:i/>
                                <w:color w:val="92D050"/>
                                <w:sz w:val="40"/>
                                <w:szCs w:val="40"/>
                                <w:u w:val="single"/>
                                <w:lang w:val="uk-UA"/>
                              </w:rPr>
                              <w:t>Основні принципи навчальної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53B99A" id="Овал 1" o:spid="_x0000_s1030" style="position:absolute;margin-left:0;margin-top:199.55pt;width:262.2pt;height:138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8328A" w:rsidRDefault="00E8328A" w:rsidP="00E8328A">
                      <w:pPr>
                        <w:jc w:val="center"/>
                      </w:pPr>
                      <w:r w:rsidRPr="001B2775">
                        <w:rPr>
                          <w:rFonts w:ascii="Times New Roman" w:hAnsi="Times New Roman" w:cs="Times New Roman"/>
                          <w:i/>
                          <w:color w:val="92D050"/>
                          <w:sz w:val="40"/>
                          <w:szCs w:val="40"/>
                          <w:u w:val="single"/>
                          <w:lang w:val="uk-UA"/>
                        </w:rPr>
                        <w:t>Основні принципи навчальної діяльності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967B8" wp14:editId="480CC52D">
                <wp:simplePos x="0" y="0"/>
                <wp:positionH relativeFrom="margin">
                  <wp:align>center</wp:align>
                </wp:positionH>
                <wp:positionV relativeFrom="paragraph">
                  <wp:posOffset>5077460</wp:posOffset>
                </wp:positionV>
                <wp:extent cx="2554013" cy="1876096"/>
                <wp:effectExtent l="19050" t="19050" r="36830" b="48260"/>
                <wp:wrapNone/>
                <wp:docPr id="8" name="Блок-схема: альтернативный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013" cy="1876096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328A" w:rsidRPr="00E8328A" w:rsidRDefault="00E8328A" w:rsidP="00E832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Збалансування навчальної інформації.</w:t>
                            </w:r>
                          </w:p>
                          <w:p w:rsidR="00E8328A" w:rsidRPr="00E8328A" w:rsidRDefault="00E8328A" w:rsidP="00E832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«Знання подібні до дров в печі. Їх повинно бути не занадто мало, не занадто багато, а якраз стільки, щоб вогонь добре горів».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67B8" id="Блок-схема: альтернативный процесс 8" o:spid="_x0000_s1031" type="#_x0000_t176" style="position:absolute;margin-left:0;margin-top:399.8pt;width:201.1pt;height:147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" fillcolor="#70ad47 [3209]" strokecolor="#f2f2f2 [3041]" strokeweight="3pt">
                <v:shadow on="t" color="#375623 [1609]" opacity=".5" offset="1pt"/>
                <v:textbox>
                  <w:txbxContent>
                    <w:p w:rsidR="00E8328A" w:rsidRPr="00E8328A" w:rsidRDefault="00E8328A" w:rsidP="00E832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Збалансування навчальної інформації.</w:t>
                      </w:r>
                    </w:p>
                    <w:p w:rsidR="00E8328A" w:rsidRPr="00E8328A" w:rsidRDefault="00E8328A" w:rsidP="00E832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«Знання подібні до дров в печі. Їх повинно бути не занадто мало, не занадто багато, а якраз стільки, щоб вогонь добре горів».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F52631" wp14:editId="53C6ED48">
                <wp:simplePos x="0" y="0"/>
                <wp:positionH relativeFrom="margin">
                  <wp:align>left</wp:align>
                </wp:positionH>
                <wp:positionV relativeFrom="paragraph">
                  <wp:posOffset>5534660</wp:posOffset>
                </wp:positionV>
                <wp:extent cx="2822027" cy="1403131"/>
                <wp:effectExtent l="19050" t="19050" r="35560" b="64135"/>
                <wp:wrapNone/>
                <wp:docPr id="9" name="Блок-схема: 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2027" cy="1403131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328A" w:rsidRPr="00E8328A" w:rsidRDefault="00E8328A" w:rsidP="00E832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Виховання любові учнів до навчання «Не для школи – для життя вчимося».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2631" id="Блок-схема: альтернативный процесс 9" o:spid="_x0000_s1032" type="#_x0000_t176" style="position:absolute;margin-left:0;margin-top:435.8pt;width:222.2pt;height:11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" fillcolor="#70ad47 [3209]" strokecolor="#f2f2f2 [3041]" strokeweight="3pt">
                <v:shadow on="t" color="#375623 [1609]" opacity=".5" offset="1pt"/>
                <v:textbox>
                  <w:txbxContent>
                    <w:p w:rsidR="00E8328A" w:rsidRPr="00E8328A" w:rsidRDefault="00E8328A" w:rsidP="00E832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Виховання любові учнів до навчання «Не для школи – для життя вчимося».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9C7F0" wp14:editId="6DC8016D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2569779" cy="1340069"/>
                <wp:effectExtent l="19050" t="19050" r="40640" b="50800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779" cy="134006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328A" w:rsidRPr="00E8328A" w:rsidRDefault="00E8328A" w:rsidP="00E832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Особистісно–зорієнтований підхід. На </w:t>
                            </w:r>
                            <w:proofErr w:type="spellStart"/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уроці</w:t>
                            </w:r>
                            <w:proofErr w:type="spellEnd"/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повинні бути задіяні не всі, а кожен зокрема.</w:t>
                            </w:r>
                          </w:p>
                          <w:p w:rsidR="00E8328A" w:rsidRPr="001B2775" w:rsidRDefault="00E8328A" w:rsidP="00E8328A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9C7F0" id="Блок-схема: альтернативный процесс 4" o:spid="_x0000_s1033" type="#_x0000_t176" style="position:absolute;margin-left:0;margin-top:.15pt;width:202.35pt;height:105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" fillcolor="#70ad47 [3209]" strokecolor="#f2f2f2 [3041]" strokeweight="3pt">
                <v:shadow on="t" color="#375623 [1609]" opacity=".5" offset="1pt"/>
                <v:textbox>
                  <w:txbxContent>
                    <w:p w:rsidR="00E8328A" w:rsidRPr="00E8328A" w:rsidRDefault="00E8328A" w:rsidP="00E832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Особистісно–зорієнтований підхід. На </w:t>
                      </w:r>
                      <w:proofErr w:type="spellStart"/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уроці</w:t>
                      </w:r>
                      <w:proofErr w:type="spellEnd"/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повинні бути задіяні не всі, а кожен зокрема.</w:t>
                      </w:r>
                    </w:p>
                    <w:p w:rsidR="00E8328A" w:rsidRPr="001B2775" w:rsidRDefault="00E8328A" w:rsidP="00E8328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B9821" wp14:editId="6537E242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617076" cy="1403131"/>
                <wp:effectExtent l="19050" t="19050" r="31115" b="64135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7076" cy="1403131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328A" w:rsidRPr="00E8328A" w:rsidRDefault="00E8328A" w:rsidP="00E8328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Принципи моїх уроків – навчання головою, серцем, рукою.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B9821" id="Блок-схема: альтернативный процесс 3" o:spid="_x0000_s1034" type="#_x0000_t176" style="position:absolute;margin-left:154.85pt;margin-top:.15pt;width:206.05pt;height:11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" fillcolor="#70ad47 [3209]" strokecolor="#f2f2f2 [3041]" strokeweight="3pt">
                <v:shadow on="t" color="#375623 [1609]" opacity=".5" offset="1pt"/>
                <v:textbox>
                  <w:txbxContent>
                    <w:p w:rsidR="00E8328A" w:rsidRPr="00E8328A" w:rsidRDefault="00E8328A" w:rsidP="00E8328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Принципи моїх уроків – навчання головою, серцем, рукою.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r w:rsidR="00E8328A">
        <w:br/>
      </w:r>
      <w:bookmarkStart w:id="0" w:name="_GoBack"/>
      <w:bookmarkEnd w:id="0"/>
      <w:r w:rsidR="00E83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A14FC" wp14:editId="50F3C151">
                <wp:simplePos x="0" y="0"/>
                <wp:positionH relativeFrom="margin">
                  <wp:align>left</wp:align>
                </wp:positionH>
                <wp:positionV relativeFrom="paragraph">
                  <wp:posOffset>1686</wp:posOffset>
                </wp:positionV>
                <wp:extent cx="2585544" cy="1324303"/>
                <wp:effectExtent l="19050" t="19050" r="43815" b="66675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544" cy="1324303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328A" w:rsidRPr="00E8328A" w:rsidRDefault="00E8328A" w:rsidP="00E8328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83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Принципи моїх уроків – навчання головою, серцем, рукою.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14FC" id="Блок-схема: альтернативный процесс 5" o:spid="_x0000_s1035" type="#_x0000_t176" style="position:absolute;margin-left:0;margin-top:.15pt;width:203.6pt;height:104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" fillcolor="#70ad47 [3209]" strokecolor="#f2f2f2 [3041]" strokeweight="3pt">
                <v:shadow on="t" color="#375623 [1609]" opacity=".5" offset="1pt"/>
                <v:textbox>
                  <w:txbxContent>
                    <w:p w:rsidR="00E8328A" w:rsidRPr="00E8328A" w:rsidRDefault="00E8328A" w:rsidP="00E8328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E8328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Принципи моїх уроків – навчання головою, серцем, рукою.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1073" w:rsidSect="00E8328A">
      <w:pgSz w:w="16838" w:h="11906" w:orient="landscape"/>
      <w:pgMar w:top="568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3646C"/>
    <w:multiLevelType w:val="hybridMultilevel"/>
    <w:tmpl w:val="1EF2B14E"/>
    <w:lvl w:ilvl="0" w:tplc="85B052E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8A"/>
    <w:rsid w:val="00D41073"/>
    <w:rsid w:val="00E8328A"/>
    <w:rsid w:val="00F4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A12875D9-C1B3-4B2B-8710-0075A455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8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Ehoo1</dc:creator>
  <cp:keywords/>
  <dc:description/>
  <cp:lastModifiedBy>Ehoo1</cp:lastModifiedBy>
  <cp:revision>1</cp:revision>
  <dcterms:created xsi:type="dcterms:W3CDTF">2014-04-23T07:23:00Z</dcterms:created>
  <dcterms:modified xsi:type="dcterms:W3CDTF">2014-04-23T07:35:00Z</dcterms:modified>
</cp:coreProperties>
</file>